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23" w:rsidRPr="00A56609" w:rsidRDefault="007A3923" w:rsidP="007A3923">
      <w:pPr>
        <w:jc w:val="center"/>
        <w:rPr>
          <w:rFonts w:ascii="Times New Roman" w:hAnsi="Times New Roman" w:cs="Times New Roman"/>
          <w:b/>
        </w:rPr>
      </w:pPr>
      <w:r w:rsidRPr="002268F4">
        <w:rPr>
          <w:rFonts w:ascii="Times New Roman" w:hAnsi="Times New Roman" w:cs="Times New Roman"/>
          <w:b/>
          <w:i/>
        </w:rPr>
        <w:t>Real Stats</w:t>
      </w:r>
      <w:r w:rsidRPr="00A56609">
        <w:rPr>
          <w:rFonts w:ascii="Times New Roman" w:hAnsi="Times New Roman" w:cs="Times New Roman"/>
          <w:b/>
        </w:rPr>
        <w:t xml:space="preserve"> – Chapter 2</w:t>
      </w:r>
    </w:p>
    <w:p w:rsidR="007A3923" w:rsidRPr="00A56609" w:rsidRDefault="007A3923" w:rsidP="007A3923">
      <w:pPr>
        <w:jc w:val="center"/>
        <w:rPr>
          <w:rFonts w:ascii="Times New Roman" w:hAnsi="Times New Roman" w:cs="Times New Roman"/>
          <w:b/>
        </w:rPr>
      </w:pPr>
    </w:p>
    <w:p w:rsidR="007A3923" w:rsidRPr="00A56609" w:rsidRDefault="007A3923" w:rsidP="007A3923">
      <w:pPr>
        <w:jc w:val="both"/>
        <w:rPr>
          <w:rFonts w:ascii="Times New Roman" w:hAnsi="Times New Roman" w:cs="Times New Roman"/>
          <w:b/>
        </w:rPr>
      </w:pPr>
      <w:r w:rsidRPr="00A56609">
        <w:rPr>
          <w:rFonts w:ascii="Times New Roman" w:hAnsi="Times New Roman" w:cs="Times New Roman"/>
          <w:b/>
        </w:rPr>
        <w:t>True or False Questions:</w:t>
      </w:r>
    </w:p>
    <w:p w:rsidR="007A3923" w:rsidRPr="00A56609" w:rsidRDefault="007A3923" w:rsidP="007A39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  <w:b/>
        </w:rPr>
        <w:t>True</w:t>
      </w:r>
      <w:r w:rsidRPr="00A56609">
        <w:rPr>
          <w:rFonts w:ascii="Times New Roman" w:hAnsi="Times New Roman" w:cs="Times New Roman"/>
        </w:rPr>
        <w:t xml:space="preserve"> or False: The standard deviation measures how widely dispersed the values of the observations are. </w:t>
      </w:r>
    </w:p>
    <w:p w:rsidR="007A3923" w:rsidRPr="00A56609" w:rsidRDefault="007A3923" w:rsidP="007A39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  <w:b/>
        </w:rPr>
        <w:t>True</w:t>
      </w:r>
      <w:r w:rsidRPr="00A56609">
        <w:rPr>
          <w:rFonts w:ascii="Times New Roman" w:hAnsi="Times New Roman" w:cs="Times New Roman"/>
        </w:rPr>
        <w:t xml:space="preserve"> or False: If an analysis cannot be replicated, it cannot be trusted. </w:t>
      </w:r>
    </w:p>
    <w:p w:rsidR="007A3923" w:rsidRPr="00A56609" w:rsidRDefault="007A3923" w:rsidP="007A39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  <w:b/>
        </w:rPr>
        <w:t>True</w:t>
      </w:r>
      <w:r w:rsidRPr="00A56609">
        <w:rPr>
          <w:rFonts w:ascii="Times New Roman" w:hAnsi="Times New Roman" w:cs="Times New Roman"/>
        </w:rPr>
        <w:t xml:space="preserve"> or False: Replication files are used by researches to verify another researcher’s projects results. </w:t>
      </w:r>
    </w:p>
    <w:p w:rsidR="007A3923" w:rsidRPr="00A56609" w:rsidRDefault="007A3923" w:rsidP="007A39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  <w:b/>
        </w:rPr>
        <w:t>True</w:t>
      </w:r>
      <w:r w:rsidRPr="00A56609">
        <w:rPr>
          <w:rFonts w:ascii="Times New Roman" w:hAnsi="Times New Roman" w:cs="Times New Roman"/>
        </w:rPr>
        <w:t xml:space="preserve"> or False: Statistical projects should document both the data and the methods used to arrive at the conclusion. </w:t>
      </w:r>
    </w:p>
    <w:p w:rsidR="007A3923" w:rsidRDefault="007A3923" w:rsidP="007A39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 xml:space="preserve">True or </w:t>
      </w:r>
      <w:r w:rsidRPr="00A56609">
        <w:rPr>
          <w:rFonts w:ascii="Times New Roman" w:hAnsi="Times New Roman" w:cs="Times New Roman"/>
          <w:b/>
        </w:rPr>
        <w:t>False</w:t>
      </w:r>
      <w:r w:rsidRPr="00A56609">
        <w:rPr>
          <w:rFonts w:ascii="Times New Roman" w:hAnsi="Times New Roman" w:cs="Times New Roman"/>
        </w:rPr>
        <w:t xml:space="preserve">: The statistical package R is easier to use than </w:t>
      </w:r>
      <w:proofErr w:type="spellStart"/>
      <w:r w:rsidRPr="00A56609">
        <w:rPr>
          <w:rFonts w:ascii="Times New Roman" w:hAnsi="Times New Roman" w:cs="Times New Roman"/>
        </w:rPr>
        <w:t>Stata</w:t>
      </w:r>
      <w:proofErr w:type="spellEnd"/>
      <w:r w:rsidRPr="00A56609">
        <w:rPr>
          <w:rFonts w:ascii="Times New Roman" w:hAnsi="Times New Roman" w:cs="Times New Roman"/>
        </w:rPr>
        <w:t xml:space="preserve">. </w:t>
      </w:r>
    </w:p>
    <w:p w:rsidR="007A3923" w:rsidRPr="003D5D90" w:rsidRDefault="007A3923" w:rsidP="007A3923">
      <w:pPr>
        <w:jc w:val="both"/>
        <w:rPr>
          <w:rFonts w:ascii="Times New Roman" w:hAnsi="Times New Roman" w:cs="Times New Roman"/>
        </w:rPr>
      </w:pPr>
    </w:p>
    <w:p w:rsidR="007A3923" w:rsidRPr="00A56609" w:rsidRDefault="007A3923" w:rsidP="007A3923">
      <w:pPr>
        <w:jc w:val="both"/>
        <w:rPr>
          <w:rFonts w:ascii="Times New Roman" w:hAnsi="Times New Roman" w:cs="Times New Roman"/>
          <w:b/>
        </w:rPr>
      </w:pPr>
      <w:r w:rsidRPr="00A56609">
        <w:rPr>
          <w:rFonts w:ascii="Times New Roman" w:hAnsi="Times New Roman" w:cs="Times New Roman"/>
          <w:b/>
        </w:rPr>
        <w:t>Short Answer Question:</w:t>
      </w:r>
    </w:p>
    <w:p w:rsidR="007A3923" w:rsidRPr="00A56609" w:rsidRDefault="007A3923" w:rsidP="007A39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>Please list the descriptive statistics that are used to better understand the data.</w:t>
      </w:r>
    </w:p>
    <w:p w:rsidR="007A3923" w:rsidRPr="00A01C72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A01C72">
        <w:rPr>
          <w:rFonts w:ascii="Times New Roman" w:hAnsi="Times New Roman" w:cs="Times New Roman"/>
          <w:b/>
        </w:rPr>
        <w:t>Answer: Mean, number of observations, standard deviation, minimum, maximum.</w:t>
      </w:r>
    </w:p>
    <w:p w:rsidR="007A3923" w:rsidRPr="00A56609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7A3923" w:rsidRPr="00A56609" w:rsidRDefault="007A3923" w:rsidP="007A39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>Explain the importance of keeping replication files and properly documenting the data/research.</w:t>
      </w:r>
    </w:p>
    <w:p w:rsidR="007A3923" w:rsidRPr="00A01C72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A01C72">
        <w:rPr>
          <w:rFonts w:ascii="Times New Roman" w:hAnsi="Times New Roman" w:cs="Times New Roman"/>
          <w:b/>
        </w:rPr>
        <w:t xml:space="preserve">Answer: Important because it allows others to check the robustness of the results and therefore helps verify if a study was done in an accurate manner. </w:t>
      </w:r>
    </w:p>
    <w:p w:rsidR="007A3923" w:rsidRPr="00A56609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7A3923" w:rsidRPr="00A56609" w:rsidRDefault="007A3923" w:rsidP="007A39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>Describe/list some of the information that generally goes into a codebook.</w:t>
      </w:r>
    </w:p>
    <w:p w:rsidR="007A3923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A01C72">
        <w:rPr>
          <w:rFonts w:ascii="Times New Roman" w:hAnsi="Times New Roman" w:cs="Times New Roman"/>
          <w:b/>
        </w:rPr>
        <w:t>Answer: Type of data, source of data, variable information, and individual/organization that collected the data</w:t>
      </w:r>
      <w:r w:rsidRPr="00A56609">
        <w:rPr>
          <w:rFonts w:ascii="Times New Roman" w:hAnsi="Times New Roman" w:cs="Times New Roman"/>
        </w:rPr>
        <w:t xml:space="preserve">. </w:t>
      </w:r>
    </w:p>
    <w:p w:rsidR="007A3923" w:rsidRPr="00A56609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7A3923" w:rsidRPr="00A56609" w:rsidRDefault="007A3923" w:rsidP="007A39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>What is the purpose of plotting the data?</w:t>
      </w:r>
    </w:p>
    <w:p w:rsidR="007A3923" w:rsidRPr="00A01C72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A01C72">
        <w:rPr>
          <w:rFonts w:ascii="Times New Roman" w:hAnsi="Times New Roman" w:cs="Times New Roman"/>
          <w:b/>
        </w:rPr>
        <w:t xml:space="preserve">Answer: A useful first step in order to help identify any patterns or anomalies in the data prior to moving forward with further analysis. </w:t>
      </w:r>
    </w:p>
    <w:p w:rsidR="007A3923" w:rsidRPr="00A56609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7A3923" w:rsidRPr="00A56609" w:rsidRDefault="007A3923" w:rsidP="007A39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609">
        <w:rPr>
          <w:rFonts w:ascii="Times New Roman" w:hAnsi="Times New Roman" w:cs="Times New Roman"/>
        </w:rPr>
        <w:t xml:space="preserve">Compare and contrasts the basic benefits/drawbacks of </w:t>
      </w:r>
      <w:proofErr w:type="spellStart"/>
      <w:r w:rsidRPr="00A56609">
        <w:rPr>
          <w:rFonts w:ascii="Times New Roman" w:hAnsi="Times New Roman" w:cs="Times New Roman"/>
        </w:rPr>
        <w:t>Stata</w:t>
      </w:r>
      <w:proofErr w:type="spellEnd"/>
      <w:r w:rsidRPr="00A56609">
        <w:rPr>
          <w:rFonts w:ascii="Times New Roman" w:hAnsi="Times New Roman" w:cs="Times New Roman"/>
        </w:rPr>
        <w:t xml:space="preserve"> and R.</w:t>
      </w:r>
    </w:p>
    <w:p w:rsidR="002268F4" w:rsidRPr="007A3923" w:rsidRDefault="007A3923" w:rsidP="007A3923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A01C72">
        <w:rPr>
          <w:rFonts w:ascii="Times New Roman" w:hAnsi="Times New Roman" w:cs="Times New Roman"/>
          <w:b/>
        </w:rPr>
        <w:t xml:space="preserve">Answer: </w:t>
      </w:r>
      <w:proofErr w:type="spellStart"/>
      <w:r w:rsidRPr="00A01C72">
        <w:rPr>
          <w:rFonts w:ascii="Times New Roman" w:hAnsi="Times New Roman" w:cs="Times New Roman"/>
          <w:b/>
        </w:rPr>
        <w:t>Stata</w:t>
      </w:r>
      <w:proofErr w:type="spellEnd"/>
      <w:r w:rsidRPr="00A01C72">
        <w:rPr>
          <w:rFonts w:ascii="Times New Roman" w:hAnsi="Times New Roman" w:cs="Times New Roman"/>
          <w:b/>
        </w:rPr>
        <w:t xml:space="preserve"> is more user friendly in the beginning, however once you get a hang of it, R could be easier to use because the coding is more direct and isn’t hidden behind a backend/GUI. </w:t>
      </w:r>
      <w:bookmarkStart w:id="0" w:name="_GoBack"/>
      <w:bookmarkEnd w:id="0"/>
    </w:p>
    <w:sectPr w:rsidR="002268F4" w:rsidRPr="007A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52C"/>
    <w:multiLevelType w:val="hybridMultilevel"/>
    <w:tmpl w:val="B79C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72F8"/>
    <w:multiLevelType w:val="hybridMultilevel"/>
    <w:tmpl w:val="20C6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D2D"/>
    <w:multiLevelType w:val="hybridMultilevel"/>
    <w:tmpl w:val="97EE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562B9"/>
    <w:multiLevelType w:val="hybridMultilevel"/>
    <w:tmpl w:val="94FC0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B1A"/>
    <w:multiLevelType w:val="hybridMultilevel"/>
    <w:tmpl w:val="2E20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B0557"/>
    <w:multiLevelType w:val="hybridMultilevel"/>
    <w:tmpl w:val="398E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D6"/>
    <w:rsid w:val="00026DC1"/>
    <w:rsid w:val="00045219"/>
    <w:rsid w:val="00086AF9"/>
    <w:rsid w:val="00094489"/>
    <w:rsid w:val="001A2B4D"/>
    <w:rsid w:val="001A32A0"/>
    <w:rsid w:val="0022649B"/>
    <w:rsid w:val="002268F4"/>
    <w:rsid w:val="00331D8E"/>
    <w:rsid w:val="003D3D4F"/>
    <w:rsid w:val="003D5D90"/>
    <w:rsid w:val="00433EE9"/>
    <w:rsid w:val="00434B77"/>
    <w:rsid w:val="00480749"/>
    <w:rsid w:val="004976BF"/>
    <w:rsid w:val="004D2752"/>
    <w:rsid w:val="0051519F"/>
    <w:rsid w:val="005C1055"/>
    <w:rsid w:val="005E722E"/>
    <w:rsid w:val="0065253E"/>
    <w:rsid w:val="0066119E"/>
    <w:rsid w:val="006705E0"/>
    <w:rsid w:val="00683285"/>
    <w:rsid w:val="006969DE"/>
    <w:rsid w:val="00740077"/>
    <w:rsid w:val="007952CD"/>
    <w:rsid w:val="007A3923"/>
    <w:rsid w:val="00886B20"/>
    <w:rsid w:val="00890514"/>
    <w:rsid w:val="009A6EF7"/>
    <w:rsid w:val="009B4AC2"/>
    <w:rsid w:val="009D0B65"/>
    <w:rsid w:val="00A01C72"/>
    <w:rsid w:val="00A56609"/>
    <w:rsid w:val="00AC3358"/>
    <w:rsid w:val="00AD632B"/>
    <w:rsid w:val="00B00116"/>
    <w:rsid w:val="00B025BC"/>
    <w:rsid w:val="00B53EAD"/>
    <w:rsid w:val="00BB15D6"/>
    <w:rsid w:val="00BF07BF"/>
    <w:rsid w:val="00C217B4"/>
    <w:rsid w:val="00CF109B"/>
    <w:rsid w:val="00D20746"/>
    <w:rsid w:val="00D26A38"/>
    <w:rsid w:val="00D95741"/>
    <w:rsid w:val="00DA09BF"/>
    <w:rsid w:val="00DA3784"/>
    <w:rsid w:val="00DA5A95"/>
    <w:rsid w:val="00DC2B97"/>
    <w:rsid w:val="00DF2530"/>
    <w:rsid w:val="00E70F1D"/>
    <w:rsid w:val="00EB6B9F"/>
    <w:rsid w:val="00EE14EB"/>
    <w:rsid w:val="00F05608"/>
    <w:rsid w:val="00F61FEE"/>
    <w:rsid w:val="00F8764B"/>
    <w:rsid w:val="00F95A6B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Khasan</dc:creator>
  <cp:lastModifiedBy>KEEFE, Patrick</cp:lastModifiedBy>
  <cp:revision>2</cp:revision>
  <dcterms:created xsi:type="dcterms:W3CDTF">2019-01-29T22:26:00Z</dcterms:created>
  <dcterms:modified xsi:type="dcterms:W3CDTF">2019-01-29T22:26:00Z</dcterms:modified>
</cp:coreProperties>
</file>