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3B243" w14:textId="3D27A03E"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1B39AD">
        <w:rPr>
          <w:b/>
          <w:sz w:val="36"/>
          <w:szCs w:val="36"/>
        </w:rPr>
        <w:t>6</w:t>
      </w:r>
    </w:p>
    <w:p w14:paraId="3DCD4CA3" w14:textId="74611CB1" w:rsidR="00867CCF" w:rsidRDefault="00E558DE" w:rsidP="00867CCF">
      <w:pPr>
        <w:spacing w:line="480" w:lineRule="auto"/>
        <w:ind w:left="720" w:hanging="720"/>
        <w:rPr>
          <w:b/>
          <w:sz w:val="36"/>
          <w:szCs w:val="36"/>
        </w:rPr>
      </w:pPr>
      <w:r>
        <w:rPr>
          <w:b/>
          <w:sz w:val="36"/>
          <w:szCs w:val="36"/>
        </w:rPr>
        <w:t xml:space="preserve">Database Design: </w:t>
      </w:r>
      <w:r w:rsidR="001B39AD">
        <w:rPr>
          <w:b/>
          <w:sz w:val="36"/>
          <w:szCs w:val="36"/>
        </w:rPr>
        <w:t>Relationships</w:t>
      </w:r>
    </w:p>
    <w:p w14:paraId="34019198" w14:textId="042C7438" w:rsidR="002E1B79" w:rsidRDefault="003C361E" w:rsidP="002E1B79">
      <w:pPr>
        <w:pStyle w:val="AHead"/>
      </w:pPr>
      <w:r>
        <w:t xml:space="preserve">Module </w:t>
      </w:r>
      <w:r w:rsidR="002E1B79" w:rsidRPr="004C3739">
        <w:t>R</w:t>
      </w:r>
      <w:r w:rsidR="002E1B79">
        <w:t>eview</w:t>
      </w:r>
      <w:r w:rsidR="002E1B79" w:rsidRPr="004C3739">
        <w:t xml:space="preserve"> Q</w:t>
      </w:r>
      <w:r w:rsidR="002E1B79">
        <w:t>uestions</w:t>
      </w:r>
    </w:p>
    <w:p w14:paraId="343B41F7" w14:textId="77777777" w:rsidR="001B39AD" w:rsidRPr="001B39AD" w:rsidRDefault="001B39AD" w:rsidP="001B39AD">
      <w:pPr>
        <w:pStyle w:val="BHeadCengage"/>
        <w:rPr>
          <w:rStyle w:val="Heading2Spacing0pt"/>
          <w:rFonts w:ascii="Calibri Light" w:eastAsiaTheme="minorHAnsi" w:hAnsi="Calibri Light" w:cstheme="minorBidi"/>
          <w:color w:val="2F5496"/>
          <w:sz w:val="28"/>
          <w:szCs w:val="28"/>
          <w:lang w:bidi="ar-SA"/>
        </w:rPr>
      </w:pPr>
      <w:r w:rsidRPr="001B39AD">
        <w:rPr>
          <w:rStyle w:val="Heading2Spacing0pt"/>
          <w:rFonts w:ascii="Calibri Light" w:eastAsiaTheme="minorHAnsi" w:hAnsi="Calibri Light" w:cstheme="minorBidi"/>
          <w:color w:val="2F5496"/>
          <w:sz w:val="28"/>
          <w:szCs w:val="28"/>
          <w:lang w:bidi="ar-SA"/>
        </w:rPr>
        <w:t>Problems</w:t>
      </w:r>
    </w:p>
    <w:p w14:paraId="605E7998" w14:textId="77777777" w:rsidR="001B39AD" w:rsidRDefault="001B39AD" w:rsidP="001B39AD">
      <w:pPr>
        <w:pStyle w:val="NumberedList"/>
      </w:pPr>
      <w:r w:rsidRPr="00E72EB1">
        <w:t>1.</w:t>
      </w:r>
      <w:r>
        <w:tab/>
        <w:t xml:space="preserve">Which of the following is </w:t>
      </w:r>
      <w:r>
        <w:rPr>
          <w:i/>
        </w:rPr>
        <w:t xml:space="preserve">not </w:t>
      </w:r>
      <w:r>
        <w:t>a technique that would be used in the process of developing a relational database?</w:t>
      </w:r>
    </w:p>
    <w:p w14:paraId="236BA665" w14:textId="77777777" w:rsidR="001B39AD" w:rsidRPr="004B13A9" w:rsidRDefault="001B39AD" w:rsidP="001B39AD">
      <w:pPr>
        <w:pStyle w:val="AlphaList"/>
      </w:pPr>
      <w:r w:rsidRPr="004B13A9">
        <w:tab/>
        <w:t>a.</w:t>
      </w:r>
      <w:r w:rsidRPr="004B13A9">
        <w:tab/>
        <w:t>Normalize the data</w:t>
      </w:r>
      <w:r>
        <w:t>.</w:t>
      </w:r>
    </w:p>
    <w:p w14:paraId="73DB32ED" w14:textId="77777777" w:rsidR="001B39AD" w:rsidRPr="004B13A9" w:rsidRDefault="001B39AD" w:rsidP="001B39AD">
      <w:pPr>
        <w:pStyle w:val="AlphaList"/>
      </w:pPr>
      <w:r w:rsidRPr="004B13A9">
        <w:tab/>
        <w:t>b.</w:t>
      </w:r>
      <w:r w:rsidRPr="004B13A9">
        <w:tab/>
        <w:t>Review existing data forms and reports.</w:t>
      </w:r>
    </w:p>
    <w:p w14:paraId="3B3D9DD1" w14:textId="77777777" w:rsidR="001B39AD" w:rsidRPr="004B13A9" w:rsidRDefault="001B39AD" w:rsidP="001B39AD">
      <w:pPr>
        <w:pStyle w:val="AlphaList"/>
      </w:pPr>
      <w:r w:rsidRPr="004B13A9">
        <w:tab/>
        <w:t>c.</w:t>
      </w:r>
      <w:r w:rsidRPr="004B13A9">
        <w:tab/>
        <w:t>Interview those who use the data to understand business rules</w:t>
      </w:r>
      <w:r>
        <w:t>.</w:t>
      </w:r>
    </w:p>
    <w:p w14:paraId="45DC2E2C" w14:textId="77777777" w:rsidR="001B39AD" w:rsidRPr="00540F3B" w:rsidRDefault="001B39AD" w:rsidP="001B39AD">
      <w:pPr>
        <w:pStyle w:val="AlphaList"/>
        <w:rPr>
          <w:color w:val="FF0000"/>
        </w:rPr>
      </w:pPr>
      <w:r w:rsidRPr="00540F3B">
        <w:rPr>
          <w:color w:val="FF0000"/>
        </w:rPr>
        <w:tab/>
        <w:t>d.</w:t>
      </w:r>
      <w:r w:rsidRPr="00540F3B">
        <w:rPr>
          <w:color w:val="FF0000"/>
        </w:rPr>
        <w:tab/>
        <w:t>Combine all attributes into one large table</w:t>
      </w:r>
      <w:r>
        <w:rPr>
          <w:color w:val="FF0000"/>
        </w:rPr>
        <w:t>.</w:t>
      </w:r>
      <w:r w:rsidRPr="00540F3B">
        <w:rPr>
          <w:color w:val="FF0000"/>
        </w:rPr>
        <w:t xml:space="preserve"> </w:t>
      </w:r>
    </w:p>
    <w:p w14:paraId="2AE42042" w14:textId="77777777" w:rsidR="001B39AD" w:rsidRDefault="001B39AD" w:rsidP="001B39AD">
      <w:pPr>
        <w:pStyle w:val="NumberedList"/>
      </w:pPr>
      <w:r>
        <w:t>2.</w:t>
      </w:r>
      <w:r>
        <w:tab/>
        <w:t>Which of the following relational database tools does not help you document the relationships between tables?</w:t>
      </w:r>
    </w:p>
    <w:p w14:paraId="0CB64864" w14:textId="77777777" w:rsidR="001B39AD" w:rsidRPr="00960396" w:rsidRDefault="001B39AD" w:rsidP="001B39AD">
      <w:pPr>
        <w:pStyle w:val="AlphaList"/>
        <w:rPr>
          <w:color w:val="FF0000"/>
          <w:lang w:val="es-US"/>
        </w:rPr>
      </w:pPr>
      <w:r w:rsidRPr="00540F3B">
        <w:rPr>
          <w:color w:val="FF0000"/>
        </w:rPr>
        <w:tab/>
      </w:r>
      <w:r w:rsidRPr="00960396">
        <w:rPr>
          <w:color w:val="FF0000"/>
          <w:lang w:val="es-US"/>
        </w:rPr>
        <w:t>a.</w:t>
      </w:r>
      <w:r w:rsidRPr="00960396">
        <w:rPr>
          <w:color w:val="FF0000"/>
          <w:lang w:val="es-US"/>
        </w:rPr>
        <w:tab/>
        <w:t>SQL</w:t>
      </w:r>
    </w:p>
    <w:p w14:paraId="4803D196" w14:textId="77777777" w:rsidR="001B39AD" w:rsidRPr="00960396" w:rsidRDefault="001B39AD" w:rsidP="001B39AD">
      <w:pPr>
        <w:pStyle w:val="AlphaList"/>
        <w:rPr>
          <w:lang w:val="es-US"/>
        </w:rPr>
      </w:pPr>
      <w:r w:rsidRPr="00960396">
        <w:rPr>
          <w:lang w:val="es-US"/>
        </w:rPr>
        <w:tab/>
        <w:t>b.</w:t>
      </w:r>
      <w:r w:rsidRPr="00960396">
        <w:rPr>
          <w:lang w:val="es-US"/>
        </w:rPr>
        <w:tab/>
        <w:t>DBDL</w:t>
      </w:r>
    </w:p>
    <w:p w14:paraId="558C363E" w14:textId="77777777" w:rsidR="001B39AD" w:rsidRPr="00960396" w:rsidRDefault="001B39AD" w:rsidP="001B39AD">
      <w:pPr>
        <w:pStyle w:val="AlphaList"/>
        <w:rPr>
          <w:lang w:val="es-US"/>
        </w:rPr>
      </w:pPr>
      <w:r w:rsidRPr="00960396">
        <w:rPr>
          <w:lang w:val="es-US"/>
        </w:rPr>
        <w:tab/>
        <w:t>c.</w:t>
      </w:r>
      <w:r w:rsidRPr="00960396">
        <w:rPr>
          <w:lang w:val="es-US"/>
        </w:rPr>
        <w:tab/>
        <w:t>E-R diagram</w:t>
      </w:r>
    </w:p>
    <w:p w14:paraId="7F09BEB0" w14:textId="77777777" w:rsidR="001B39AD" w:rsidRDefault="001B39AD" w:rsidP="001B39AD">
      <w:pPr>
        <w:pStyle w:val="AlphaList"/>
      </w:pPr>
      <w:r w:rsidRPr="00960396">
        <w:rPr>
          <w:lang w:val="es-US"/>
        </w:rPr>
        <w:tab/>
      </w:r>
      <w:r>
        <w:t>d.</w:t>
      </w:r>
      <w:r>
        <w:tab/>
        <w:t>Entity relationship model</w:t>
      </w:r>
    </w:p>
    <w:p w14:paraId="33E561CC" w14:textId="77777777" w:rsidR="001B39AD" w:rsidRDefault="001B39AD" w:rsidP="001B39AD">
      <w:pPr>
        <w:pStyle w:val="NumberedList"/>
      </w:pPr>
      <w:r>
        <w:t>3.</w:t>
      </w:r>
      <w:r>
        <w:tab/>
        <w:t>How do you identify the primary key field in DBDL notation?</w:t>
      </w:r>
    </w:p>
    <w:p w14:paraId="01E58C54" w14:textId="77777777" w:rsidR="001B39AD" w:rsidRDefault="001B39AD" w:rsidP="001B39AD">
      <w:pPr>
        <w:pStyle w:val="AlphaList"/>
      </w:pPr>
      <w:r>
        <w:tab/>
        <w:t>a.</w:t>
      </w:r>
      <w:r>
        <w:tab/>
        <w:t>with a circle</w:t>
      </w:r>
    </w:p>
    <w:p w14:paraId="5E45355A" w14:textId="77777777" w:rsidR="001B39AD" w:rsidRPr="00540F3B" w:rsidRDefault="001B39AD" w:rsidP="001B39AD">
      <w:pPr>
        <w:pStyle w:val="AlphaList"/>
        <w:rPr>
          <w:color w:val="FF0000"/>
        </w:rPr>
      </w:pPr>
      <w:r w:rsidRPr="00540F3B">
        <w:rPr>
          <w:color w:val="FF0000"/>
        </w:rPr>
        <w:tab/>
        <w:t>b.</w:t>
      </w:r>
      <w:r w:rsidRPr="00540F3B">
        <w:rPr>
          <w:color w:val="FF0000"/>
        </w:rPr>
        <w:tab/>
        <w:t>with an underline as well as the abbreviation PK</w:t>
      </w:r>
    </w:p>
    <w:p w14:paraId="201C9870" w14:textId="77777777" w:rsidR="001B39AD" w:rsidRDefault="001B39AD" w:rsidP="001B39AD">
      <w:pPr>
        <w:pStyle w:val="AlphaList"/>
      </w:pPr>
      <w:r>
        <w:tab/>
        <w:t>c.</w:t>
      </w:r>
      <w:r>
        <w:tab/>
        <w:t>with a double underline</w:t>
      </w:r>
    </w:p>
    <w:p w14:paraId="0410C9E5" w14:textId="77777777" w:rsidR="001B39AD" w:rsidRDefault="001B39AD" w:rsidP="001B39AD">
      <w:pPr>
        <w:pStyle w:val="AlphaList"/>
      </w:pPr>
      <w:r>
        <w:tab/>
        <w:t>d.</w:t>
      </w:r>
      <w:r>
        <w:tab/>
        <w:t>with a key symbol</w:t>
      </w:r>
    </w:p>
    <w:p w14:paraId="131E1B6E" w14:textId="77777777" w:rsidR="001B39AD" w:rsidRDefault="001B39AD" w:rsidP="001B39AD">
      <w:pPr>
        <w:pStyle w:val="NumberedList"/>
      </w:pPr>
      <w:r>
        <w:t>4.</w:t>
      </w:r>
      <w:r>
        <w:tab/>
        <w:t xml:space="preserve">Which of the following is </w:t>
      </w:r>
      <w:r>
        <w:rPr>
          <w:i/>
        </w:rPr>
        <w:t>not</w:t>
      </w:r>
      <w:r>
        <w:t xml:space="preserve"> considered a type of E-R diagram?</w:t>
      </w:r>
    </w:p>
    <w:p w14:paraId="050EF826" w14:textId="77777777" w:rsidR="001B39AD" w:rsidRPr="00540F3B" w:rsidRDefault="001B39AD" w:rsidP="001B39AD">
      <w:pPr>
        <w:pStyle w:val="AlphaList"/>
        <w:rPr>
          <w:color w:val="FF0000"/>
        </w:rPr>
      </w:pPr>
      <w:r w:rsidRPr="00540F3B">
        <w:rPr>
          <w:color w:val="FF0000"/>
        </w:rPr>
        <w:tab/>
        <w:t>a.</w:t>
      </w:r>
      <w:r w:rsidRPr="00540F3B">
        <w:rPr>
          <w:color w:val="FF0000"/>
        </w:rPr>
        <w:tab/>
        <w:t>DBDL</w:t>
      </w:r>
    </w:p>
    <w:p w14:paraId="2A526B39" w14:textId="77777777" w:rsidR="001B39AD" w:rsidRDefault="001B39AD" w:rsidP="001B39AD">
      <w:pPr>
        <w:pStyle w:val="AlphaList"/>
      </w:pPr>
      <w:r>
        <w:lastRenderedPageBreak/>
        <w:tab/>
        <w:t>b.</w:t>
      </w:r>
      <w:r>
        <w:tab/>
        <w:t>ERM</w:t>
      </w:r>
    </w:p>
    <w:p w14:paraId="36E843FF" w14:textId="77777777" w:rsidR="001B39AD" w:rsidRDefault="001B39AD" w:rsidP="001B39AD">
      <w:pPr>
        <w:pStyle w:val="AlphaList"/>
      </w:pPr>
      <w:r>
        <w:tab/>
        <w:t>c.</w:t>
      </w:r>
      <w:r>
        <w:tab/>
        <w:t>crow’s foot notation</w:t>
      </w:r>
    </w:p>
    <w:p w14:paraId="078562C2" w14:textId="77777777" w:rsidR="001B39AD" w:rsidRPr="00A70BF5" w:rsidRDefault="001B39AD" w:rsidP="001B39AD">
      <w:pPr>
        <w:pStyle w:val="AlphaList"/>
      </w:pPr>
      <w:r>
        <w:tab/>
        <w:t>d.</w:t>
      </w:r>
      <w:r>
        <w:tab/>
        <w:t>Access Relationship window</w:t>
      </w:r>
    </w:p>
    <w:p w14:paraId="232A6D24" w14:textId="77777777" w:rsidR="001B39AD" w:rsidRDefault="001B39AD" w:rsidP="001B39AD">
      <w:pPr>
        <w:pStyle w:val="NumberedList"/>
      </w:pPr>
      <w:r>
        <w:t>5.</w:t>
      </w:r>
      <w:r>
        <w:tab/>
        <w:t>The ERM emphasizes what part of a relational database?</w:t>
      </w:r>
    </w:p>
    <w:p w14:paraId="2DA9CE8D" w14:textId="77777777" w:rsidR="001B39AD" w:rsidRDefault="001B39AD" w:rsidP="001B39AD">
      <w:pPr>
        <w:pStyle w:val="AlphaList"/>
      </w:pPr>
      <w:r>
        <w:tab/>
        <w:t>a.</w:t>
      </w:r>
      <w:r>
        <w:tab/>
        <w:t>attributes</w:t>
      </w:r>
    </w:p>
    <w:p w14:paraId="6665D435" w14:textId="77777777" w:rsidR="001B39AD" w:rsidRPr="00540F3B" w:rsidRDefault="001B39AD" w:rsidP="001B39AD">
      <w:pPr>
        <w:pStyle w:val="AlphaList"/>
        <w:rPr>
          <w:color w:val="FF0000"/>
        </w:rPr>
      </w:pPr>
      <w:r w:rsidRPr="00540F3B">
        <w:rPr>
          <w:color w:val="FF0000"/>
        </w:rPr>
        <w:tab/>
        <w:t>b.</w:t>
      </w:r>
      <w:r w:rsidRPr="00540F3B">
        <w:rPr>
          <w:color w:val="FF0000"/>
        </w:rPr>
        <w:tab/>
        <w:t>relationships</w:t>
      </w:r>
    </w:p>
    <w:p w14:paraId="6B8ADF0D" w14:textId="77777777" w:rsidR="001B39AD" w:rsidRDefault="001B39AD" w:rsidP="001B39AD">
      <w:pPr>
        <w:pStyle w:val="AlphaList"/>
      </w:pPr>
      <w:r>
        <w:tab/>
        <w:t>c.</w:t>
      </w:r>
      <w:r>
        <w:tab/>
        <w:t>primary key fields</w:t>
      </w:r>
    </w:p>
    <w:p w14:paraId="499BE1D8" w14:textId="77777777" w:rsidR="001B39AD" w:rsidRDefault="001B39AD" w:rsidP="001B39AD">
      <w:pPr>
        <w:pStyle w:val="AlphaList"/>
      </w:pPr>
      <w:r>
        <w:tab/>
        <w:t>d.</w:t>
      </w:r>
      <w:r>
        <w:tab/>
        <w:t>foreign key fields</w:t>
      </w:r>
    </w:p>
    <w:p w14:paraId="7C33F980" w14:textId="77777777" w:rsidR="001B39AD" w:rsidRDefault="001B39AD" w:rsidP="001B39AD">
      <w:pPr>
        <w:pStyle w:val="NumberedList"/>
      </w:pPr>
      <w:r>
        <w:t>6.</w:t>
      </w:r>
      <w:r>
        <w:tab/>
        <w:t>Which of the following statements is true about a one-to-many relationship?</w:t>
      </w:r>
    </w:p>
    <w:p w14:paraId="70F7A220" w14:textId="7D03FDFB" w:rsidR="001B39AD" w:rsidRDefault="001B39AD" w:rsidP="001B39AD">
      <w:pPr>
        <w:pStyle w:val="AlphaList"/>
      </w:pPr>
      <w:r>
        <w:tab/>
        <w:t>a.</w:t>
      </w:r>
      <w:r>
        <w:tab/>
        <w:t xml:space="preserve">Every primary key field participates on the “one” side. </w:t>
      </w:r>
    </w:p>
    <w:p w14:paraId="6713A4ED" w14:textId="77777777" w:rsidR="001B39AD" w:rsidRDefault="001B39AD" w:rsidP="001B39AD">
      <w:pPr>
        <w:pStyle w:val="AlphaList"/>
      </w:pPr>
      <w:r>
        <w:tab/>
        <w:t>b.</w:t>
      </w:r>
      <w:r>
        <w:tab/>
        <w:t>Every foreign key field participates on the “one” side.</w:t>
      </w:r>
    </w:p>
    <w:p w14:paraId="77AB0950" w14:textId="77777777" w:rsidR="001B39AD" w:rsidRDefault="001B39AD" w:rsidP="001B39AD">
      <w:pPr>
        <w:pStyle w:val="AlphaList"/>
      </w:pPr>
      <w:r>
        <w:tab/>
        <w:t>c.</w:t>
      </w:r>
      <w:r>
        <w:tab/>
        <w:t>Every primary key field participates on the “many” side.</w:t>
      </w:r>
    </w:p>
    <w:p w14:paraId="77912D82" w14:textId="77777777" w:rsidR="001B39AD" w:rsidRPr="00540F3B" w:rsidRDefault="001B39AD" w:rsidP="001B39AD">
      <w:pPr>
        <w:pStyle w:val="AlphaList"/>
        <w:rPr>
          <w:color w:val="FF0000"/>
        </w:rPr>
      </w:pPr>
      <w:r w:rsidRPr="00540F3B">
        <w:rPr>
          <w:color w:val="FF0000"/>
        </w:rPr>
        <w:tab/>
        <w:t>d.</w:t>
      </w:r>
      <w:r w:rsidRPr="00540F3B">
        <w:rPr>
          <w:color w:val="FF0000"/>
        </w:rPr>
        <w:tab/>
        <w:t>Every foreign key field participates on the “many” side.</w:t>
      </w:r>
    </w:p>
    <w:p w14:paraId="178BC05A" w14:textId="77777777" w:rsidR="001B39AD" w:rsidRDefault="001B39AD" w:rsidP="001B39AD">
      <w:pPr>
        <w:pStyle w:val="NumberedList"/>
      </w:pPr>
      <w:r>
        <w:t>7.</w:t>
      </w:r>
      <w:r>
        <w:tab/>
        <w:t>Why might you not be able to enforce referential integrity on a one-to-many relationship?</w:t>
      </w:r>
    </w:p>
    <w:p w14:paraId="675EF45D" w14:textId="77777777" w:rsidR="001B39AD" w:rsidRDefault="001B39AD" w:rsidP="001B39AD">
      <w:pPr>
        <w:pStyle w:val="AlphaList"/>
      </w:pPr>
      <w:r>
        <w:tab/>
        <w:t>a.</w:t>
      </w:r>
      <w:r>
        <w:tab/>
        <w:t>The table on the “one” side doesn’t have a matching record(s) in the table on the “many” side.</w:t>
      </w:r>
    </w:p>
    <w:p w14:paraId="40D1926A" w14:textId="77777777" w:rsidR="001B39AD" w:rsidRDefault="001B39AD" w:rsidP="001B39AD">
      <w:pPr>
        <w:pStyle w:val="AlphaList"/>
      </w:pPr>
      <w:r>
        <w:tab/>
        <w:t>b.</w:t>
      </w:r>
      <w:r>
        <w:tab/>
        <w:t>The table on the “many” side doesn’t have primary key field.</w:t>
      </w:r>
    </w:p>
    <w:p w14:paraId="42EAC54C" w14:textId="77777777" w:rsidR="001B39AD" w:rsidRPr="00540F3B" w:rsidRDefault="001B39AD" w:rsidP="001B39AD">
      <w:pPr>
        <w:pStyle w:val="AlphaList"/>
        <w:rPr>
          <w:color w:val="FF0000"/>
        </w:rPr>
      </w:pPr>
      <w:r w:rsidRPr="00540F3B">
        <w:rPr>
          <w:color w:val="FF0000"/>
        </w:rPr>
        <w:tab/>
        <w:t>c.</w:t>
      </w:r>
      <w:r w:rsidRPr="00540F3B">
        <w:rPr>
          <w:color w:val="FF0000"/>
        </w:rPr>
        <w:tab/>
        <w:t>The table on the “many” side has values in the foreign key field with no matching value in the primary key field of the table on the “one” side.</w:t>
      </w:r>
    </w:p>
    <w:p w14:paraId="439FD7D1" w14:textId="77777777" w:rsidR="001B39AD" w:rsidRDefault="001B39AD" w:rsidP="001B39AD">
      <w:pPr>
        <w:pStyle w:val="AlphaList"/>
      </w:pPr>
      <w:r>
        <w:tab/>
        <w:t>d.</w:t>
      </w:r>
      <w:r>
        <w:tab/>
        <w:t>The table on the “many” side has many values in the foreign key field with one matching value in the primary key field of the table on the “one” side.</w:t>
      </w:r>
    </w:p>
    <w:p w14:paraId="66273348" w14:textId="77777777" w:rsidR="001B39AD" w:rsidRDefault="001B39AD" w:rsidP="001B39AD">
      <w:pPr>
        <w:pStyle w:val="NumberedList"/>
      </w:pPr>
      <w:r>
        <w:t>8.</w:t>
      </w:r>
      <w:r>
        <w:tab/>
        <w:t xml:space="preserve">Which of the following is </w:t>
      </w:r>
      <w:r>
        <w:rPr>
          <w:i/>
        </w:rPr>
        <w:t xml:space="preserve">not </w:t>
      </w:r>
      <w:r>
        <w:t>a feature that Access uses to demonstrate and leverage the power of one-to-many relationships?</w:t>
      </w:r>
    </w:p>
    <w:p w14:paraId="08E74081" w14:textId="77777777" w:rsidR="001B39AD" w:rsidRDefault="001B39AD" w:rsidP="001B39AD">
      <w:pPr>
        <w:pStyle w:val="AlphaList"/>
      </w:pPr>
      <w:r>
        <w:tab/>
        <w:t>a.</w:t>
      </w:r>
      <w:r>
        <w:tab/>
        <w:t>subdatasheets</w:t>
      </w:r>
    </w:p>
    <w:p w14:paraId="2AA24532" w14:textId="77777777" w:rsidR="001B39AD" w:rsidRDefault="001B39AD" w:rsidP="001B39AD">
      <w:pPr>
        <w:pStyle w:val="AlphaList"/>
      </w:pPr>
      <w:r>
        <w:tab/>
        <w:t>b.</w:t>
      </w:r>
      <w:r>
        <w:tab/>
        <w:t>Lookup properties</w:t>
      </w:r>
    </w:p>
    <w:p w14:paraId="2E4548B6" w14:textId="77777777" w:rsidR="001B39AD" w:rsidRDefault="001B39AD" w:rsidP="001B39AD">
      <w:pPr>
        <w:pStyle w:val="AlphaList"/>
      </w:pPr>
      <w:r>
        <w:lastRenderedPageBreak/>
        <w:tab/>
        <w:t>c.</w:t>
      </w:r>
      <w:r>
        <w:tab/>
        <w:t xml:space="preserve">automatically refreshing related data in Query Datasheet View </w:t>
      </w:r>
    </w:p>
    <w:p w14:paraId="330334C7" w14:textId="77777777" w:rsidR="001B39AD" w:rsidRPr="00540F3B" w:rsidRDefault="001B39AD" w:rsidP="001B39AD">
      <w:pPr>
        <w:pStyle w:val="AlphaList"/>
        <w:rPr>
          <w:color w:val="FF0000"/>
        </w:rPr>
      </w:pPr>
      <w:r w:rsidRPr="00540F3B">
        <w:rPr>
          <w:color w:val="FF0000"/>
        </w:rPr>
        <w:tab/>
        <w:t>d.</w:t>
      </w:r>
      <w:r w:rsidRPr="00540F3B">
        <w:rPr>
          <w:color w:val="FF0000"/>
        </w:rPr>
        <w:tab/>
        <w:t xml:space="preserve">Import </w:t>
      </w:r>
      <w:r>
        <w:rPr>
          <w:color w:val="FF0000"/>
        </w:rPr>
        <w:t>w</w:t>
      </w:r>
      <w:r w:rsidRPr="00540F3B">
        <w:rPr>
          <w:color w:val="FF0000"/>
        </w:rPr>
        <w:t>izards</w:t>
      </w:r>
    </w:p>
    <w:p w14:paraId="1D0C74C9" w14:textId="77777777" w:rsidR="001B39AD" w:rsidRDefault="001B39AD" w:rsidP="001B39AD">
      <w:pPr>
        <w:pStyle w:val="NumberedList"/>
      </w:pPr>
      <w:r>
        <w:t>9.</w:t>
      </w:r>
      <w:r>
        <w:tab/>
        <w:t>Which of the following is true about a one-to-one relationship?</w:t>
      </w:r>
    </w:p>
    <w:p w14:paraId="01E9093B" w14:textId="77777777" w:rsidR="001B39AD" w:rsidRDefault="001B39AD" w:rsidP="001B39AD">
      <w:pPr>
        <w:pStyle w:val="AlphaList"/>
      </w:pPr>
      <w:r>
        <w:tab/>
        <w:t>a.</w:t>
      </w:r>
      <w:r>
        <w:tab/>
        <w:t>They are almost always a mistake.</w:t>
      </w:r>
    </w:p>
    <w:p w14:paraId="6413D77A" w14:textId="77777777" w:rsidR="001B39AD" w:rsidRDefault="001B39AD" w:rsidP="001B39AD">
      <w:pPr>
        <w:pStyle w:val="AlphaList"/>
      </w:pPr>
      <w:r>
        <w:tab/>
        <w:t>b.</w:t>
      </w:r>
      <w:r>
        <w:tab/>
        <w:t>They create Cartesian joins in queries.</w:t>
      </w:r>
    </w:p>
    <w:p w14:paraId="683E4241" w14:textId="77777777" w:rsidR="001B39AD" w:rsidRPr="00540F3B" w:rsidRDefault="001B39AD" w:rsidP="001B39AD">
      <w:pPr>
        <w:pStyle w:val="AlphaList"/>
        <w:rPr>
          <w:color w:val="FF0000"/>
        </w:rPr>
      </w:pPr>
      <w:r w:rsidRPr="00540F3B">
        <w:rPr>
          <w:color w:val="FF0000"/>
        </w:rPr>
        <w:tab/>
        <w:t>c.</w:t>
      </w:r>
      <w:r w:rsidRPr="00540F3B">
        <w:rPr>
          <w:color w:val="FF0000"/>
        </w:rPr>
        <w:tab/>
        <w:t>They relate two tables using the primary key field in both tables.</w:t>
      </w:r>
    </w:p>
    <w:p w14:paraId="3780ADC7" w14:textId="77777777" w:rsidR="001B39AD" w:rsidRDefault="001B39AD" w:rsidP="001B39AD">
      <w:pPr>
        <w:pStyle w:val="AlphaList"/>
      </w:pPr>
      <w:r>
        <w:tab/>
        <w:t>d.</w:t>
      </w:r>
      <w:r>
        <w:tab/>
        <w:t>They are only used to import and update data.</w:t>
      </w:r>
    </w:p>
    <w:p w14:paraId="5E976FED" w14:textId="77777777" w:rsidR="001B39AD" w:rsidRPr="001D6A40" w:rsidRDefault="001B39AD" w:rsidP="001B39AD">
      <w:pPr>
        <w:pStyle w:val="BHeadCengage"/>
      </w:pPr>
      <w:r w:rsidRPr="001D6A40">
        <w:t>C</w:t>
      </w:r>
      <w:r>
        <w:t>ritical Thinking Questions</w:t>
      </w:r>
    </w:p>
    <w:p w14:paraId="72ADBF9F" w14:textId="77777777" w:rsidR="001B39AD" w:rsidRDefault="001B39AD" w:rsidP="001B39AD">
      <w:pPr>
        <w:pStyle w:val="NumberedList"/>
        <w:rPr>
          <w:rStyle w:val="Bodytext5"/>
          <w:rFonts w:ascii="Times New Roman" w:hAnsi="Times New Roman"/>
          <w:sz w:val="24"/>
        </w:rPr>
      </w:pPr>
      <w:r>
        <w:rPr>
          <w:rStyle w:val="Bodytext5"/>
          <w:rFonts w:ascii="Times New Roman" w:hAnsi="Times New Roman"/>
          <w:sz w:val="24"/>
        </w:rPr>
        <w:t>1.</w:t>
      </w:r>
      <w:r>
        <w:rPr>
          <w:rStyle w:val="Bodytext5"/>
          <w:rFonts w:ascii="Times New Roman" w:hAnsi="Times New Roman"/>
          <w:sz w:val="24"/>
        </w:rPr>
        <w:tab/>
      </w:r>
      <w:r w:rsidRPr="00AC76A2">
        <w:rPr>
          <w:rStyle w:val="Bodytext5"/>
          <w:rFonts w:ascii="Times New Roman" w:hAnsi="Times New Roman"/>
          <w:sz w:val="24"/>
        </w:rPr>
        <w:t>What is the relationship between a table of Movies and a table of ActorsActresses</w:t>
      </w:r>
      <w:r>
        <w:rPr>
          <w:rStyle w:val="Bodytext5"/>
          <w:rFonts w:ascii="Times New Roman" w:hAnsi="Times New Roman"/>
          <w:sz w:val="24"/>
        </w:rPr>
        <w:t xml:space="preserve"> and how might it be implemented in a relational database?</w:t>
      </w:r>
    </w:p>
    <w:p w14:paraId="0E9D1F84" w14:textId="77777777" w:rsidR="001B39AD" w:rsidRPr="001B39AD" w:rsidRDefault="001B39AD" w:rsidP="001B39AD">
      <w:pPr>
        <w:widowControl w:val="0"/>
        <w:spacing w:line="480" w:lineRule="auto"/>
        <w:ind w:left="360"/>
        <w:rPr>
          <w:rStyle w:val="Bodytext5"/>
          <w:rFonts w:asciiTheme="minorHAnsi" w:hAnsiTheme="minorHAnsi"/>
          <w:color w:val="FF0000"/>
          <w:sz w:val="22"/>
          <w:szCs w:val="22"/>
        </w:rPr>
      </w:pPr>
      <w:r w:rsidRPr="001B39AD">
        <w:rPr>
          <w:rStyle w:val="Bodytext5"/>
          <w:rFonts w:asciiTheme="minorHAnsi" w:hAnsiTheme="minorHAnsi"/>
          <w:color w:val="FF0000"/>
          <w:sz w:val="22"/>
          <w:szCs w:val="22"/>
        </w:rPr>
        <w:t>Given that one movie can have many actors or actresses and one actor or actress can star in many movies, the two entities have a many-to-many relationship. To implement this data in a relational database a third table, a junction table, would have to be established that was on the “many” side of a one-to-many relationship to both the Movies and ActorActresses tables. The junction table might be called Castings.</w:t>
      </w:r>
    </w:p>
    <w:p w14:paraId="3CCEBC08" w14:textId="77777777" w:rsidR="001B39AD" w:rsidRDefault="001B39AD" w:rsidP="001B39AD">
      <w:pPr>
        <w:pStyle w:val="NumberedList"/>
        <w:rPr>
          <w:rStyle w:val="Bodytext5"/>
          <w:rFonts w:ascii="Times New Roman" w:hAnsi="Times New Roman"/>
          <w:sz w:val="24"/>
        </w:rPr>
      </w:pPr>
      <w:r>
        <w:rPr>
          <w:rStyle w:val="Bodytext5"/>
          <w:rFonts w:ascii="Times New Roman" w:hAnsi="Times New Roman"/>
          <w:sz w:val="24"/>
        </w:rPr>
        <w:t>2.</w:t>
      </w:r>
      <w:r>
        <w:rPr>
          <w:rStyle w:val="Bodytext5"/>
          <w:rFonts w:ascii="Times New Roman" w:hAnsi="Times New Roman"/>
          <w:sz w:val="24"/>
        </w:rPr>
        <w:tab/>
        <w:t>What types of business rules might determine</w:t>
      </w:r>
      <w:r w:rsidRPr="00AC76A2">
        <w:rPr>
          <w:rStyle w:val="Bodytext5"/>
          <w:rFonts w:ascii="Times New Roman" w:hAnsi="Times New Roman"/>
          <w:sz w:val="24"/>
        </w:rPr>
        <w:t xml:space="preserve"> the relationship between a table of </w:t>
      </w:r>
      <w:r>
        <w:rPr>
          <w:rStyle w:val="Bodytext5"/>
          <w:rFonts w:ascii="Times New Roman" w:hAnsi="Times New Roman"/>
          <w:sz w:val="24"/>
        </w:rPr>
        <w:t>Volunteers</w:t>
      </w:r>
      <w:r w:rsidRPr="00AC76A2">
        <w:rPr>
          <w:rStyle w:val="Bodytext5"/>
          <w:rFonts w:ascii="Times New Roman" w:hAnsi="Times New Roman"/>
          <w:sz w:val="24"/>
        </w:rPr>
        <w:t xml:space="preserve"> and a table of </w:t>
      </w:r>
      <w:r>
        <w:rPr>
          <w:rStyle w:val="Bodytext5"/>
          <w:rFonts w:ascii="Times New Roman" w:hAnsi="Times New Roman"/>
          <w:sz w:val="24"/>
        </w:rPr>
        <w:t>Activities at a nonprofit?</w:t>
      </w:r>
    </w:p>
    <w:p w14:paraId="621057C5" w14:textId="77777777" w:rsidR="001B39AD" w:rsidRPr="001B39AD" w:rsidRDefault="001B39AD" w:rsidP="001B39AD">
      <w:pPr>
        <w:widowControl w:val="0"/>
        <w:spacing w:line="480" w:lineRule="auto"/>
        <w:ind w:left="360"/>
        <w:rPr>
          <w:rStyle w:val="Bodytext5"/>
          <w:rFonts w:asciiTheme="minorHAnsi" w:hAnsiTheme="minorHAnsi"/>
          <w:sz w:val="22"/>
          <w:szCs w:val="22"/>
        </w:rPr>
      </w:pPr>
      <w:r w:rsidRPr="001B39AD">
        <w:rPr>
          <w:rStyle w:val="Bodytext5"/>
          <w:rFonts w:asciiTheme="minorHAnsi" w:hAnsiTheme="minorHAnsi"/>
          <w:color w:val="FF0000"/>
          <w:sz w:val="22"/>
          <w:szCs w:val="22"/>
        </w:rPr>
        <w:t>If every activity attracted a new set of volunteers, then the relationship would be a direct one-to-many relationship between the Activities and Volunteers table. If one activity had multiple volunteers and one volunteer could participate in multiple activities, a junction table would need to be established given Activities and Volunteers would be in a many-to-many relationship.</w:t>
      </w:r>
    </w:p>
    <w:p w14:paraId="76158C36" w14:textId="77777777" w:rsidR="001B39AD" w:rsidRPr="001B39AD" w:rsidRDefault="001B39AD" w:rsidP="001B39AD">
      <w:pPr>
        <w:pStyle w:val="AHeadCengage"/>
      </w:pPr>
      <w:r w:rsidRPr="001B39AD">
        <w:rPr>
          <w:rStyle w:val="Heading2Spacing0pt"/>
          <w:rFonts w:ascii="Arial" w:eastAsia="Arial" w:hAnsi="Arial" w:cs="Arial"/>
          <w:color w:val="C00000"/>
          <w:sz w:val="28"/>
          <w:szCs w:val="20"/>
          <w:lang w:bidi="ar-SA"/>
        </w:rPr>
        <w:t>JC Consulting Case Exercises</w:t>
      </w:r>
    </w:p>
    <w:p w14:paraId="33B0DD31" w14:textId="77777777" w:rsidR="001B39AD" w:rsidRPr="001B39AD" w:rsidRDefault="001B39AD" w:rsidP="001B39AD">
      <w:pPr>
        <w:rPr>
          <w:rStyle w:val="Bodytext5"/>
          <w:rFonts w:asciiTheme="minorHAnsi" w:hAnsiTheme="minorHAnsi"/>
          <w:sz w:val="22"/>
          <w:szCs w:val="22"/>
        </w:rPr>
      </w:pPr>
      <w:r w:rsidRPr="001B39AD">
        <w:rPr>
          <w:rStyle w:val="Bodytext5"/>
          <w:rFonts w:asciiTheme="minorHAnsi" w:hAnsiTheme="minorHAnsi"/>
          <w:sz w:val="22"/>
          <w:szCs w:val="22"/>
        </w:rPr>
        <w:t>The following exercises are based on the JC Consulting database used throughout Modules 1-5.</w:t>
      </w:r>
    </w:p>
    <w:p w14:paraId="23227818" w14:textId="77777777" w:rsidR="001B39AD" w:rsidRPr="001B39AD" w:rsidRDefault="001B39AD" w:rsidP="001B39AD">
      <w:pPr>
        <w:pStyle w:val="BHeadCengage"/>
        <w:rPr>
          <w:rStyle w:val="Heading2Spacing0pt"/>
          <w:rFonts w:ascii="Calibri Light" w:eastAsiaTheme="minorHAnsi" w:hAnsi="Calibri Light" w:cstheme="minorBidi"/>
          <w:color w:val="2F5496"/>
          <w:sz w:val="28"/>
          <w:szCs w:val="28"/>
          <w:lang w:bidi="ar-SA"/>
        </w:rPr>
      </w:pPr>
      <w:r w:rsidRPr="001B39AD">
        <w:rPr>
          <w:rStyle w:val="Heading2Spacing0pt"/>
          <w:rFonts w:ascii="Calibri Light" w:eastAsiaTheme="minorHAnsi" w:hAnsi="Calibri Light" w:cstheme="minorBidi"/>
          <w:color w:val="2F5496"/>
          <w:sz w:val="28"/>
          <w:szCs w:val="28"/>
          <w:lang w:bidi="ar-SA"/>
        </w:rPr>
        <w:t>Problems</w:t>
      </w:r>
    </w:p>
    <w:p w14:paraId="7C65FBA5" w14:textId="77777777" w:rsidR="001B39AD" w:rsidRPr="001B39AD" w:rsidRDefault="001B39AD" w:rsidP="001B39AD">
      <w:pPr>
        <w:pStyle w:val="NumberedList"/>
        <w:rPr>
          <w:rStyle w:val="Bodytext5"/>
          <w:rFonts w:asciiTheme="minorHAnsi" w:hAnsiTheme="minorHAnsi"/>
          <w:sz w:val="22"/>
          <w:szCs w:val="22"/>
        </w:rPr>
      </w:pPr>
      <w:r w:rsidRPr="001B39AD">
        <w:rPr>
          <w:rStyle w:val="Bodytext5"/>
          <w:rFonts w:asciiTheme="minorHAnsi" w:hAnsiTheme="minorHAnsi"/>
          <w:sz w:val="22"/>
          <w:szCs w:val="22"/>
        </w:rPr>
        <w:lastRenderedPageBreak/>
        <w:t>1.</w:t>
      </w:r>
      <w:r w:rsidRPr="001B39AD">
        <w:rPr>
          <w:rStyle w:val="Bodytext5"/>
          <w:rFonts w:asciiTheme="minorHAnsi" w:hAnsiTheme="minorHAnsi"/>
          <w:sz w:val="22"/>
          <w:szCs w:val="22"/>
        </w:rPr>
        <w:tab/>
        <w:t>If management wanted to start tracking the date the entire project was closed, which table should the field be added to?</w:t>
      </w:r>
    </w:p>
    <w:p w14:paraId="6F73DB5B" w14:textId="77777777" w:rsidR="001B39AD" w:rsidRPr="001B39AD" w:rsidRDefault="001B39AD" w:rsidP="001B39AD">
      <w:pPr>
        <w:pStyle w:val="AlphaList"/>
      </w:pPr>
      <w:r w:rsidRPr="001B39AD">
        <w:tab/>
        <w:t>a.</w:t>
      </w:r>
      <w:r w:rsidRPr="001B39AD">
        <w:tab/>
        <w:t>Clients</w:t>
      </w:r>
    </w:p>
    <w:p w14:paraId="4AB319FC" w14:textId="77777777" w:rsidR="001B39AD" w:rsidRPr="001B39AD" w:rsidRDefault="001B39AD" w:rsidP="001B39AD">
      <w:pPr>
        <w:pStyle w:val="AlphaList"/>
        <w:rPr>
          <w:color w:val="FF0000"/>
        </w:rPr>
      </w:pPr>
      <w:r w:rsidRPr="001B39AD">
        <w:rPr>
          <w:color w:val="FF0000"/>
        </w:rPr>
        <w:tab/>
        <w:t>b.</w:t>
      </w:r>
      <w:r w:rsidRPr="001B39AD">
        <w:rPr>
          <w:color w:val="FF0000"/>
        </w:rPr>
        <w:tab/>
        <w:t>Projects</w:t>
      </w:r>
    </w:p>
    <w:p w14:paraId="53F8AFFD" w14:textId="77777777" w:rsidR="001B39AD" w:rsidRPr="001B39AD" w:rsidRDefault="001B39AD" w:rsidP="001B39AD">
      <w:pPr>
        <w:pStyle w:val="AlphaList"/>
      </w:pPr>
      <w:r w:rsidRPr="001B39AD">
        <w:tab/>
        <w:t>c.</w:t>
      </w:r>
      <w:r w:rsidRPr="001B39AD">
        <w:tab/>
        <w:t>ProjectLineItems</w:t>
      </w:r>
    </w:p>
    <w:p w14:paraId="068455C7" w14:textId="77777777" w:rsidR="001B39AD" w:rsidRPr="001B39AD" w:rsidRDefault="001B39AD" w:rsidP="001B39AD">
      <w:pPr>
        <w:pStyle w:val="AlphaList"/>
      </w:pPr>
      <w:r w:rsidRPr="001B39AD">
        <w:tab/>
        <w:t>d.</w:t>
      </w:r>
      <w:r w:rsidRPr="001B39AD">
        <w:tab/>
        <w:t>TaskMasterList</w:t>
      </w:r>
    </w:p>
    <w:p w14:paraId="1DDB771B" w14:textId="77777777" w:rsidR="001B39AD" w:rsidRPr="001B39AD" w:rsidRDefault="001B39AD" w:rsidP="001B39AD">
      <w:pPr>
        <w:pStyle w:val="NumberedList"/>
        <w:rPr>
          <w:szCs w:val="22"/>
        </w:rPr>
      </w:pPr>
      <w:r w:rsidRPr="001B39AD">
        <w:rPr>
          <w:szCs w:val="22"/>
        </w:rPr>
        <w:t>2.</w:t>
      </w:r>
      <w:r w:rsidRPr="001B39AD">
        <w:rPr>
          <w:szCs w:val="22"/>
        </w:rPr>
        <w:tab/>
        <w:t>Which field in the TaskMasterList table is a good candidate for Lookup properties that constrain it with a one-to-many relationship to a one-field table?</w:t>
      </w:r>
    </w:p>
    <w:p w14:paraId="0775090D" w14:textId="77777777" w:rsidR="001B39AD" w:rsidRPr="001B39AD" w:rsidRDefault="001B39AD" w:rsidP="001B39AD">
      <w:pPr>
        <w:pStyle w:val="AlphaList"/>
      </w:pPr>
      <w:r w:rsidRPr="001B39AD">
        <w:tab/>
        <w:t>a.</w:t>
      </w:r>
      <w:r w:rsidRPr="001B39AD">
        <w:tab/>
        <w:t>Description</w:t>
      </w:r>
    </w:p>
    <w:p w14:paraId="2FE8DAB7" w14:textId="77777777" w:rsidR="001B39AD" w:rsidRPr="001B39AD" w:rsidRDefault="001B39AD" w:rsidP="001B39AD">
      <w:pPr>
        <w:pStyle w:val="AlphaList"/>
        <w:rPr>
          <w:color w:val="FF0000"/>
        </w:rPr>
      </w:pPr>
      <w:r w:rsidRPr="001B39AD">
        <w:rPr>
          <w:color w:val="FF0000"/>
        </w:rPr>
        <w:tab/>
        <w:t>b.</w:t>
      </w:r>
      <w:r w:rsidRPr="001B39AD">
        <w:rPr>
          <w:color w:val="FF0000"/>
        </w:rPr>
        <w:tab/>
        <w:t>Per</w:t>
      </w:r>
    </w:p>
    <w:p w14:paraId="131B71A7" w14:textId="77777777" w:rsidR="001B39AD" w:rsidRPr="001B39AD" w:rsidRDefault="001B39AD" w:rsidP="001B39AD">
      <w:pPr>
        <w:pStyle w:val="AlphaList"/>
      </w:pPr>
      <w:r w:rsidRPr="001B39AD">
        <w:tab/>
        <w:t>c.</w:t>
      </w:r>
      <w:r w:rsidRPr="001B39AD">
        <w:tab/>
        <w:t>Estimate</w:t>
      </w:r>
    </w:p>
    <w:p w14:paraId="1EE3DEF9" w14:textId="77777777" w:rsidR="001B39AD" w:rsidRPr="001B39AD" w:rsidRDefault="001B39AD" w:rsidP="001B39AD">
      <w:pPr>
        <w:pStyle w:val="AlphaList"/>
      </w:pPr>
      <w:r w:rsidRPr="001B39AD">
        <w:tab/>
        <w:t>d.</w:t>
      </w:r>
      <w:r w:rsidRPr="001B39AD">
        <w:tab/>
        <w:t>TaskID</w:t>
      </w:r>
    </w:p>
    <w:p w14:paraId="26EDBEFD" w14:textId="77777777" w:rsidR="001B39AD" w:rsidRPr="001B39AD" w:rsidRDefault="001B39AD" w:rsidP="001B39AD">
      <w:pPr>
        <w:pStyle w:val="NumberedList"/>
        <w:rPr>
          <w:szCs w:val="22"/>
        </w:rPr>
      </w:pPr>
      <w:r w:rsidRPr="001B39AD">
        <w:rPr>
          <w:szCs w:val="22"/>
        </w:rPr>
        <w:t>3.</w:t>
      </w:r>
      <w:r w:rsidRPr="001B39AD">
        <w:rPr>
          <w:szCs w:val="22"/>
        </w:rPr>
        <w:tab/>
        <w:t>Which of the following best describes the Zips table in DBDL if City is often used for sorting?</w:t>
      </w:r>
    </w:p>
    <w:p w14:paraId="09C4C329" w14:textId="77777777" w:rsidR="001B39AD" w:rsidRPr="001B39AD" w:rsidRDefault="001B39AD" w:rsidP="001B39AD">
      <w:pPr>
        <w:pStyle w:val="AlphaList"/>
        <w:tabs>
          <w:tab w:val="left" w:pos="720"/>
          <w:tab w:val="left" w:pos="1260"/>
        </w:tabs>
        <w:rPr>
          <w:color w:val="FF0000"/>
        </w:rPr>
      </w:pPr>
      <w:r w:rsidRPr="001B39AD">
        <w:rPr>
          <w:color w:val="FF0000"/>
        </w:rPr>
        <w:tab/>
        <w:t>a.</w:t>
      </w:r>
      <w:r w:rsidRPr="001B39AD">
        <w:rPr>
          <w:color w:val="FF0000"/>
        </w:rPr>
        <w:tab/>
        <w:t xml:space="preserve">Zips (City, </w:t>
      </w:r>
      <w:r w:rsidRPr="001B39AD">
        <w:rPr>
          <w:color w:val="FF0000"/>
          <w:u w:val="single"/>
        </w:rPr>
        <w:t>Zip</w:t>
      </w:r>
      <w:r w:rsidRPr="001B39AD">
        <w:rPr>
          <w:color w:val="FF0000"/>
        </w:rPr>
        <w:t>)</w:t>
      </w:r>
    </w:p>
    <w:p w14:paraId="5C7FA7CD" w14:textId="77777777" w:rsidR="001B39AD" w:rsidRPr="001B39AD" w:rsidRDefault="001B39AD" w:rsidP="001B39AD">
      <w:pPr>
        <w:pStyle w:val="AlphaList"/>
        <w:tabs>
          <w:tab w:val="left" w:pos="720"/>
          <w:tab w:val="left" w:pos="1260"/>
        </w:tabs>
        <w:rPr>
          <w:color w:val="FF0000"/>
        </w:rPr>
      </w:pPr>
      <w:r w:rsidRPr="001B39AD">
        <w:rPr>
          <w:color w:val="FF0000"/>
        </w:rPr>
        <w:tab/>
      </w:r>
      <w:r w:rsidRPr="001B39AD">
        <w:rPr>
          <w:color w:val="FF0000"/>
        </w:rPr>
        <w:tab/>
      </w:r>
      <w:r w:rsidRPr="001B39AD">
        <w:rPr>
          <w:color w:val="FF0000"/>
        </w:rPr>
        <w:tab/>
        <w:t>PK Zip</w:t>
      </w:r>
    </w:p>
    <w:p w14:paraId="28554E3F" w14:textId="77777777" w:rsidR="001B39AD" w:rsidRPr="001B39AD" w:rsidRDefault="001B39AD" w:rsidP="001B39AD">
      <w:pPr>
        <w:pStyle w:val="AlphaList"/>
        <w:tabs>
          <w:tab w:val="left" w:pos="720"/>
          <w:tab w:val="left" w:pos="1260"/>
        </w:tabs>
        <w:rPr>
          <w:color w:val="FF0000"/>
        </w:rPr>
      </w:pPr>
      <w:r w:rsidRPr="001B39AD">
        <w:rPr>
          <w:color w:val="FF0000"/>
        </w:rPr>
        <w:tab/>
      </w:r>
      <w:r w:rsidRPr="001B39AD">
        <w:rPr>
          <w:color w:val="FF0000"/>
        </w:rPr>
        <w:tab/>
      </w:r>
      <w:r w:rsidRPr="001B39AD">
        <w:rPr>
          <w:color w:val="FF0000"/>
        </w:rPr>
        <w:tab/>
        <w:t>SK City</w:t>
      </w:r>
    </w:p>
    <w:p w14:paraId="6BA79A81" w14:textId="77777777" w:rsidR="001B39AD" w:rsidRPr="001B39AD" w:rsidRDefault="001B39AD" w:rsidP="001B39AD">
      <w:pPr>
        <w:pStyle w:val="AlphaList"/>
        <w:tabs>
          <w:tab w:val="left" w:pos="720"/>
          <w:tab w:val="left" w:pos="1260"/>
        </w:tabs>
      </w:pPr>
      <w:r w:rsidRPr="001B39AD">
        <w:tab/>
        <w:t>b.</w:t>
      </w:r>
      <w:r w:rsidRPr="001B39AD">
        <w:tab/>
        <w:t>Zips (City, Zip)</w:t>
      </w:r>
    </w:p>
    <w:p w14:paraId="17DF3BFB" w14:textId="77777777" w:rsidR="001B39AD" w:rsidRPr="001B39AD" w:rsidRDefault="001B39AD" w:rsidP="001B39AD">
      <w:pPr>
        <w:pStyle w:val="AlphaList"/>
        <w:tabs>
          <w:tab w:val="left" w:pos="720"/>
          <w:tab w:val="left" w:pos="1260"/>
        </w:tabs>
      </w:pPr>
      <w:r w:rsidRPr="001B39AD">
        <w:tab/>
      </w:r>
      <w:r w:rsidRPr="001B39AD">
        <w:tab/>
      </w:r>
      <w:r w:rsidRPr="001B39AD">
        <w:tab/>
        <w:t>PK Zip</w:t>
      </w:r>
    </w:p>
    <w:p w14:paraId="6A0CBC0F" w14:textId="77777777" w:rsidR="001B39AD" w:rsidRPr="001B39AD" w:rsidRDefault="001B39AD" w:rsidP="001B39AD">
      <w:pPr>
        <w:pStyle w:val="AlphaList"/>
        <w:tabs>
          <w:tab w:val="left" w:pos="720"/>
          <w:tab w:val="left" w:pos="1260"/>
        </w:tabs>
      </w:pPr>
      <w:r w:rsidRPr="001B39AD">
        <w:tab/>
        <w:t>c.</w:t>
      </w:r>
      <w:r w:rsidRPr="001B39AD">
        <w:tab/>
        <w:t>Zips (City, Zip)</w:t>
      </w:r>
    </w:p>
    <w:p w14:paraId="05978E47" w14:textId="77777777" w:rsidR="001B39AD" w:rsidRPr="001B39AD" w:rsidRDefault="001B39AD" w:rsidP="001B39AD">
      <w:pPr>
        <w:pStyle w:val="AlphaList"/>
        <w:tabs>
          <w:tab w:val="left" w:pos="720"/>
          <w:tab w:val="left" w:pos="1260"/>
        </w:tabs>
      </w:pPr>
      <w:r w:rsidRPr="001B39AD">
        <w:tab/>
      </w:r>
      <w:r w:rsidRPr="001B39AD">
        <w:tab/>
      </w:r>
      <w:r w:rsidRPr="001B39AD">
        <w:tab/>
        <w:t>PK Zip</w:t>
      </w:r>
    </w:p>
    <w:p w14:paraId="2239F2D1" w14:textId="77777777" w:rsidR="001B39AD" w:rsidRPr="001B39AD" w:rsidRDefault="001B39AD" w:rsidP="001B39AD">
      <w:pPr>
        <w:pStyle w:val="AlphaList"/>
        <w:tabs>
          <w:tab w:val="left" w:pos="720"/>
          <w:tab w:val="left" w:pos="1260"/>
        </w:tabs>
      </w:pPr>
      <w:r w:rsidRPr="001B39AD">
        <w:tab/>
      </w:r>
      <w:r w:rsidRPr="001B39AD">
        <w:tab/>
      </w:r>
      <w:r w:rsidRPr="001B39AD">
        <w:tab/>
        <w:t>FK City</w:t>
      </w:r>
    </w:p>
    <w:p w14:paraId="2424F82C" w14:textId="77777777" w:rsidR="001B39AD" w:rsidRPr="001B39AD" w:rsidRDefault="001B39AD" w:rsidP="001B39AD">
      <w:pPr>
        <w:pStyle w:val="AlphaList"/>
        <w:tabs>
          <w:tab w:val="left" w:pos="720"/>
          <w:tab w:val="left" w:pos="1260"/>
        </w:tabs>
      </w:pPr>
      <w:r w:rsidRPr="001B39AD">
        <w:tab/>
        <w:t>d.</w:t>
      </w:r>
      <w:r w:rsidRPr="001B39AD">
        <w:tab/>
        <w:t xml:space="preserve">Zips (City, </w:t>
      </w:r>
      <w:r w:rsidRPr="001B39AD">
        <w:rPr>
          <w:u w:val="single"/>
        </w:rPr>
        <w:t>Zip</w:t>
      </w:r>
      <w:r w:rsidRPr="001B39AD">
        <w:t>)</w:t>
      </w:r>
    </w:p>
    <w:p w14:paraId="395164F6" w14:textId="77777777" w:rsidR="001B39AD" w:rsidRPr="001B39AD" w:rsidRDefault="001B39AD" w:rsidP="001B39AD">
      <w:pPr>
        <w:pStyle w:val="AlphaList"/>
        <w:tabs>
          <w:tab w:val="left" w:pos="720"/>
          <w:tab w:val="left" w:pos="1260"/>
        </w:tabs>
      </w:pPr>
      <w:r w:rsidRPr="001B39AD">
        <w:tab/>
      </w:r>
      <w:r w:rsidRPr="001B39AD">
        <w:tab/>
      </w:r>
      <w:r w:rsidRPr="001B39AD">
        <w:tab/>
        <w:t>FK Zip</w:t>
      </w:r>
    </w:p>
    <w:p w14:paraId="029AF4F5" w14:textId="77777777" w:rsidR="001B39AD" w:rsidRPr="001B39AD" w:rsidRDefault="001B39AD" w:rsidP="001B39AD">
      <w:pPr>
        <w:pStyle w:val="AlphaList"/>
        <w:tabs>
          <w:tab w:val="left" w:pos="720"/>
          <w:tab w:val="left" w:pos="1260"/>
        </w:tabs>
      </w:pPr>
      <w:r w:rsidRPr="001B39AD">
        <w:tab/>
      </w:r>
      <w:r w:rsidRPr="001B39AD">
        <w:tab/>
      </w:r>
      <w:r w:rsidRPr="001B39AD">
        <w:tab/>
        <w:t>FK City</w:t>
      </w:r>
    </w:p>
    <w:p w14:paraId="0DB40857" w14:textId="77777777" w:rsidR="001B39AD" w:rsidRPr="001B39AD" w:rsidRDefault="001B39AD" w:rsidP="001B39AD">
      <w:pPr>
        <w:pStyle w:val="NumberedList"/>
        <w:rPr>
          <w:szCs w:val="22"/>
        </w:rPr>
      </w:pPr>
      <w:r w:rsidRPr="001B39AD">
        <w:rPr>
          <w:szCs w:val="22"/>
        </w:rPr>
        <w:lastRenderedPageBreak/>
        <w:t>4.</w:t>
      </w:r>
      <w:r w:rsidRPr="001B39AD">
        <w:rPr>
          <w:szCs w:val="22"/>
        </w:rPr>
        <w:tab/>
        <w:t xml:space="preserve">In the Relationships window of the JC Consulting database, which primary key field does </w:t>
      </w:r>
      <w:r w:rsidRPr="001B39AD">
        <w:rPr>
          <w:i/>
          <w:szCs w:val="22"/>
        </w:rPr>
        <w:t xml:space="preserve">not </w:t>
      </w:r>
      <w:r w:rsidRPr="001B39AD">
        <w:rPr>
          <w:szCs w:val="22"/>
        </w:rPr>
        <w:t>participate in a one-to-many relationship?</w:t>
      </w:r>
    </w:p>
    <w:p w14:paraId="4EB0A0F6" w14:textId="77777777" w:rsidR="001B39AD" w:rsidRPr="001B39AD" w:rsidRDefault="001B39AD" w:rsidP="001B39AD">
      <w:pPr>
        <w:pStyle w:val="AlphaList"/>
        <w:rPr>
          <w:color w:val="FF0000"/>
        </w:rPr>
      </w:pPr>
      <w:r w:rsidRPr="001B39AD">
        <w:rPr>
          <w:color w:val="FF0000"/>
        </w:rPr>
        <w:tab/>
        <w:t>a.</w:t>
      </w:r>
      <w:r w:rsidRPr="001B39AD">
        <w:rPr>
          <w:color w:val="FF0000"/>
        </w:rPr>
        <w:tab/>
        <w:t>ProjectLineItemID</w:t>
      </w:r>
    </w:p>
    <w:p w14:paraId="691BE66A" w14:textId="77777777" w:rsidR="001B39AD" w:rsidRPr="001B39AD" w:rsidRDefault="001B39AD" w:rsidP="001B39AD">
      <w:pPr>
        <w:pStyle w:val="AlphaList"/>
      </w:pPr>
      <w:r w:rsidRPr="001B39AD">
        <w:tab/>
        <w:t>b.</w:t>
      </w:r>
      <w:r w:rsidRPr="001B39AD">
        <w:tab/>
        <w:t>ProjectID</w:t>
      </w:r>
    </w:p>
    <w:p w14:paraId="6E6363AC" w14:textId="77777777" w:rsidR="001B39AD" w:rsidRPr="001B39AD" w:rsidRDefault="001B39AD" w:rsidP="001B39AD">
      <w:pPr>
        <w:pStyle w:val="AlphaList"/>
      </w:pPr>
      <w:r w:rsidRPr="001B39AD">
        <w:tab/>
        <w:t>c.</w:t>
      </w:r>
      <w:r w:rsidRPr="001B39AD">
        <w:tab/>
        <w:t>TaskID</w:t>
      </w:r>
    </w:p>
    <w:p w14:paraId="75F39E4A" w14:textId="77777777" w:rsidR="001B39AD" w:rsidRPr="001B39AD" w:rsidRDefault="001B39AD" w:rsidP="001B39AD">
      <w:pPr>
        <w:pStyle w:val="AlphaList"/>
      </w:pPr>
      <w:r w:rsidRPr="001B39AD">
        <w:tab/>
        <w:t>d.</w:t>
      </w:r>
      <w:r w:rsidRPr="001B39AD">
        <w:tab/>
        <w:t>All primary key fields participate in one-to-many relationships.</w:t>
      </w:r>
    </w:p>
    <w:p w14:paraId="1E0C70CD" w14:textId="77777777" w:rsidR="001B39AD" w:rsidRPr="001B39AD" w:rsidRDefault="001B39AD" w:rsidP="001B39AD">
      <w:pPr>
        <w:pStyle w:val="NumberedList"/>
        <w:rPr>
          <w:szCs w:val="22"/>
        </w:rPr>
      </w:pPr>
      <w:r w:rsidRPr="001B39AD">
        <w:rPr>
          <w:szCs w:val="22"/>
        </w:rPr>
        <w:t>5.</w:t>
      </w:r>
      <w:r w:rsidRPr="001B39AD">
        <w:rPr>
          <w:szCs w:val="22"/>
        </w:rPr>
        <w:tab/>
        <w:t>What can you assume based on the existence of the “one” and infinity symbols on all relationships in the Relationships window of the JC Consulting database?</w:t>
      </w:r>
    </w:p>
    <w:p w14:paraId="5E501BF2" w14:textId="77777777" w:rsidR="001B39AD" w:rsidRPr="001B39AD" w:rsidRDefault="001B39AD" w:rsidP="001B39AD">
      <w:pPr>
        <w:pStyle w:val="AlphaList"/>
        <w:rPr>
          <w:color w:val="FF0000"/>
        </w:rPr>
      </w:pPr>
      <w:r w:rsidRPr="001B39AD">
        <w:rPr>
          <w:color w:val="FF0000"/>
        </w:rPr>
        <w:tab/>
        <w:t>a.</w:t>
      </w:r>
      <w:r w:rsidRPr="001B39AD">
        <w:rPr>
          <w:color w:val="FF0000"/>
        </w:rPr>
        <w:tab/>
        <w:t>Referential integrity is applied.</w:t>
      </w:r>
    </w:p>
    <w:p w14:paraId="424D0AF3" w14:textId="77777777" w:rsidR="001B39AD" w:rsidRPr="001B39AD" w:rsidRDefault="001B39AD" w:rsidP="001B39AD">
      <w:pPr>
        <w:pStyle w:val="AlphaList"/>
      </w:pPr>
      <w:r w:rsidRPr="001B39AD">
        <w:tab/>
        <w:t>b.</w:t>
      </w:r>
      <w:r w:rsidRPr="001B39AD">
        <w:tab/>
        <w:t>Referential integrity with the cascade update and cascade delete constraints is applied.</w:t>
      </w:r>
    </w:p>
    <w:p w14:paraId="20A9E5AB" w14:textId="77777777" w:rsidR="001B39AD" w:rsidRPr="001B39AD" w:rsidRDefault="001B39AD" w:rsidP="001B39AD">
      <w:pPr>
        <w:pStyle w:val="AlphaList"/>
      </w:pPr>
      <w:r w:rsidRPr="001B39AD">
        <w:tab/>
        <w:t>c.</w:t>
      </w:r>
      <w:r w:rsidRPr="001B39AD">
        <w:tab/>
        <w:t>The database has no many-to-many relationships.</w:t>
      </w:r>
    </w:p>
    <w:p w14:paraId="30DC9F59" w14:textId="77777777" w:rsidR="001B39AD" w:rsidRPr="001B39AD" w:rsidRDefault="001B39AD" w:rsidP="001B39AD">
      <w:pPr>
        <w:pStyle w:val="AlphaList"/>
      </w:pPr>
      <w:r w:rsidRPr="001B39AD">
        <w:tab/>
        <w:t>d.</w:t>
      </w:r>
      <w:r w:rsidRPr="001B39AD">
        <w:tab/>
        <w:t>There will never be a need for a one-to-one relationship in this database.</w:t>
      </w:r>
    </w:p>
    <w:p w14:paraId="1AD9E516" w14:textId="77777777" w:rsidR="001B39AD" w:rsidRPr="001B39AD" w:rsidRDefault="001B39AD" w:rsidP="001B39AD">
      <w:pPr>
        <w:pStyle w:val="NumberedList"/>
        <w:rPr>
          <w:szCs w:val="22"/>
        </w:rPr>
      </w:pPr>
      <w:r w:rsidRPr="001B39AD">
        <w:rPr>
          <w:szCs w:val="22"/>
        </w:rPr>
        <w:t>6.</w:t>
      </w:r>
      <w:r w:rsidRPr="001B39AD">
        <w:rPr>
          <w:szCs w:val="22"/>
        </w:rPr>
        <w:tab/>
        <w:t>What is the benefit of using the same names for the primary and foreign key fields?</w:t>
      </w:r>
    </w:p>
    <w:p w14:paraId="343648F8" w14:textId="77777777" w:rsidR="001B39AD" w:rsidRPr="001B39AD" w:rsidRDefault="001B39AD" w:rsidP="001B39AD">
      <w:pPr>
        <w:pStyle w:val="AlphaList"/>
      </w:pPr>
      <w:r w:rsidRPr="001B39AD">
        <w:tab/>
        <w:t>a.</w:t>
      </w:r>
      <w:r w:rsidRPr="001B39AD">
        <w:tab/>
        <w:t>It allows you to enforce referential integrity on the relationship.</w:t>
      </w:r>
    </w:p>
    <w:p w14:paraId="219A32FA" w14:textId="77777777" w:rsidR="001B39AD" w:rsidRPr="001B39AD" w:rsidRDefault="001B39AD" w:rsidP="001B39AD">
      <w:pPr>
        <w:pStyle w:val="AlphaList"/>
      </w:pPr>
      <w:r w:rsidRPr="001B39AD">
        <w:tab/>
        <w:t>b.</w:t>
      </w:r>
      <w:r w:rsidRPr="001B39AD">
        <w:tab/>
        <w:t>It allows you to create one-to-one relationships.</w:t>
      </w:r>
    </w:p>
    <w:p w14:paraId="33A27557" w14:textId="77777777" w:rsidR="001B39AD" w:rsidRPr="001B39AD" w:rsidRDefault="001B39AD" w:rsidP="001B39AD">
      <w:pPr>
        <w:pStyle w:val="AlphaList"/>
        <w:rPr>
          <w:color w:val="FF0000"/>
        </w:rPr>
      </w:pPr>
      <w:r w:rsidRPr="001B39AD">
        <w:rPr>
          <w:color w:val="FF0000"/>
        </w:rPr>
        <w:tab/>
        <w:t>c.</w:t>
      </w:r>
      <w:r w:rsidRPr="001B39AD">
        <w:rPr>
          <w:color w:val="FF0000"/>
        </w:rPr>
        <w:tab/>
        <w:t>It clarifies the linking field between the tables.</w:t>
      </w:r>
    </w:p>
    <w:p w14:paraId="7A7C603F" w14:textId="77777777" w:rsidR="001B39AD" w:rsidRPr="001B39AD" w:rsidRDefault="001B39AD" w:rsidP="001B39AD">
      <w:pPr>
        <w:pStyle w:val="AlphaList"/>
      </w:pPr>
      <w:r w:rsidRPr="001B39AD">
        <w:tab/>
        <w:t>d.</w:t>
      </w:r>
      <w:r w:rsidRPr="001B39AD">
        <w:tab/>
        <w:t>It clarifies where Lookup properties have been applied.</w:t>
      </w:r>
    </w:p>
    <w:p w14:paraId="10854255" w14:textId="77777777" w:rsidR="001B39AD" w:rsidRPr="001B39AD" w:rsidRDefault="001B39AD" w:rsidP="001B39AD">
      <w:pPr>
        <w:pStyle w:val="NumberedList"/>
        <w:rPr>
          <w:szCs w:val="22"/>
        </w:rPr>
      </w:pPr>
      <w:r w:rsidRPr="001B39AD">
        <w:rPr>
          <w:szCs w:val="22"/>
        </w:rPr>
        <w:t>7.</w:t>
      </w:r>
      <w:r w:rsidRPr="001B39AD">
        <w:rPr>
          <w:szCs w:val="22"/>
        </w:rPr>
        <w:tab/>
        <w:t>What is true about the relationship link line in the Access Relationships window that isn’t true about generic E-R diagrams?</w:t>
      </w:r>
    </w:p>
    <w:p w14:paraId="634E6AA7" w14:textId="77777777" w:rsidR="001B39AD" w:rsidRPr="001B39AD" w:rsidRDefault="001B39AD" w:rsidP="001B39AD">
      <w:pPr>
        <w:pStyle w:val="AlphaList"/>
      </w:pPr>
      <w:r w:rsidRPr="001B39AD">
        <w:tab/>
        <w:t>a.</w:t>
      </w:r>
      <w:r w:rsidRPr="001B39AD">
        <w:tab/>
        <w:t>The link line can be curved.</w:t>
      </w:r>
    </w:p>
    <w:p w14:paraId="525E7636" w14:textId="77777777" w:rsidR="001B39AD" w:rsidRPr="001B39AD" w:rsidRDefault="001B39AD" w:rsidP="001B39AD">
      <w:pPr>
        <w:pStyle w:val="AlphaList"/>
      </w:pPr>
      <w:r w:rsidRPr="001B39AD">
        <w:tab/>
        <w:t>b.</w:t>
      </w:r>
      <w:r w:rsidRPr="001B39AD">
        <w:tab/>
        <w:t>The link line indicates where records in the “one” table exist that do not have matching records in the “many” table.</w:t>
      </w:r>
    </w:p>
    <w:p w14:paraId="0CE9E4E4" w14:textId="77777777" w:rsidR="001B39AD" w:rsidRPr="001B39AD" w:rsidRDefault="001B39AD" w:rsidP="001B39AD">
      <w:pPr>
        <w:pStyle w:val="AlphaList"/>
      </w:pPr>
      <w:r w:rsidRPr="001B39AD">
        <w:tab/>
        <w:t>c.</w:t>
      </w:r>
      <w:r w:rsidRPr="001B39AD">
        <w:tab/>
        <w:t>The link line uses crow’s foot notation.</w:t>
      </w:r>
    </w:p>
    <w:p w14:paraId="03FEA831" w14:textId="77777777" w:rsidR="001B39AD" w:rsidRPr="001B39AD" w:rsidRDefault="001B39AD" w:rsidP="001B39AD">
      <w:pPr>
        <w:pStyle w:val="AlphaList"/>
        <w:rPr>
          <w:color w:val="FF0000"/>
        </w:rPr>
      </w:pPr>
      <w:r w:rsidRPr="001B39AD">
        <w:rPr>
          <w:color w:val="FF0000"/>
        </w:rPr>
        <w:tab/>
        <w:t>d.</w:t>
      </w:r>
      <w:r w:rsidRPr="001B39AD">
        <w:rPr>
          <w:color w:val="FF0000"/>
        </w:rPr>
        <w:tab/>
        <w:t>The link line points specifically to the primary key field and foreign field.</w:t>
      </w:r>
    </w:p>
    <w:p w14:paraId="5B871D77" w14:textId="77777777" w:rsidR="001B39AD" w:rsidRPr="001B39AD" w:rsidRDefault="001B39AD" w:rsidP="001B39AD">
      <w:pPr>
        <w:pStyle w:val="NumberedList"/>
        <w:rPr>
          <w:szCs w:val="22"/>
        </w:rPr>
      </w:pPr>
      <w:r w:rsidRPr="001B39AD">
        <w:rPr>
          <w:szCs w:val="22"/>
        </w:rPr>
        <w:lastRenderedPageBreak/>
        <w:t>8.</w:t>
      </w:r>
      <w:r w:rsidRPr="001B39AD">
        <w:rPr>
          <w:szCs w:val="22"/>
        </w:rPr>
        <w:tab/>
        <w:t>Which value ties the records in the “many” table to the proper record in the “one” table?</w:t>
      </w:r>
    </w:p>
    <w:p w14:paraId="69824AE0" w14:textId="77777777" w:rsidR="001B39AD" w:rsidRPr="001B39AD" w:rsidRDefault="001B39AD" w:rsidP="001B39AD">
      <w:pPr>
        <w:pStyle w:val="AlphaList"/>
      </w:pPr>
      <w:r w:rsidRPr="001B39AD">
        <w:tab/>
        <w:t>a.</w:t>
      </w:r>
      <w:r w:rsidRPr="001B39AD">
        <w:tab/>
        <w:t>the value of the surrogate key</w:t>
      </w:r>
    </w:p>
    <w:p w14:paraId="467F5BC0" w14:textId="77777777" w:rsidR="001B39AD" w:rsidRPr="001B39AD" w:rsidRDefault="001B39AD" w:rsidP="001B39AD">
      <w:pPr>
        <w:pStyle w:val="AlphaList"/>
      </w:pPr>
      <w:r w:rsidRPr="001B39AD">
        <w:tab/>
        <w:t>b.</w:t>
      </w:r>
      <w:r w:rsidRPr="001B39AD">
        <w:tab/>
        <w:t>the value of the primary key field in the “many” table</w:t>
      </w:r>
    </w:p>
    <w:p w14:paraId="1EEFAF91" w14:textId="77777777" w:rsidR="001B39AD" w:rsidRPr="001B39AD" w:rsidRDefault="001B39AD" w:rsidP="001B39AD">
      <w:pPr>
        <w:pStyle w:val="AlphaList"/>
      </w:pPr>
      <w:r w:rsidRPr="001B39AD">
        <w:tab/>
        <w:t>c.</w:t>
      </w:r>
      <w:r w:rsidRPr="001B39AD">
        <w:tab/>
        <w:t>the value of the foreign key field in the “one” table</w:t>
      </w:r>
    </w:p>
    <w:p w14:paraId="6C2F06D8" w14:textId="77777777" w:rsidR="001B39AD" w:rsidRPr="001B39AD" w:rsidRDefault="001B39AD" w:rsidP="001B39AD">
      <w:pPr>
        <w:pStyle w:val="AlphaList"/>
        <w:rPr>
          <w:color w:val="FF0000"/>
        </w:rPr>
      </w:pPr>
      <w:r w:rsidRPr="001B39AD">
        <w:rPr>
          <w:color w:val="FF0000"/>
        </w:rPr>
        <w:tab/>
        <w:t>d.</w:t>
      </w:r>
      <w:r w:rsidRPr="001B39AD">
        <w:rPr>
          <w:color w:val="FF0000"/>
        </w:rPr>
        <w:tab/>
        <w:t>the value of the foreign key field in the “many” table</w:t>
      </w:r>
    </w:p>
    <w:p w14:paraId="63267D02" w14:textId="77777777" w:rsidR="001B39AD" w:rsidRPr="001B39AD" w:rsidRDefault="001B39AD" w:rsidP="001B39AD">
      <w:pPr>
        <w:pStyle w:val="NumberedList"/>
        <w:rPr>
          <w:szCs w:val="22"/>
        </w:rPr>
      </w:pPr>
      <w:r w:rsidRPr="001B39AD">
        <w:rPr>
          <w:szCs w:val="22"/>
        </w:rPr>
        <w:t>9.</w:t>
      </w:r>
      <w:r w:rsidRPr="001B39AD">
        <w:rPr>
          <w:szCs w:val="22"/>
        </w:rPr>
        <w:tab/>
        <w:t>Many-to-many relationships _____.</w:t>
      </w:r>
    </w:p>
    <w:p w14:paraId="5696AF56" w14:textId="77777777" w:rsidR="001B39AD" w:rsidRPr="001B39AD" w:rsidRDefault="001B39AD" w:rsidP="001B39AD">
      <w:pPr>
        <w:pStyle w:val="AlphaList"/>
        <w:rPr>
          <w:color w:val="FF0000"/>
        </w:rPr>
      </w:pPr>
      <w:r w:rsidRPr="001B39AD">
        <w:rPr>
          <w:color w:val="FF0000"/>
        </w:rPr>
        <w:tab/>
        <w:t>a.</w:t>
      </w:r>
      <w:r w:rsidRPr="001B39AD">
        <w:rPr>
          <w:color w:val="FF0000"/>
        </w:rPr>
        <w:tab/>
        <w:t>are common in almost all relational databases</w:t>
      </w:r>
    </w:p>
    <w:p w14:paraId="6DD14883" w14:textId="77777777" w:rsidR="001B39AD" w:rsidRPr="001B39AD" w:rsidRDefault="001B39AD" w:rsidP="001B39AD">
      <w:pPr>
        <w:pStyle w:val="AlphaList"/>
      </w:pPr>
      <w:r w:rsidRPr="001B39AD">
        <w:tab/>
        <w:t>b.</w:t>
      </w:r>
      <w:r w:rsidRPr="001B39AD">
        <w:tab/>
        <w:t>represent unnormalized data</w:t>
      </w:r>
    </w:p>
    <w:p w14:paraId="10D7B45E" w14:textId="77777777" w:rsidR="001B39AD" w:rsidRPr="001B39AD" w:rsidRDefault="001B39AD" w:rsidP="001B39AD">
      <w:pPr>
        <w:pStyle w:val="AlphaList"/>
      </w:pPr>
      <w:r w:rsidRPr="001B39AD">
        <w:tab/>
        <w:t>c.</w:t>
      </w:r>
      <w:r w:rsidRPr="001B39AD">
        <w:tab/>
        <w:t>create orphan records</w:t>
      </w:r>
    </w:p>
    <w:p w14:paraId="3E2F277B" w14:textId="77777777" w:rsidR="001B39AD" w:rsidRPr="001B39AD" w:rsidRDefault="001B39AD" w:rsidP="001B39AD">
      <w:pPr>
        <w:pStyle w:val="AlphaList"/>
      </w:pPr>
      <w:r w:rsidRPr="001B39AD">
        <w:tab/>
        <w:t>d.</w:t>
      </w:r>
      <w:r w:rsidRPr="001B39AD">
        <w:tab/>
        <w:t>can be directly implemented using two link lines in most relational database management systems</w:t>
      </w:r>
    </w:p>
    <w:p w14:paraId="320A6F67" w14:textId="77777777" w:rsidR="001B39AD" w:rsidRPr="001B39AD" w:rsidRDefault="001B39AD" w:rsidP="001B39AD">
      <w:pPr>
        <w:pStyle w:val="BHeadCengage"/>
      </w:pPr>
      <w:r w:rsidRPr="001B39AD">
        <w:t>Critical Thinking Questions</w:t>
      </w:r>
    </w:p>
    <w:p w14:paraId="55609477" w14:textId="77777777" w:rsidR="001B39AD" w:rsidRPr="001B39AD" w:rsidRDefault="001B39AD" w:rsidP="001B39AD">
      <w:pPr>
        <w:pStyle w:val="NumberedList"/>
        <w:rPr>
          <w:szCs w:val="22"/>
        </w:rPr>
      </w:pPr>
      <w:r w:rsidRPr="001B39AD">
        <w:rPr>
          <w:rStyle w:val="Bodytext5"/>
          <w:rFonts w:asciiTheme="minorHAnsi" w:hAnsiTheme="minorHAnsi"/>
          <w:sz w:val="22"/>
          <w:szCs w:val="22"/>
        </w:rPr>
        <w:t>1.</w:t>
      </w:r>
      <w:r w:rsidRPr="001B39AD">
        <w:rPr>
          <w:rStyle w:val="Bodytext5"/>
          <w:rFonts w:asciiTheme="minorHAnsi" w:hAnsiTheme="minorHAnsi"/>
          <w:sz w:val="22"/>
          <w:szCs w:val="22"/>
        </w:rPr>
        <w:tab/>
      </w:r>
      <w:r w:rsidRPr="001B39AD">
        <w:rPr>
          <w:rFonts w:eastAsia="Arial Unicode MS"/>
          <w:szCs w:val="22"/>
        </w:rPr>
        <w:t>Identify the steps you would take to create a one-field table named Titles that could be used to constrain the values in the Title field of the Employees table to the existing values in that field.</w:t>
      </w:r>
    </w:p>
    <w:p w14:paraId="752C6F18" w14:textId="77777777" w:rsidR="001B39AD" w:rsidRPr="001B39AD" w:rsidRDefault="001B39AD" w:rsidP="001B39AD">
      <w:pPr>
        <w:widowControl w:val="0"/>
        <w:numPr>
          <w:ilvl w:val="0"/>
          <w:numId w:val="23"/>
        </w:numPr>
        <w:tabs>
          <w:tab w:val="left" w:pos="313"/>
        </w:tabs>
        <w:spacing w:after="160" w:line="480" w:lineRule="auto"/>
        <w:rPr>
          <w:rStyle w:val="Bodytext5"/>
          <w:rFonts w:asciiTheme="minorHAnsi" w:hAnsiTheme="minorHAnsi"/>
          <w:color w:val="FF0000"/>
          <w:sz w:val="22"/>
          <w:szCs w:val="22"/>
        </w:rPr>
      </w:pPr>
      <w:r w:rsidRPr="001B39AD">
        <w:rPr>
          <w:rStyle w:val="Bodytext5"/>
          <w:rFonts w:asciiTheme="minorHAnsi" w:hAnsiTheme="minorHAnsi"/>
          <w:color w:val="FF0000"/>
          <w:sz w:val="22"/>
          <w:szCs w:val="22"/>
        </w:rPr>
        <w:t>Create a select query from the Employees table with only the Title field.</w:t>
      </w:r>
    </w:p>
    <w:p w14:paraId="44AEF211" w14:textId="77777777" w:rsidR="001B39AD" w:rsidRPr="001B39AD" w:rsidRDefault="001B39AD" w:rsidP="001B39AD">
      <w:pPr>
        <w:widowControl w:val="0"/>
        <w:numPr>
          <w:ilvl w:val="0"/>
          <w:numId w:val="23"/>
        </w:numPr>
        <w:tabs>
          <w:tab w:val="left" w:pos="313"/>
        </w:tabs>
        <w:spacing w:after="160" w:line="480" w:lineRule="auto"/>
        <w:rPr>
          <w:rStyle w:val="Bodytext5"/>
          <w:rFonts w:asciiTheme="minorHAnsi" w:hAnsiTheme="minorHAnsi"/>
          <w:color w:val="FF0000"/>
          <w:sz w:val="22"/>
          <w:szCs w:val="22"/>
        </w:rPr>
      </w:pPr>
      <w:r w:rsidRPr="001B39AD">
        <w:rPr>
          <w:rStyle w:val="Bodytext5"/>
          <w:rFonts w:asciiTheme="minorHAnsi" w:hAnsiTheme="minorHAnsi"/>
          <w:color w:val="FF0000"/>
          <w:sz w:val="22"/>
          <w:szCs w:val="22"/>
        </w:rPr>
        <w:t>Group the records by the Title field and set an ascending sort order on the Title field.</w:t>
      </w:r>
    </w:p>
    <w:p w14:paraId="068943E1" w14:textId="77777777" w:rsidR="001B39AD" w:rsidRPr="001B39AD" w:rsidRDefault="001B39AD" w:rsidP="001B39AD">
      <w:pPr>
        <w:widowControl w:val="0"/>
        <w:numPr>
          <w:ilvl w:val="0"/>
          <w:numId w:val="23"/>
        </w:numPr>
        <w:tabs>
          <w:tab w:val="left" w:pos="313"/>
        </w:tabs>
        <w:spacing w:after="160" w:line="480" w:lineRule="auto"/>
        <w:rPr>
          <w:rStyle w:val="Bodytext5"/>
          <w:rFonts w:asciiTheme="minorHAnsi" w:hAnsiTheme="minorHAnsi"/>
          <w:color w:val="FF0000"/>
          <w:sz w:val="22"/>
          <w:szCs w:val="22"/>
        </w:rPr>
      </w:pPr>
      <w:r w:rsidRPr="001B39AD">
        <w:rPr>
          <w:rStyle w:val="Bodytext5"/>
          <w:rFonts w:asciiTheme="minorHAnsi" w:hAnsiTheme="minorHAnsi"/>
          <w:color w:val="FF0000"/>
          <w:sz w:val="22"/>
          <w:szCs w:val="22"/>
        </w:rPr>
        <w:t>Change the query into a make-table query to make a table named Titles, and then run the query.</w:t>
      </w:r>
    </w:p>
    <w:p w14:paraId="5AFDD013" w14:textId="77777777" w:rsidR="001B39AD" w:rsidRPr="001B39AD" w:rsidRDefault="001B39AD" w:rsidP="001B39AD">
      <w:pPr>
        <w:widowControl w:val="0"/>
        <w:numPr>
          <w:ilvl w:val="0"/>
          <w:numId w:val="23"/>
        </w:numPr>
        <w:tabs>
          <w:tab w:val="left" w:pos="313"/>
        </w:tabs>
        <w:spacing w:after="160" w:line="480" w:lineRule="auto"/>
        <w:rPr>
          <w:rStyle w:val="Bodytext5"/>
          <w:rFonts w:asciiTheme="minorHAnsi" w:hAnsiTheme="minorHAnsi"/>
          <w:color w:val="FF0000"/>
          <w:sz w:val="22"/>
          <w:szCs w:val="22"/>
        </w:rPr>
      </w:pPr>
      <w:r w:rsidRPr="001B39AD">
        <w:rPr>
          <w:rStyle w:val="Bodytext5"/>
          <w:rFonts w:asciiTheme="minorHAnsi" w:hAnsiTheme="minorHAnsi"/>
          <w:color w:val="FF0000"/>
          <w:sz w:val="22"/>
          <w:szCs w:val="22"/>
        </w:rPr>
        <w:t>Open the Employees table and add Lookup properties to the Title field that constrain its values to the Title field in the Titles table.</w:t>
      </w:r>
    </w:p>
    <w:p w14:paraId="562451BA" w14:textId="77777777" w:rsidR="001B39AD" w:rsidRPr="001B39AD" w:rsidRDefault="001B39AD" w:rsidP="001B39AD">
      <w:pPr>
        <w:pStyle w:val="NumberedList"/>
        <w:rPr>
          <w:szCs w:val="22"/>
        </w:rPr>
      </w:pPr>
      <w:r w:rsidRPr="001B39AD">
        <w:rPr>
          <w:rStyle w:val="Bodytext5"/>
          <w:rFonts w:asciiTheme="minorHAnsi" w:hAnsiTheme="minorHAnsi"/>
          <w:sz w:val="22"/>
          <w:szCs w:val="22"/>
        </w:rPr>
        <w:t>2.</w:t>
      </w:r>
      <w:r w:rsidRPr="001B39AD">
        <w:rPr>
          <w:rStyle w:val="Bodytext5"/>
          <w:rFonts w:asciiTheme="minorHAnsi" w:hAnsiTheme="minorHAnsi"/>
          <w:sz w:val="22"/>
          <w:szCs w:val="22"/>
        </w:rPr>
        <w:tab/>
      </w:r>
      <w:r w:rsidRPr="001B39AD">
        <w:rPr>
          <w:rFonts w:eastAsia="Arial Unicode MS"/>
          <w:szCs w:val="22"/>
        </w:rPr>
        <w:t xml:space="preserve">The ProjectsAndLineItems query currently uses the ProjectID field from the Projects table. Explain why that field cannot be edited in Query Datasheet View. </w:t>
      </w:r>
    </w:p>
    <w:p w14:paraId="4A602AD4" w14:textId="77777777" w:rsidR="001B39AD" w:rsidRPr="001B39AD" w:rsidRDefault="001B39AD" w:rsidP="001B39AD">
      <w:pPr>
        <w:widowControl w:val="0"/>
        <w:tabs>
          <w:tab w:val="left" w:pos="313"/>
        </w:tabs>
        <w:spacing w:line="480" w:lineRule="auto"/>
        <w:ind w:left="313"/>
        <w:rPr>
          <w:rStyle w:val="Bodytext5"/>
          <w:rFonts w:asciiTheme="minorHAnsi" w:hAnsiTheme="minorHAnsi"/>
          <w:color w:val="FF0000"/>
          <w:sz w:val="22"/>
          <w:szCs w:val="22"/>
        </w:rPr>
      </w:pPr>
      <w:r w:rsidRPr="001B39AD">
        <w:rPr>
          <w:rStyle w:val="Bodytext5"/>
          <w:rFonts w:asciiTheme="minorHAnsi" w:hAnsiTheme="minorHAnsi"/>
          <w:color w:val="FF0000"/>
          <w:sz w:val="22"/>
          <w:szCs w:val="22"/>
        </w:rPr>
        <w:t xml:space="preserve">The ProjectID field is the primary key field in the Projects table. As such, it cannot be modified in Query Datasheet View because doing so would orphan related records in the ProjectLineitems table. Furthermore, </w:t>
      </w:r>
      <w:r w:rsidRPr="001B39AD">
        <w:rPr>
          <w:rStyle w:val="Bodytext5"/>
          <w:rFonts w:asciiTheme="minorHAnsi" w:hAnsiTheme="minorHAnsi"/>
          <w:color w:val="FF0000"/>
          <w:sz w:val="22"/>
          <w:szCs w:val="22"/>
        </w:rPr>
        <w:lastRenderedPageBreak/>
        <w:t>the ProjectID field is created with an AutoNumber data type, which doesn’t allow manual modifications in the first place.</w:t>
      </w:r>
    </w:p>
    <w:p w14:paraId="6657F42F" w14:textId="77777777" w:rsidR="001B39AD" w:rsidRPr="001B39AD" w:rsidRDefault="001B39AD" w:rsidP="001B39AD">
      <w:pPr>
        <w:pStyle w:val="AHeadCengage"/>
        <w:rPr>
          <w:rStyle w:val="Bodytext5"/>
          <w:rFonts w:ascii="Arial" w:eastAsia="Arial" w:hAnsi="Arial" w:cs="Arial"/>
          <w:color w:val="C00000"/>
          <w:sz w:val="28"/>
          <w:szCs w:val="20"/>
          <w:lang w:bidi="ar-SA"/>
        </w:rPr>
      </w:pPr>
      <w:r w:rsidRPr="001B39AD">
        <w:rPr>
          <w:rStyle w:val="Bodytext5"/>
          <w:rFonts w:ascii="Arial" w:eastAsia="Arial" w:hAnsi="Arial" w:cs="Arial"/>
          <w:color w:val="C00000"/>
          <w:sz w:val="28"/>
          <w:szCs w:val="20"/>
          <w:lang w:bidi="ar-SA"/>
        </w:rPr>
        <w:t>Pitt Fitness Case Exercises</w:t>
      </w:r>
    </w:p>
    <w:p w14:paraId="573FA1DD" w14:textId="77777777" w:rsidR="001B39AD" w:rsidRPr="001B39AD" w:rsidRDefault="001B39AD" w:rsidP="001B39AD">
      <w:pPr>
        <w:pStyle w:val="BHeadCengage"/>
        <w:rPr>
          <w:rStyle w:val="Heading2Spacing0pt"/>
          <w:rFonts w:ascii="Calibri Light" w:eastAsiaTheme="minorHAnsi" w:hAnsi="Calibri Light" w:cstheme="minorBidi"/>
          <w:color w:val="2F5496"/>
          <w:sz w:val="28"/>
          <w:szCs w:val="28"/>
          <w:lang w:bidi="ar-SA"/>
        </w:rPr>
      </w:pPr>
      <w:r w:rsidRPr="001B39AD">
        <w:rPr>
          <w:rStyle w:val="Heading2Spacing0pt"/>
          <w:rFonts w:ascii="Calibri Light" w:eastAsiaTheme="minorHAnsi" w:hAnsi="Calibri Light" w:cstheme="minorBidi"/>
          <w:color w:val="2F5496"/>
          <w:sz w:val="28"/>
          <w:szCs w:val="28"/>
          <w:lang w:bidi="ar-SA"/>
        </w:rPr>
        <w:t>Problems</w:t>
      </w:r>
    </w:p>
    <w:p w14:paraId="3F317F9D" w14:textId="77777777" w:rsidR="001B39AD" w:rsidRPr="001B39AD" w:rsidRDefault="001B39AD" w:rsidP="001B39AD">
      <w:pPr>
        <w:pStyle w:val="ListParagraph"/>
        <w:numPr>
          <w:ilvl w:val="0"/>
          <w:numId w:val="24"/>
        </w:numPr>
        <w:spacing w:after="0" w:line="480" w:lineRule="auto"/>
        <w:contextualSpacing w:val="0"/>
      </w:pPr>
      <w:r w:rsidRPr="001B39AD">
        <w:t>For the table Customers (</w:t>
      </w:r>
      <w:r w:rsidRPr="001B39AD">
        <w:rPr>
          <w:u w:val="single"/>
        </w:rPr>
        <w:t>CustomerID</w:t>
      </w:r>
      <w:r w:rsidRPr="001B39AD">
        <w:t>, LastName, FirstName, StreetAddress, City, State, ZipCode, EmailAddress, PhoneNumber, BirthDate), which field is the primary key field?</w:t>
      </w:r>
    </w:p>
    <w:p w14:paraId="68F98C30" w14:textId="77777777" w:rsidR="001B39AD" w:rsidRPr="001B39AD" w:rsidRDefault="001B39AD" w:rsidP="001B39AD">
      <w:pPr>
        <w:pStyle w:val="ListParagraph"/>
        <w:numPr>
          <w:ilvl w:val="1"/>
          <w:numId w:val="24"/>
        </w:numPr>
        <w:spacing w:after="0" w:line="480" w:lineRule="auto"/>
        <w:contextualSpacing w:val="0"/>
      </w:pPr>
      <w:r w:rsidRPr="001B39AD">
        <w:t>LastName</w:t>
      </w:r>
    </w:p>
    <w:p w14:paraId="48840BB1" w14:textId="77777777" w:rsidR="001B39AD" w:rsidRPr="001B39AD" w:rsidRDefault="001B39AD" w:rsidP="001B39AD">
      <w:pPr>
        <w:pStyle w:val="ListParagraph"/>
        <w:numPr>
          <w:ilvl w:val="1"/>
          <w:numId w:val="24"/>
        </w:numPr>
        <w:spacing w:after="0" w:line="480" w:lineRule="auto"/>
        <w:contextualSpacing w:val="0"/>
      </w:pPr>
      <w:r w:rsidRPr="001B39AD">
        <w:t>BirthDate</w:t>
      </w:r>
    </w:p>
    <w:p w14:paraId="0CC1619E" w14:textId="77777777" w:rsidR="001B39AD" w:rsidRPr="001B39AD" w:rsidRDefault="001B39AD" w:rsidP="001B39AD">
      <w:pPr>
        <w:pStyle w:val="ListParagraph"/>
        <w:numPr>
          <w:ilvl w:val="1"/>
          <w:numId w:val="24"/>
        </w:numPr>
        <w:spacing w:after="0" w:line="480" w:lineRule="auto"/>
        <w:contextualSpacing w:val="0"/>
      </w:pPr>
      <w:r w:rsidRPr="001B39AD">
        <w:t>PhoneNumber</w:t>
      </w:r>
    </w:p>
    <w:p w14:paraId="71CA957B"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CustomerID</w:t>
      </w:r>
    </w:p>
    <w:p w14:paraId="03D57A89" w14:textId="77777777" w:rsidR="001B39AD" w:rsidRPr="001B39AD" w:rsidRDefault="001B39AD" w:rsidP="001B39AD">
      <w:pPr>
        <w:pStyle w:val="ListParagraph"/>
        <w:numPr>
          <w:ilvl w:val="0"/>
          <w:numId w:val="24"/>
        </w:numPr>
        <w:spacing w:after="0" w:line="480" w:lineRule="auto"/>
        <w:contextualSpacing w:val="0"/>
      </w:pPr>
      <w:r w:rsidRPr="001B39AD">
        <w:t>For the table Customers (</w:t>
      </w:r>
      <w:r w:rsidRPr="001B39AD">
        <w:rPr>
          <w:u w:val="single"/>
        </w:rPr>
        <w:t>CustomerID</w:t>
      </w:r>
      <w:r w:rsidRPr="001B39AD">
        <w:t>, LastName, FirstName, StreetAddress, City, State, ZipCode, EmailAddress, PhoneNumber, BirthDate), which field is a foreign key?</w:t>
      </w:r>
    </w:p>
    <w:p w14:paraId="2FCA8E25" w14:textId="77777777" w:rsidR="001B39AD" w:rsidRPr="001B39AD" w:rsidRDefault="001B39AD" w:rsidP="001B39AD">
      <w:pPr>
        <w:pStyle w:val="ListParagraph"/>
        <w:numPr>
          <w:ilvl w:val="1"/>
          <w:numId w:val="24"/>
        </w:numPr>
        <w:spacing w:after="0" w:line="480" w:lineRule="auto"/>
        <w:contextualSpacing w:val="0"/>
      </w:pPr>
      <w:r w:rsidRPr="001B39AD">
        <w:t>LastName</w:t>
      </w:r>
    </w:p>
    <w:p w14:paraId="08BBFA03" w14:textId="77777777" w:rsidR="001B39AD" w:rsidRPr="001B39AD" w:rsidRDefault="001B39AD" w:rsidP="001B39AD">
      <w:pPr>
        <w:pStyle w:val="ListParagraph"/>
        <w:numPr>
          <w:ilvl w:val="1"/>
          <w:numId w:val="24"/>
        </w:numPr>
        <w:spacing w:after="0" w:line="480" w:lineRule="auto"/>
        <w:contextualSpacing w:val="0"/>
      </w:pPr>
      <w:r w:rsidRPr="001B39AD">
        <w:t>CustomerID</w:t>
      </w:r>
    </w:p>
    <w:p w14:paraId="2E72ED07"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There isn’t a foreign key.</w:t>
      </w:r>
    </w:p>
    <w:p w14:paraId="09FBF844" w14:textId="77777777" w:rsidR="001B39AD" w:rsidRPr="001B39AD" w:rsidRDefault="001B39AD" w:rsidP="001B39AD">
      <w:pPr>
        <w:pStyle w:val="ListParagraph"/>
        <w:numPr>
          <w:ilvl w:val="1"/>
          <w:numId w:val="24"/>
        </w:numPr>
        <w:spacing w:after="0" w:line="480" w:lineRule="auto"/>
        <w:contextualSpacing w:val="0"/>
      </w:pPr>
      <w:r w:rsidRPr="001B39AD">
        <w:t>PhoneNumber</w:t>
      </w:r>
    </w:p>
    <w:p w14:paraId="22701090" w14:textId="2239D01E" w:rsidR="001B39AD" w:rsidRPr="001B39AD" w:rsidRDefault="001B39AD" w:rsidP="001B39AD">
      <w:pPr>
        <w:pStyle w:val="ListParagraph"/>
        <w:numPr>
          <w:ilvl w:val="0"/>
          <w:numId w:val="24"/>
        </w:numPr>
        <w:spacing w:after="0" w:line="480" w:lineRule="auto"/>
        <w:contextualSpacing w:val="0"/>
      </w:pPr>
      <w:r w:rsidRPr="001B39AD">
        <w:t>For the table Customers (</w:t>
      </w:r>
      <w:r w:rsidRPr="001B39AD">
        <w:rPr>
          <w:u w:val="single"/>
        </w:rPr>
        <w:t>CustomerID</w:t>
      </w:r>
      <w:r w:rsidRPr="001B39AD">
        <w:t xml:space="preserve">, LastName, FirstName, StreetAddress, City, State, ZipCode, EmailAddress, PhoneNumber, BirthDate), which </w:t>
      </w:r>
      <w:r w:rsidR="00682271">
        <w:t>of the following</w:t>
      </w:r>
      <w:bookmarkStart w:id="0" w:name="_GoBack"/>
      <w:bookmarkEnd w:id="0"/>
      <w:r w:rsidRPr="001B39AD">
        <w:t xml:space="preserve"> is a secondary key?</w:t>
      </w:r>
    </w:p>
    <w:p w14:paraId="40381F35"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LastName, FirstName</w:t>
      </w:r>
    </w:p>
    <w:p w14:paraId="44120540" w14:textId="77777777" w:rsidR="001B39AD" w:rsidRPr="001B39AD" w:rsidRDefault="001B39AD" w:rsidP="001B39AD">
      <w:pPr>
        <w:pStyle w:val="ListParagraph"/>
        <w:numPr>
          <w:ilvl w:val="1"/>
          <w:numId w:val="24"/>
        </w:numPr>
        <w:spacing w:after="0" w:line="480" w:lineRule="auto"/>
        <w:contextualSpacing w:val="0"/>
      </w:pPr>
      <w:r w:rsidRPr="001B39AD">
        <w:t>BirthDate</w:t>
      </w:r>
    </w:p>
    <w:p w14:paraId="02604FA8" w14:textId="77777777" w:rsidR="001B39AD" w:rsidRPr="001B39AD" w:rsidRDefault="001B39AD" w:rsidP="001B39AD">
      <w:pPr>
        <w:pStyle w:val="ListParagraph"/>
        <w:numPr>
          <w:ilvl w:val="1"/>
          <w:numId w:val="24"/>
        </w:numPr>
        <w:spacing w:after="0" w:line="480" w:lineRule="auto"/>
        <w:contextualSpacing w:val="0"/>
      </w:pPr>
      <w:r w:rsidRPr="001B39AD">
        <w:t>PhoneNumber</w:t>
      </w:r>
    </w:p>
    <w:p w14:paraId="43DC869F" w14:textId="77777777" w:rsidR="001B39AD" w:rsidRPr="001B39AD" w:rsidRDefault="001B39AD" w:rsidP="001B39AD">
      <w:pPr>
        <w:pStyle w:val="ListParagraph"/>
        <w:numPr>
          <w:ilvl w:val="1"/>
          <w:numId w:val="24"/>
        </w:numPr>
        <w:spacing w:after="0" w:line="480" w:lineRule="auto"/>
        <w:contextualSpacing w:val="0"/>
      </w:pPr>
      <w:r w:rsidRPr="001B39AD">
        <w:t>CustomerID</w:t>
      </w:r>
    </w:p>
    <w:p w14:paraId="7E254A24" w14:textId="77777777" w:rsidR="001B39AD" w:rsidRPr="001B39AD" w:rsidRDefault="001B39AD" w:rsidP="001B39AD">
      <w:pPr>
        <w:pStyle w:val="ListParagraph"/>
        <w:numPr>
          <w:ilvl w:val="0"/>
          <w:numId w:val="24"/>
        </w:numPr>
        <w:spacing w:after="0" w:line="480" w:lineRule="auto"/>
        <w:contextualSpacing w:val="0"/>
      </w:pPr>
      <w:r w:rsidRPr="001B39AD">
        <w:t>What field(s) would be the most appropriate for a CustomerName index?</w:t>
      </w:r>
    </w:p>
    <w:p w14:paraId="779A49C0" w14:textId="77777777" w:rsidR="001B39AD" w:rsidRPr="001B39AD" w:rsidRDefault="001B39AD" w:rsidP="001B39AD">
      <w:pPr>
        <w:pStyle w:val="ListParagraph"/>
        <w:numPr>
          <w:ilvl w:val="1"/>
          <w:numId w:val="24"/>
        </w:numPr>
        <w:spacing w:after="0" w:line="480" w:lineRule="auto"/>
        <w:contextualSpacing w:val="0"/>
      </w:pPr>
      <w:r w:rsidRPr="001B39AD">
        <w:lastRenderedPageBreak/>
        <w:t>LastName</w:t>
      </w:r>
    </w:p>
    <w:p w14:paraId="750C428F"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LastName and FirstName</w:t>
      </w:r>
    </w:p>
    <w:p w14:paraId="726252DF" w14:textId="77777777" w:rsidR="001B39AD" w:rsidRPr="001B39AD" w:rsidRDefault="001B39AD" w:rsidP="001B39AD">
      <w:pPr>
        <w:pStyle w:val="ListParagraph"/>
        <w:numPr>
          <w:ilvl w:val="1"/>
          <w:numId w:val="24"/>
        </w:numPr>
        <w:spacing w:after="0" w:line="480" w:lineRule="auto"/>
        <w:contextualSpacing w:val="0"/>
      </w:pPr>
      <w:r w:rsidRPr="001B39AD">
        <w:t>LastName, FirstName, and BirthDate</w:t>
      </w:r>
    </w:p>
    <w:p w14:paraId="411216A5" w14:textId="77777777" w:rsidR="001B39AD" w:rsidRPr="001B39AD" w:rsidRDefault="001B39AD" w:rsidP="001B39AD">
      <w:pPr>
        <w:pStyle w:val="ListParagraph"/>
        <w:numPr>
          <w:ilvl w:val="1"/>
          <w:numId w:val="24"/>
        </w:numPr>
        <w:spacing w:after="0" w:line="480" w:lineRule="auto"/>
        <w:contextualSpacing w:val="0"/>
      </w:pPr>
      <w:r w:rsidRPr="001B39AD">
        <w:t>CustomerID</w:t>
      </w:r>
    </w:p>
    <w:p w14:paraId="6DFB857D" w14:textId="77777777" w:rsidR="001B39AD" w:rsidRPr="001B39AD" w:rsidRDefault="001B39AD" w:rsidP="001B39AD">
      <w:pPr>
        <w:pStyle w:val="ListParagraph"/>
        <w:numPr>
          <w:ilvl w:val="0"/>
          <w:numId w:val="24"/>
        </w:numPr>
        <w:spacing w:after="0" w:line="480" w:lineRule="auto"/>
        <w:contextualSpacing w:val="0"/>
      </w:pPr>
      <w:r w:rsidRPr="001B39AD">
        <w:t>What is the relationship between the tables Classes and Reservations?</w:t>
      </w:r>
    </w:p>
    <w:p w14:paraId="653D0C89" w14:textId="77777777" w:rsidR="001B39AD" w:rsidRPr="001B39AD" w:rsidRDefault="001B39AD" w:rsidP="001B39AD">
      <w:pPr>
        <w:pStyle w:val="ListParagraph"/>
        <w:numPr>
          <w:ilvl w:val="1"/>
          <w:numId w:val="24"/>
        </w:numPr>
        <w:spacing w:after="0" w:line="480" w:lineRule="auto"/>
        <w:contextualSpacing w:val="0"/>
      </w:pPr>
      <w:r w:rsidRPr="001B39AD">
        <w:t>One to one</w:t>
      </w:r>
    </w:p>
    <w:p w14:paraId="7216D4FC"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One to many</w:t>
      </w:r>
    </w:p>
    <w:p w14:paraId="70F5B2FE" w14:textId="77777777" w:rsidR="001B39AD" w:rsidRPr="001B39AD" w:rsidRDefault="001B39AD" w:rsidP="001B39AD">
      <w:pPr>
        <w:pStyle w:val="ListParagraph"/>
        <w:numPr>
          <w:ilvl w:val="1"/>
          <w:numId w:val="24"/>
        </w:numPr>
        <w:spacing w:after="0" w:line="480" w:lineRule="auto"/>
        <w:contextualSpacing w:val="0"/>
      </w:pPr>
      <w:r w:rsidRPr="001B39AD">
        <w:t>Many to many</w:t>
      </w:r>
    </w:p>
    <w:p w14:paraId="1CE0A666" w14:textId="77777777" w:rsidR="001B39AD" w:rsidRPr="001B39AD" w:rsidRDefault="001B39AD" w:rsidP="001B39AD">
      <w:pPr>
        <w:pStyle w:val="ListParagraph"/>
        <w:numPr>
          <w:ilvl w:val="1"/>
          <w:numId w:val="24"/>
        </w:numPr>
        <w:spacing w:after="0" w:line="480" w:lineRule="auto"/>
        <w:contextualSpacing w:val="0"/>
      </w:pPr>
      <w:r w:rsidRPr="001B39AD">
        <w:t>The tables aren’t related.</w:t>
      </w:r>
    </w:p>
    <w:p w14:paraId="715C4EB9" w14:textId="77777777" w:rsidR="001B39AD" w:rsidRPr="001B39AD" w:rsidRDefault="001B39AD" w:rsidP="001B39AD">
      <w:pPr>
        <w:pStyle w:val="ListParagraph"/>
        <w:numPr>
          <w:ilvl w:val="0"/>
          <w:numId w:val="24"/>
        </w:numPr>
        <w:spacing w:after="0" w:line="480" w:lineRule="auto"/>
        <w:contextualSpacing w:val="0"/>
      </w:pPr>
      <w:r w:rsidRPr="001B39AD">
        <w:t>What is the relationship between the tables Instructors and Classes?</w:t>
      </w:r>
    </w:p>
    <w:p w14:paraId="7D450DD5" w14:textId="77777777" w:rsidR="001B39AD" w:rsidRPr="001B39AD" w:rsidRDefault="001B39AD" w:rsidP="001B39AD">
      <w:pPr>
        <w:pStyle w:val="ListParagraph"/>
        <w:numPr>
          <w:ilvl w:val="1"/>
          <w:numId w:val="24"/>
        </w:numPr>
        <w:spacing w:after="0" w:line="480" w:lineRule="auto"/>
        <w:contextualSpacing w:val="0"/>
      </w:pPr>
      <w:r w:rsidRPr="001B39AD">
        <w:t>One to one</w:t>
      </w:r>
    </w:p>
    <w:p w14:paraId="5D30A3AE" w14:textId="77777777" w:rsidR="001B39AD" w:rsidRPr="001B39AD" w:rsidRDefault="001B39AD" w:rsidP="001B39AD">
      <w:pPr>
        <w:pStyle w:val="ListParagraph"/>
        <w:numPr>
          <w:ilvl w:val="1"/>
          <w:numId w:val="24"/>
        </w:numPr>
        <w:spacing w:after="0" w:line="480" w:lineRule="auto"/>
        <w:contextualSpacing w:val="0"/>
      </w:pPr>
      <w:r w:rsidRPr="001B39AD">
        <w:t>One to many</w:t>
      </w:r>
    </w:p>
    <w:p w14:paraId="2E043B6E"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Many to many</w:t>
      </w:r>
    </w:p>
    <w:p w14:paraId="7368B00B" w14:textId="77777777" w:rsidR="001B39AD" w:rsidRPr="001B39AD" w:rsidRDefault="001B39AD" w:rsidP="001B39AD">
      <w:pPr>
        <w:pStyle w:val="ListParagraph"/>
        <w:numPr>
          <w:ilvl w:val="1"/>
          <w:numId w:val="24"/>
        </w:numPr>
        <w:spacing w:after="0" w:line="480" w:lineRule="auto"/>
        <w:contextualSpacing w:val="0"/>
      </w:pPr>
      <w:r w:rsidRPr="001B39AD">
        <w:t>The tables aren’t related.</w:t>
      </w:r>
    </w:p>
    <w:p w14:paraId="123681F9" w14:textId="77777777" w:rsidR="001B39AD" w:rsidRPr="001B39AD" w:rsidRDefault="001B39AD" w:rsidP="001B39AD">
      <w:pPr>
        <w:pStyle w:val="ListParagraph"/>
        <w:numPr>
          <w:ilvl w:val="0"/>
          <w:numId w:val="24"/>
        </w:numPr>
        <w:spacing w:after="0" w:line="480" w:lineRule="auto"/>
        <w:contextualSpacing w:val="0"/>
      </w:pPr>
      <w:r w:rsidRPr="001B39AD">
        <w:t>What is the relationship between the tables Classes and Customers?</w:t>
      </w:r>
    </w:p>
    <w:p w14:paraId="5024D731" w14:textId="77777777" w:rsidR="001B39AD" w:rsidRPr="001B39AD" w:rsidRDefault="001B39AD" w:rsidP="001B39AD">
      <w:pPr>
        <w:pStyle w:val="ListParagraph"/>
        <w:numPr>
          <w:ilvl w:val="1"/>
          <w:numId w:val="24"/>
        </w:numPr>
        <w:spacing w:after="0" w:line="480" w:lineRule="auto"/>
        <w:contextualSpacing w:val="0"/>
      </w:pPr>
      <w:r w:rsidRPr="001B39AD">
        <w:t>One to one</w:t>
      </w:r>
    </w:p>
    <w:p w14:paraId="3060534F" w14:textId="77777777" w:rsidR="001B39AD" w:rsidRPr="001B39AD" w:rsidRDefault="001B39AD" w:rsidP="001B39AD">
      <w:pPr>
        <w:pStyle w:val="ListParagraph"/>
        <w:numPr>
          <w:ilvl w:val="1"/>
          <w:numId w:val="24"/>
        </w:numPr>
        <w:spacing w:after="0" w:line="480" w:lineRule="auto"/>
        <w:contextualSpacing w:val="0"/>
      </w:pPr>
      <w:r w:rsidRPr="001B39AD">
        <w:t>One to many</w:t>
      </w:r>
    </w:p>
    <w:p w14:paraId="7A68D5BD"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Many to many</w:t>
      </w:r>
    </w:p>
    <w:p w14:paraId="22DC9DE9" w14:textId="77777777" w:rsidR="001B39AD" w:rsidRPr="001B39AD" w:rsidRDefault="001B39AD" w:rsidP="001B39AD">
      <w:pPr>
        <w:pStyle w:val="ListParagraph"/>
        <w:numPr>
          <w:ilvl w:val="1"/>
          <w:numId w:val="24"/>
        </w:numPr>
        <w:spacing w:after="0" w:line="480" w:lineRule="auto"/>
        <w:contextualSpacing w:val="0"/>
      </w:pPr>
      <w:r w:rsidRPr="001B39AD">
        <w:t>The tables aren’t related.</w:t>
      </w:r>
    </w:p>
    <w:p w14:paraId="04A2BD01" w14:textId="77777777" w:rsidR="001B39AD" w:rsidRPr="001B39AD" w:rsidRDefault="001B39AD" w:rsidP="001B39AD">
      <w:pPr>
        <w:pStyle w:val="ListParagraph"/>
        <w:numPr>
          <w:ilvl w:val="0"/>
          <w:numId w:val="24"/>
        </w:numPr>
        <w:spacing w:after="0" w:line="480" w:lineRule="auto"/>
        <w:contextualSpacing w:val="0"/>
      </w:pPr>
      <w:r w:rsidRPr="001B39AD">
        <w:t>Which of the following tables could be considered a composite entity in an ERM and a junction table in an E-R diagram?</w:t>
      </w:r>
    </w:p>
    <w:p w14:paraId="72397C2B" w14:textId="77777777" w:rsidR="001B39AD" w:rsidRPr="001B39AD" w:rsidRDefault="001B39AD" w:rsidP="001B39AD">
      <w:pPr>
        <w:pStyle w:val="ListParagraph"/>
        <w:numPr>
          <w:ilvl w:val="1"/>
          <w:numId w:val="24"/>
        </w:numPr>
        <w:spacing w:after="0" w:line="480" w:lineRule="auto"/>
        <w:contextualSpacing w:val="0"/>
      </w:pPr>
      <w:r w:rsidRPr="001B39AD">
        <w:t>Classes</w:t>
      </w:r>
    </w:p>
    <w:p w14:paraId="225D6F4A" w14:textId="77777777" w:rsidR="001B39AD" w:rsidRPr="001B39AD" w:rsidRDefault="001B39AD" w:rsidP="001B39AD">
      <w:pPr>
        <w:pStyle w:val="ListParagraph"/>
        <w:numPr>
          <w:ilvl w:val="1"/>
          <w:numId w:val="24"/>
        </w:numPr>
        <w:spacing w:after="0" w:line="480" w:lineRule="auto"/>
        <w:contextualSpacing w:val="0"/>
      </w:pPr>
      <w:r w:rsidRPr="001B39AD">
        <w:t>Instructors</w:t>
      </w:r>
    </w:p>
    <w:p w14:paraId="7583327C"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Reservations</w:t>
      </w:r>
    </w:p>
    <w:p w14:paraId="4534BFA0" w14:textId="77777777" w:rsidR="001B39AD" w:rsidRPr="001B39AD" w:rsidRDefault="001B39AD" w:rsidP="001B39AD">
      <w:pPr>
        <w:pStyle w:val="ListParagraph"/>
        <w:numPr>
          <w:ilvl w:val="1"/>
          <w:numId w:val="24"/>
        </w:numPr>
        <w:spacing w:after="0" w:line="480" w:lineRule="auto"/>
        <w:contextualSpacing w:val="0"/>
      </w:pPr>
      <w:r w:rsidRPr="001B39AD">
        <w:lastRenderedPageBreak/>
        <w:t>Customers</w:t>
      </w:r>
    </w:p>
    <w:p w14:paraId="13A82B47" w14:textId="77777777" w:rsidR="001B39AD" w:rsidRPr="001B39AD" w:rsidRDefault="001B39AD" w:rsidP="001B39AD">
      <w:pPr>
        <w:pStyle w:val="ListParagraph"/>
        <w:numPr>
          <w:ilvl w:val="0"/>
          <w:numId w:val="24"/>
        </w:numPr>
        <w:spacing w:after="0" w:line="480" w:lineRule="auto"/>
        <w:contextualSpacing w:val="0"/>
      </w:pPr>
      <w:r w:rsidRPr="001B39AD">
        <w:t>Which of the following tables could be considered a composite entity in an ERM and a junction table in an E-R diagram?</w:t>
      </w:r>
    </w:p>
    <w:p w14:paraId="35910794" w14:textId="77777777" w:rsidR="001B39AD" w:rsidRPr="001B39AD" w:rsidRDefault="001B39AD" w:rsidP="001B39AD">
      <w:pPr>
        <w:pStyle w:val="ListParagraph"/>
        <w:numPr>
          <w:ilvl w:val="1"/>
          <w:numId w:val="24"/>
        </w:numPr>
        <w:spacing w:after="0" w:line="480" w:lineRule="auto"/>
        <w:contextualSpacing w:val="0"/>
        <w:rPr>
          <w:color w:val="FF0000"/>
        </w:rPr>
      </w:pPr>
      <w:r w:rsidRPr="001B39AD">
        <w:rPr>
          <w:color w:val="FF0000"/>
        </w:rPr>
        <w:t>ClassInstructors</w:t>
      </w:r>
    </w:p>
    <w:p w14:paraId="17DC88DE" w14:textId="77777777" w:rsidR="001B39AD" w:rsidRPr="001B39AD" w:rsidRDefault="001B39AD" w:rsidP="001B39AD">
      <w:pPr>
        <w:pStyle w:val="ListParagraph"/>
        <w:numPr>
          <w:ilvl w:val="1"/>
          <w:numId w:val="24"/>
        </w:numPr>
        <w:spacing w:after="0" w:line="480" w:lineRule="auto"/>
        <w:contextualSpacing w:val="0"/>
      </w:pPr>
      <w:r w:rsidRPr="001B39AD">
        <w:t>Instructors</w:t>
      </w:r>
    </w:p>
    <w:p w14:paraId="027B66CC" w14:textId="77777777" w:rsidR="001B39AD" w:rsidRPr="001B39AD" w:rsidRDefault="001B39AD" w:rsidP="001B39AD">
      <w:pPr>
        <w:pStyle w:val="ListParagraph"/>
        <w:numPr>
          <w:ilvl w:val="1"/>
          <w:numId w:val="24"/>
        </w:numPr>
        <w:spacing w:after="0" w:line="480" w:lineRule="auto"/>
        <w:contextualSpacing w:val="0"/>
      </w:pPr>
      <w:r w:rsidRPr="001B39AD">
        <w:t>Customers</w:t>
      </w:r>
    </w:p>
    <w:p w14:paraId="532351C9" w14:textId="77777777" w:rsidR="001B39AD" w:rsidRPr="001B39AD" w:rsidRDefault="001B39AD" w:rsidP="001B39AD">
      <w:pPr>
        <w:pStyle w:val="ListParagraph"/>
        <w:numPr>
          <w:ilvl w:val="1"/>
          <w:numId w:val="24"/>
        </w:numPr>
        <w:spacing w:after="0" w:line="480" w:lineRule="auto"/>
        <w:contextualSpacing w:val="0"/>
      </w:pPr>
      <w:r w:rsidRPr="001B39AD">
        <w:t>Classes</w:t>
      </w:r>
    </w:p>
    <w:p w14:paraId="0D057646" w14:textId="35BA29E5" w:rsidR="001B39AD" w:rsidRPr="008E75FF" w:rsidRDefault="008E75FF" w:rsidP="001B39AD">
      <w:pPr>
        <w:pStyle w:val="ListParagraph"/>
        <w:numPr>
          <w:ilvl w:val="0"/>
          <w:numId w:val="24"/>
        </w:numPr>
        <w:spacing w:after="0" w:line="480" w:lineRule="auto"/>
        <w:contextualSpacing w:val="0"/>
      </w:pPr>
      <w:r w:rsidRPr="008E75FF">
        <w:t>The Pitt Fitness program director wants to list customer last names and first names along with the classes they are taking. He creates a query using the Customers and Classes tables. In the query grid, he adds the LastName and FirstName fields from the Customers table and the ClassName field from the Classes table. What is most likely wrong with this query?</w:t>
      </w:r>
    </w:p>
    <w:p w14:paraId="23E9B1BD" w14:textId="51E4B334" w:rsidR="001B39AD" w:rsidRPr="00FE793E" w:rsidRDefault="00FE793E" w:rsidP="001B39AD">
      <w:pPr>
        <w:pStyle w:val="ListParagraph"/>
        <w:numPr>
          <w:ilvl w:val="1"/>
          <w:numId w:val="24"/>
        </w:numPr>
        <w:spacing w:after="0" w:line="480" w:lineRule="auto"/>
        <w:contextualSpacing w:val="0"/>
        <w:rPr>
          <w:rFonts w:cstheme="minorHAnsi"/>
          <w:color w:val="FF0000"/>
        </w:rPr>
      </w:pPr>
      <w:r w:rsidRPr="00FE793E">
        <w:rPr>
          <w:rFonts w:cstheme="minorHAnsi"/>
          <w:color w:val="FF0000"/>
        </w:rPr>
        <w:t>You need the Reservations table to join the Customers and Classes tables together.</w:t>
      </w:r>
    </w:p>
    <w:p w14:paraId="5754675E" w14:textId="4C3CE297" w:rsidR="001B39AD" w:rsidRPr="001B39AD" w:rsidRDefault="001B39AD" w:rsidP="001B39AD">
      <w:pPr>
        <w:pStyle w:val="ListParagraph"/>
        <w:numPr>
          <w:ilvl w:val="1"/>
          <w:numId w:val="24"/>
        </w:numPr>
        <w:spacing w:after="0" w:line="480" w:lineRule="auto"/>
        <w:contextualSpacing w:val="0"/>
      </w:pPr>
      <w:r w:rsidRPr="001B39AD">
        <w:t xml:space="preserve">The relationship between Customers and Classes is </w:t>
      </w:r>
      <w:r w:rsidR="00FE793E">
        <w:t>one</w:t>
      </w:r>
      <w:r w:rsidRPr="001B39AD">
        <w:t xml:space="preserve"> to many.</w:t>
      </w:r>
    </w:p>
    <w:p w14:paraId="5C0E5478" w14:textId="77777777" w:rsidR="001B39AD" w:rsidRPr="001B39AD" w:rsidRDefault="001B39AD" w:rsidP="001B39AD">
      <w:pPr>
        <w:pStyle w:val="ListParagraph"/>
        <w:numPr>
          <w:ilvl w:val="1"/>
          <w:numId w:val="24"/>
        </w:numPr>
        <w:spacing w:after="0" w:line="480" w:lineRule="auto"/>
        <w:contextualSpacing w:val="0"/>
      </w:pPr>
      <w:r w:rsidRPr="001B39AD">
        <w:t>The relationship between the fields LastName and FirstName is one to one.</w:t>
      </w:r>
    </w:p>
    <w:p w14:paraId="2CCB58D6" w14:textId="77777777" w:rsidR="001B39AD" w:rsidRPr="001B39AD" w:rsidRDefault="001B39AD" w:rsidP="001B39AD">
      <w:pPr>
        <w:pStyle w:val="ListParagraph"/>
        <w:numPr>
          <w:ilvl w:val="1"/>
          <w:numId w:val="24"/>
        </w:numPr>
        <w:spacing w:after="0" w:line="480" w:lineRule="auto"/>
        <w:contextualSpacing w:val="0"/>
      </w:pPr>
      <w:r w:rsidRPr="001B39AD">
        <w:t>There is nothing wrong with this query.</w:t>
      </w:r>
    </w:p>
    <w:p w14:paraId="101BCA09" w14:textId="77777777" w:rsidR="001B39AD" w:rsidRPr="001B39AD" w:rsidRDefault="001B39AD" w:rsidP="001B39AD">
      <w:pPr>
        <w:pStyle w:val="BHeadCengage"/>
      </w:pPr>
      <w:r w:rsidRPr="001B39AD">
        <w:t>Critical Thinking Questions</w:t>
      </w:r>
    </w:p>
    <w:p w14:paraId="152268E7" w14:textId="77777777" w:rsidR="001B39AD" w:rsidRPr="001B39AD" w:rsidRDefault="001B39AD" w:rsidP="001B39AD">
      <w:pPr>
        <w:pStyle w:val="ListParagraph"/>
        <w:numPr>
          <w:ilvl w:val="0"/>
          <w:numId w:val="25"/>
        </w:numPr>
        <w:spacing w:after="0" w:line="480" w:lineRule="auto"/>
        <w:contextualSpacing w:val="0"/>
      </w:pPr>
      <w:r w:rsidRPr="001B39AD">
        <w:t xml:space="preserve">Write the Pitt Fitness database in DBDL notation. </w:t>
      </w:r>
    </w:p>
    <w:p w14:paraId="641F3125" w14:textId="77777777" w:rsidR="001B39AD" w:rsidRPr="001B39AD" w:rsidRDefault="001B39AD" w:rsidP="001B39AD">
      <w:pPr>
        <w:pStyle w:val="ListParagraph"/>
        <w:spacing w:after="0" w:line="480" w:lineRule="auto"/>
        <w:contextualSpacing w:val="0"/>
        <w:rPr>
          <w:color w:val="FF0000"/>
        </w:rPr>
      </w:pPr>
      <w:r w:rsidRPr="001B39AD">
        <w:rPr>
          <w:color w:val="FF0000"/>
        </w:rPr>
        <w:t>Customers (</w:t>
      </w:r>
      <w:r w:rsidRPr="001B39AD">
        <w:rPr>
          <w:color w:val="FF0000"/>
          <w:u w:val="single"/>
        </w:rPr>
        <w:t>CustomerID</w:t>
      </w:r>
      <w:r w:rsidRPr="001B39AD">
        <w:rPr>
          <w:color w:val="FF0000"/>
        </w:rPr>
        <w:t>, LastName, FirstName, StreetAddress, City, State, ZipCode, EmailAddress, PhoneNumber, BirthDate)</w:t>
      </w:r>
    </w:p>
    <w:p w14:paraId="1BAD405F" w14:textId="77777777" w:rsidR="001B39AD" w:rsidRPr="001B39AD" w:rsidRDefault="001B39AD" w:rsidP="001B39AD">
      <w:pPr>
        <w:pStyle w:val="ListParagraph"/>
        <w:spacing w:after="0" w:line="480" w:lineRule="auto"/>
        <w:contextualSpacing w:val="0"/>
        <w:rPr>
          <w:color w:val="FF0000"/>
        </w:rPr>
      </w:pPr>
      <w:r w:rsidRPr="001B39AD">
        <w:rPr>
          <w:color w:val="FF0000"/>
        </w:rPr>
        <w:t>SK LastName, FirstName</w:t>
      </w:r>
    </w:p>
    <w:p w14:paraId="608B2D83" w14:textId="77777777" w:rsidR="001B39AD" w:rsidRPr="001B39AD" w:rsidRDefault="001B39AD" w:rsidP="001B39AD">
      <w:pPr>
        <w:pStyle w:val="ListParagraph"/>
        <w:spacing w:after="0" w:line="480" w:lineRule="auto"/>
        <w:contextualSpacing w:val="0"/>
        <w:rPr>
          <w:color w:val="FF0000"/>
        </w:rPr>
      </w:pPr>
      <w:r w:rsidRPr="001B39AD">
        <w:rPr>
          <w:color w:val="FF0000"/>
        </w:rPr>
        <w:t>Classes (</w:t>
      </w:r>
      <w:r w:rsidRPr="001B39AD">
        <w:rPr>
          <w:color w:val="FF0000"/>
          <w:u w:val="single"/>
        </w:rPr>
        <w:t>ClassID</w:t>
      </w:r>
      <w:r w:rsidRPr="001B39AD">
        <w:rPr>
          <w:color w:val="FF0000"/>
        </w:rPr>
        <w:t>, ClassName, Room, Location, LengthofTime, MaxSize, TypeofClass, Day, Time, Description)</w:t>
      </w:r>
    </w:p>
    <w:p w14:paraId="565DF2D9" w14:textId="77777777" w:rsidR="001B39AD" w:rsidRPr="001B39AD" w:rsidRDefault="001B39AD" w:rsidP="001B39AD">
      <w:pPr>
        <w:pStyle w:val="ListParagraph"/>
        <w:spacing w:after="0" w:line="480" w:lineRule="auto"/>
        <w:contextualSpacing w:val="0"/>
        <w:rPr>
          <w:color w:val="FF0000"/>
        </w:rPr>
      </w:pPr>
      <w:r w:rsidRPr="001B39AD">
        <w:rPr>
          <w:color w:val="FF0000"/>
        </w:rPr>
        <w:t>SK ClassName</w:t>
      </w:r>
    </w:p>
    <w:p w14:paraId="6D3A5D20" w14:textId="77777777" w:rsidR="001B39AD" w:rsidRPr="001B39AD" w:rsidRDefault="001B39AD" w:rsidP="001B39AD">
      <w:pPr>
        <w:pStyle w:val="ListParagraph"/>
        <w:spacing w:after="0" w:line="480" w:lineRule="auto"/>
        <w:contextualSpacing w:val="0"/>
        <w:rPr>
          <w:color w:val="FF0000"/>
        </w:rPr>
      </w:pPr>
      <w:r w:rsidRPr="001B39AD">
        <w:rPr>
          <w:color w:val="FF0000"/>
        </w:rPr>
        <w:lastRenderedPageBreak/>
        <w:t>Instructors (</w:t>
      </w:r>
      <w:r w:rsidRPr="001B39AD">
        <w:rPr>
          <w:color w:val="FF0000"/>
          <w:u w:val="single"/>
        </w:rPr>
        <w:t>InstructorID</w:t>
      </w:r>
      <w:r w:rsidRPr="001B39AD">
        <w:rPr>
          <w:color w:val="FF0000"/>
        </w:rPr>
        <w:t>,InstructorLastName, InstructorFirstName, InstructorStreetAddress, InstructorCity, InstructorState, InstructorZipCode, InstructorEmailAddress, InstructorPhoneNumber)</w:t>
      </w:r>
    </w:p>
    <w:p w14:paraId="73137CD9" w14:textId="77777777" w:rsidR="001B39AD" w:rsidRPr="001B39AD" w:rsidRDefault="001B39AD" w:rsidP="001B39AD">
      <w:pPr>
        <w:pStyle w:val="ListParagraph"/>
        <w:spacing w:after="0" w:line="480" w:lineRule="auto"/>
        <w:contextualSpacing w:val="0"/>
        <w:rPr>
          <w:color w:val="FF0000"/>
        </w:rPr>
      </w:pPr>
      <w:r w:rsidRPr="001B39AD">
        <w:rPr>
          <w:color w:val="FF0000"/>
        </w:rPr>
        <w:t>SK InstructorLastName, InstructorFirstName</w:t>
      </w:r>
    </w:p>
    <w:p w14:paraId="4DA98425" w14:textId="77777777" w:rsidR="001B39AD" w:rsidRPr="001B39AD" w:rsidRDefault="001B39AD" w:rsidP="001B39AD">
      <w:pPr>
        <w:pStyle w:val="ListParagraph"/>
        <w:spacing w:after="0" w:line="480" w:lineRule="auto"/>
        <w:contextualSpacing w:val="0"/>
        <w:rPr>
          <w:color w:val="FF0000"/>
        </w:rPr>
      </w:pPr>
      <w:r w:rsidRPr="001B39AD">
        <w:rPr>
          <w:color w:val="FF0000"/>
        </w:rPr>
        <w:t>ClassInstructors (</w:t>
      </w:r>
      <w:r w:rsidRPr="001B39AD">
        <w:rPr>
          <w:color w:val="FF0000"/>
          <w:u w:val="single"/>
        </w:rPr>
        <w:t>ClassID, InstructorID</w:t>
      </w:r>
      <w:r w:rsidRPr="001B39AD">
        <w:rPr>
          <w:color w:val="FF0000"/>
        </w:rPr>
        <w:t>)</w:t>
      </w:r>
    </w:p>
    <w:p w14:paraId="7B3F6E42" w14:textId="77777777" w:rsidR="001B39AD" w:rsidRPr="001B39AD" w:rsidRDefault="001B39AD" w:rsidP="001B39AD">
      <w:pPr>
        <w:pStyle w:val="ListParagraph"/>
        <w:spacing w:after="0" w:line="480" w:lineRule="auto"/>
        <w:contextualSpacing w:val="0"/>
        <w:rPr>
          <w:color w:val="FF0000"/>
        </w:rPr>
      </w:pPr>
      <w:r w:rsidRPr="001B39AD">
        <w:rPr>
          <w:color w:val="FF0000"/>
        </w:rPr>
        <w:t>Reservations (</w:t>
      </w:r>
      <w:r w:rsidRPr="001B39AD">
        <w:rPr>
          <w:color w:val="FF0000"/>
          <w:u w:val="single"/>
        </w:rPr>
        <w:t>ReservationID</w:t>
      </w:r>
      <w:r w:rsidRPr="001B39AD">
        <w:rPr>
          <w:color w:val="FF0000"/>
        </w:rPr>
        <w:t>, ClassID, ClassDate, ClassPrice, OtherFees, CustomerID)</w:t>
      </w:r>
    </w:p>
    <w:p w14:paraId="4B75CC9E" w14:textId="77777777" w:rsidR="001B39AD" w:rsidRPr="001B39AD" w:rsidRDefault="001B39AD" w:rsidP="001B39AD">
      <w:pPr>
        <w:pStyle w:val="ListParagraph"/>
        <w:spacing w:after="0" w:line="480" w:lineRule="auto"/>
        <w:contextualSpacing w:val="0"/>
        <w:rPr>
          <w:color w:val="FF0000"/>
        </w:rPr>
      </w:pPr>
      <w:r w:rsidRPr="001B39AD">
        <w:rPr>
          <w:color w:val="FF0000"/>
        </w:rPr>
        <w:t>SK ClassID</w:t>
      </w:r>
    </w:p>
    <w:p w14:paraId="01379FF2" w14:textId="77777777" w:rsidR="001B39AD" w:rsidRPr="001B39AD" w:rsidRDefault="001B39AD" w:rsidP="001B39AD">
      <w:pPr>
        <w:pStyle w:val="ListParagraph"/>
        <w:tabs>
          <w:tab w:val="left" w:pos="2655"/>
        </w:tabs>
        <w:spacing w:after="0" w:line="480" w:lineRule="auto"/>
        <w:contextualSpacing w:val="0"/>
      </w:pPr>
      <w:r w:rsidRPr="001B39AD">
        <w:rPr>
          <w:noProof/>
        </w:rPr>
        <mc:AlternateContent>
          <mc:Choice Requires="wps">
            <w:drawing>
              <wp:anchor distT="0" distB="0" distL="114300" distR="114300" simplePos="0" relativeHeight="251659264" behindDoc="0" locked="0" layoutInCell="1" allowOverlap="1" wp14:anchorId="788C0CA7" wp14:editId="2FCE692A">
                <wp:simplePos x="0" y="0"/>
                <wp:positionH relativeFrom="column">
                  <wp:posOffset>1371600</wp:posOffset>
                </wp:positionH>
                <wp:positionV relativeFrom="paragraph">
                  <wp:posOffset>64135</wp:posOffset>
                </wp:positionV>
                <wp:extent cx="190500" cy="66675"/>
                <wp:effectExtent l="0" t="19050" r="19050" b="28575"/>
                <wp:wrapNone/>
                <wp:docPr id="2" name="Arrow: Righ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666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A2C5F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margin-left:108pt;margin-top:5.05pt;width:1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" adj="17820" fillcolor="#5b9bd5" strokecolor="#41719c" strokeweight="1pt">
                <v:path arrowok="t"/>
              </v:shape>
            </w:pict>
          </mc:Fallback>
        </mc:AlternateContent>
      </w:r>
      <w:r w:rsidRPr="001B39AD">
        <w:rPr>
          <w:color w:val="FF0000"/>
        </w:rPr>
        <w:t xml:space="preserve">FK CustomerID </w:t>
      </w:r>
      <w:r w:rsidRPr="001B39AD">
        <w:rPr>
          <w:color w:val="FF0000"/>
        </w:rPr>
        <w:tab/>
        <w:t>Customers</w:t>
      </w:r>
    </w:p>
    <w:p w14:paraId="4DFFB286" w14:textId="77777777" w:rsidR="001B39AD" w:rsidRPr="001B39AD" w:rsidRDefault="001B39AD" w:rsidP="001B39AD">
      <w:pPr>
        <w:pStyle w:val="ListParagraph"/>
        <w:numPr>
          <w:ilvl w:val="0"/>
          <w:numId w:val="25"/>
        </w:numPr>
        <w:spacing w:after="0" w:line="480" w:lineRule="auto"/>
        <w:contextualSpacing w:val="0"/>
      </w:pPr>
      <w:r w:rsidRPr="001B39AD">
        <w:t xml:space="preserve">What prevents a user from entering a reservation for a customer who has not yet been registered in the Customers table? </w:t>
      </w:r>
    </w:p>
    <w:p w14:paraId="65708D94" w14:textId="77777777" w:rsidR="001B39AD" w:rsidRPr="001B39AD" w:rsidRDefault="001B39AD" w:rsidP="001B39AD">
      <w:pPr>
        <w:pStyle w:val="ListParagraph"/>
        <w:spacing w:after="0" w:line="480" w:lineRule="auto"/>
        <w:contextualSpacing w:val="0"/>
        <w:rPr>
          <w:color w:val="FF0000"/>
        </w:rPr>
      </w:pPr>
      <w:r w:rsidRPr="001B39AD">
        <w:rPr>
          <w:color w:val="FF0000"/>
        </w:rPr>
        <w:t>Because the relationship between the Customers table and the Reservations table is one to many with referential integrity, it means that the record in the parent table, the “one” table, must be established before a record in the child table, the “many” table, can be entered.</w:t>
      </w:r>
    </w:p>
    <w:p w14:paraId="29F45656" w14:textId="77777777" w:rsidR="001B39AD" w:rsidRPr="001B39AD" w:rsidRDefault="001B39AD" w:rsidP="001B39AD">
      <w:pPr>
        <w:pStyle w:val="AHeadCengage"/>
        <w:rPr>
          <w:rStyle w:val="Bodytext5"/>
          <w:rFonts w:ascii="Arial" w:eastAsia="Arial" w:hAnsi="Arial" w:cs="Arial"/>
          <w:color w:val="C00000"/>
          <w:sz w:val="28"/>
          <w:szCs w:val="20"/>
          <w:lang w:bidi="ar-SA"/>
        </w:rPr>
      </w:pPr>
      <w:r w:rsidRPr="001B39AD">
        <w:rPr>
          <w:rStyle w:val="Bodytext5"/>
          <w:rFonts w:ascii="Arial" w:eastAsia="Arial" w:hAnsi="Arial" w:cs="Arial"/>
          <w:color w:val="C00000"/>
          <w:sz w:val="28"/>
          <w:szCs w:val="20"/>
          <w:lang w:bidi="ar-SA"/>
        </w:rPr>
        <w:t>Sports Physical Therapy Case Exercises</w:t>
      </w:r>
    </w:p>
    <w:p w14:paraId="1DA0E67A" w14:textId="77777777" w:rsidR="001B39AD" w:rsidRPr="001B39AD" w:rsidRDefault="001B39AD" w:rsidP="001B39AD">
      <w:pPr>
        <w:pStyle w:val="BHeadCengage"/>
        <w:rPr>
          <w:rStyle w:val="Bodytext5"/>
          <w:rFonts w:ascii="Calibri Light" w:eastAsiaTheme="minorHAnsi" w:hAnsi="Calibri Light" w:cstheme="minorBidi"/>
          <w:color w:val="2F5496"/>
          <w:sz w:val="28"/>
          <w:szCs w:val="28"/>
          <w:lang w:bidi="ar-SA"/>
        </w:rPr>
      </w:pPr>
      <w:r w:rsidRPr="001B39AD">
        <w:rPr>
          <w:rStyle w:val="Bodytext5"/>
          <w:rFonts w:ascii="Calibri Light" w:eastAsiaTheme="minorHAnsi" w:hAnsi="Calibri Light" w:cstheme="minorBidi"/>
          <w:color w:val="2F5496"/>
          <w:sz w:val="28"/>
          <w:szCs w:val="28"/>
          <w:lang w:bidi="ar-SA"/>
        </w:rPr>
        <w:t>Problems</w:t>
      </w:r>
    </w:p>
    <w:p w14:paraId="40B6A9DE" w14:textId="77777777" w:rsidR="001B39AD" w:rsidRPr="001B39AD" w:rsidRDefault="001B39AD" w:rsidP="001B39AD">
      <w:pPr>
        <w:pStyle w:val="ListParagraph"/>
        <w:numPr>
          <w:ilvl w:val="0"/>
          <w:numId w:val="26"/>
        </w:numPr>
        <w:spacing w:after="0" w:line="480" w:lineRule="auto"/>
        <w:contextualSpacing w:val="0"/>
      </w:pPr>
      <w:r w:rsidRPr="001B39AD">
        <w:t>What would be a possible alternative key field for the Session table?</w:t>
      </w:r>
    </w:p>
    <w:p w14:paraId="3A9F716E"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There isn’t a good choice for an alternative key field.</w:t>
      </w:r>
    </w:p>
    <w:p w14:paraId="11CF6341" w14:textId="77777777" w:rsidR="001B39AD" w:rsidRPr="001B39AD" w:rsidRDefault="001B39AD" w:rsidP="001B39AD">
      <w:pPr>
        <w:pStyle w:val="ListParagraph"/>
        <w:numPr>
          <w:ilvl w:val="1"/>
          <w:numId w:val="26"/>
        </w:numPr>
        <w:spacing w:after="0" w:line="480" w:lineRule="auto"/>
        <w:contextualSpacing w:val="0"/>
      </w:pPr>
      <w:r w:rsidRPr="001B39AD">
        <w:t>SessionDate</w:t>
      </w:r>
    </w:p>
    <w:p w14:paraId="5C1F635E" w14:textId="77777777" w:rsidR="001B39AD" w:rsidRPr="001B39AD" w:rsidRDefault="001B39AD" w:rsidP="001B39AD">
      <w:pPr>
        <w:pStyle w:val="ListParagraph"/>
        <w:numPr>
          <w:ilvl w:val="1"/>
          <w:numId w:val="26"/>
        </w:numPr>
        <w:spacing w:after="0" w:line="480" w:lineRule="auto"/>
        <w:contextualSpacing w:val="0"/>
      </w:pPr>
      <w:r w:rsidRPr="001B39AD">
        <w:t>PatientNum</w:t>
      </w:r>
    </w:p>
    <w:p w14:paraId="3B33F42D" w14:textId="77777777" w:rsidR="001B39AD" w:rsidRPr="001B39AD" w:rsidRDefault="001B39AD" w:rsidP="001B39AD">
      <w:pPr>
        <w:pStyle w:val="ListParagraph"/>
        <w:numPr>
          <w:ilvl w:val="1"/>
          <w:numId w:val="26"/>
        </w:numPr>
        <w:spacing w:after="0" w:line="480" w:lineRule="auto"/>
        <w:contextualSpacing w:val="0"/>
      </w:pPr>
      <w:r w:rsidRPr="001B39AD">
        <w:t>TherapyCode</w:t>
      </w:r>
    </w:p>
    <w:p w14:paraId="532B32D2" w14:textId="77777777" w:rsidR="001B39AD" w:rsidRPr="001B39AD" w:rsidRDefault="001B39AD" w:rsidP="001B39AD">
      <w:pPr>
        <w:pStyle w:val="ListParagraph"/>
        <w:numPr>
          <w:ilvl w:val="0"/>
          <w:numId w:val="26"/>
        </w:numPr>
        <w:spacing w:after="0" w:line="480" w:lineRule="auto"/>
        <w:contextualSpacing w:val="0"/>
      </w:pPr>
      <w:r w:rsidRPr="001B39AD">
        <w:t>What is a good choice for a secondary key in the Therapist table?</w:t>
      </w:r>
    </w:p>
    <w:p w14:paraId="3B497F47" w14:textId="77777777" w:rsidR="001B39AD" w:rsidRPr="001B39AD" w:rsidRDefault="001B39AD" w:rsidP="001B39AD">
      <w:pPr>
        <w:pStyle w:val="ListParagraph"/>
        <w:numPr>
          <w:ilvl w:val="1"/>
          <w:numId w:val="26"/>
        </w:numPr>
        <w:spacing w:after="0" w:line="480" w:lineRule="auto"/>
        <w:contextualSpacing w:val="0"/>
      </w:pPr>
      <w:r w:rsidRPr="001B39AD">
        <w:t>Street</w:t>
      </w:r>
    </w:p>
    <w:p w14:paraId="0DA48A3B"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LastName, FirstName</w:t>
      </w:r>
    </w:p>
    <w:p w14:paraId="7C57BF30" w14:textId="77777777" w:rsidR="001B39AD" w:rsidRPr="001B39AD" w:rsidRDefault="001B39AD" w:rsidP="001B39AD">
      <w:pPr>
        <w:pStyle w:val="ListParagraph"/>
        <w:numPr>
          <w:ilvl w:val="1"/>
          <w:numId w:val="26"/>
        </w:numPr>
        <w:spacing w:after="0" w:line="480" w:lineRule="auto"/>
        <w:contextualSpacing w:val="0"/>
      </w:pPr>
      <w:r w:rsidRPr="001B39AD">
        <w:t>FirstName</w:t>
      </w:r>
    </w:p>
    <w:p w14:paraId="4D4E98C3" w14:textId="77777777" w:rsidR="001B39AD" w:rsidRPr="001B39AD" w:rsidRDefault="001B39AD" w:rsidP="001B39AD">
      <w:pPr>
        <w:pStyle w:val="ListParagraph"/>
        <w:numPr>
          <w:ilvl w:val="1"/>
          <w:numId w:val="26"/>
        </w:numPr>
        <w:spacing w:after="0" w:line="480" w:lineRule="auto"/>
        <w:contextualSpacing w:val="0"/>
      </w:pPr>
      <w:r w:rsidRPr="001B39AD">
        <w:lastRenderedPageBreak/>
        <w:t>City</w:t>
      </w:r>
    </w:p>
    <w:p w14:paraId="5B474249" w14:textId="77777777" w:rsidR="001B39AD" w:rsidRPr="001B39AD" w:rsidRDefault="001B39AD" w:rsidP="001B39AD">
      <w:pPr>
        <w:pStyle w:val="ListParagraph"/>
        <w:numPr>
          <w:ilvl w:val="0"/>
          <w:numId w:val="26"/>
        </w:numPr>
        <w:spacing w:after="0" w:line="480" w:lineRule="auto"/>
        <w:contextualSpacing w:val="0"/>
      </w:pPr>
      <w:r w:rsidRPr="001B39AD">
        <w:t>Identify the foreign key(s) in the Session table.</w:t>
      </w:r>
    </w:p>
    <w:p w14:paraId="57C6D55E" w14:textId="77777777" w:rsidR="001B39AD" w:rsidRPr="001B39AD" w:rsidRDefault="001B39AD" w:rsidP="001B39AD">
      <w:pPr>
        <w:pStyle w:val="ListParagraph"/>
        <w:numPr>
          <w:ilvl w:val="1"/>
          <w:numId w:val="26"/>
        </w:numPr>
        <w:spacing w:after="0" w:line="480" w:lineRule="auto"/>
        <w:contextualSpacing w:val="0"/>
      </w:pPr>
      <w:r w:rsidRPr="001B39AD">
        <w:t>SessionDate</w:t>
      </w:r>
    </w:p>
    <w:p w14:paraId="01F451BE" w14:textId="77777777" w:rsidR="001B39AD" w:rsidRPr="001B39AD" w:rsidRDefault="001B39AD" w:rsidP="001B39AD">
      <w:pPr>
        <w:pStyle w:val="ListParagraph"/>
        <w:numPr>
          <w:ilvl w:val="1"/>
          <w:numId w:val="26"/>
        </w:numPr>
        <w:spacing w:after="0" w:line="480" w:lineRule="auto"/>
        <w:contextualSpacing w:val="0"/>
      </w:pPr>
      <w:r w:rsidRPr="001B39AD">
        <w:t>PatientNum, TherapyCode</w:t>
      </w:r>
    </w:p>
    <w:p w14:paraId="14F08A4B" w14:textId="77777777" w:rsidR="001B39AD" w:rsidRPr="001B39AD" w:rsidRDefault="001B39AD" w:rsidP="001B39AD">
      <w:pPr>
        <w:pStyle w:val="ListParagraph"/>
        <w:numPr>
          <w:ilvl w:val="1"/>
          <w:numId w:val="26"/>
        </w:numPr>
        <w:spacing w:after="0" w:line="480" w:lineRule="auto"/>
        <w:contextualSpacing w:val="0"/>
      </w:pPr>
      <w:r w:rsidRPr="001B39AD">
        <w:t>PatientNum, TherapistID</w:t>
      </w:r>
    </w:p>
    <w:p w14:paraId="6AF60F6D"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PatientNum, TherapyCode, TherapistID</w:t>
      </w:r>
    </w:p>
    <w:p w14:paraId="7CBAB192" w14:textId="77777777" w:rsidR="001B39AD" w:rsidRPr="001B39AD" w:rsidRDefault="001B39AD" w:rsidP="001B39AD">
      <w:pPr>
        <w:pStyle w:val="ListParagraph"/>
        <w:numPr>
          <w:ilvl w:val="0"/>
          <w:numId w:val="26"/>
        </w:numPr>
        <w:spacing w:after="0" w:line="480" w:lineRule="auto"/>
        <w:contextualSpacing w:val="0"/>
      </w:pPr>
      <w:r w:rsidRPr="001B39AD">
        <w:t>What is the relationship between the tables Patient and Session?</w:t>
      </w:r>
    </w:p>
    <w:p w14:paraId="213B1A50" w14:textId="77777777" w:rsidR="001B39AD" w:rsidRPr="001B39AD" w:rsidRDefault="001B39AD" w:rsidP="001B39AD">
      <w:pPr>
        <w:pStyle w:val="ListParagraph"/>
        <w:numPr>
          <w:ilvl w:val="1"/>
          <w:numId w:val="26"/>
        </w:numPr>
        <w:spacing w:after="0" w:line="480" w:lineRule="auto"/>
        <w:contextualSpacing w:val="0"/>
      </w:pPr>
      <w:r w:rsidRPr="001B39AD">
        <w:t>One to one</w:t>
      </w:r>
    </w:p>
    <w:p w14:paraId="736D34AB"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One to many</w:t>
      </w:r>
    </w:p>
    <w:p w14:paraId="3F8A7A82" w14:textId="77777777" w:rsidR="001B39AD" w:rsidRPr="001B39AD" w:rsidRDefault="001B39AD" w:rsidP="001B39AD">
      <w:pPr>
        <w:pStyle w:val="ListParagraph"/>
        <w:numPr>
          <w:ilvl w:val="1"/>
          <w:numId w:val="26"/>
        </w:numPr>
        <w:spacing w:after="0" w:line="480" w:lineRule="auto"/>
        <w:contextualSpacing w:val="0"/>
      </w:pPr>
      <w:r w:rsidRPr="001B39AD">
        <w:t>Many to many</w:t>
      </w:r>
    </w:p>
    <w:p w14:paraId="3E8AA6C4" w14:textId="77777777" w:rsidR="001B39AD" w:rsidRPr="001B39AD" w:rsidRDefault="001B39AD" w:rsidP="001B39AD">
      <w:pPr>
        <w:pStyle w:val="ListParagraph"/>
        <w:numPr>
          <w:ilvl w:val="1"/>
          <w:numId w:val="26"/>
        </w:numPr>
        <w:spacing w:after="0" w:line="480" w:lineRule="auto"/>
        <w:contextualSpacing w:val="0"/>
      </w:pPr>
      <w:r w:rsidRPr="001B39AD">
        <w:t>There isn’t a relationship.</w:t>
      </w:r>
    </w:p>
    <w:p w14:paraId="682C895D" w14:textId="77777777" w:rsidR="001B39AD" w:rsidRPr="001B39AD" w:rsidRDefault="001B39AD" w:rsidP="001B39AD">
      <w:pPr>
        <w:pStyle w:val="ListParagraph"/>
        <w:numPr>
          <w:ilvl w:val="0"/>
          <w:numId w:val="26"/>
        </w:numPr>
        <w:spacing w:after="0" w:line="480" w:lineRule="auto"/>
        <w:contextualSpacing w:val="0"/>
      </w:pPr>
      <w:r w:rsidRPr="001B39AD">
        <w:t>What is the relationship between the tables Patient and Therapies?</w:t>
      </w:r>
    </w:p>
    <w:p w14:paraId="0F9E9EAA" w14:textId="77777777" w:rsidR="001B39AD" w:rsidRPr="001B39AD" w:rsidRDefault="001B39AD" w:rsidP="001B39AD">
      <w:pPr>
        <w:pStyle w:val="ListParagraph"/>
        <w:numPr>
          <w:ilvl w:val="1"/>
          <w:numId w:val="26"/>
        </w:numPr>
        <w:spacing w:after="0" w:line="480" w:lineRule="auto"/>
        <w:contextualSpacing w:val="0"/>
      </w:pPr>
      <w:r w:rsidRPr="001B39AD">
        <w:t>One to one</w:t>
      </w:r>
    </w:p>
    <w:p w14:paraId="5339861F" w14:textId="77777777" w:rsidR="001B39AD" w:rsidRPr="001B39AD" w:rsidRDefault="001B39AD" w:rsidP="001B39AD">
      <w:pPr>
        <w:pStyle w:val="ListParagraph"/>
        <w:numPr>
          <w:ilvl w:val="1"/>
          <w:numId w:val="26"/>
        </w:numPr>
        <w:spacing w:after="0" w:line="480" w:lineRule="auto"/>
        <w:contextualSpacing w:val="0"/>
      </w:pPr>
      <w:r w:rsidRPr="001B39AD">
        <w:t>One to many</w:t>
      </w:r>
    </w:p>
    <w:p w14:paraId="60DB2D19"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Many to many</w:t>
      </w:r>
    </w:p>
    <w:p w14:paraId="535E101E" w14:textId="77777777" w:rsidR="001B39AD" w:rsidRPr="001B39AD" w:rsidRDefault="001B39AD" w:rsidP="001B39AD">
      <w:pPr>
        <w:pStyle w:val="ListParagraph"/>
        <w:numPr>
          <w:ilvl w:val="1"/>
          <w:numId w:val="26"/>
        </w:numPr>
        <w:spacing w:after="0" w:line="480" w:lineRule="auto"/>
        <w:contextualSpacing w:val="0"/>
      </w:pPr>
      <w:r w:rsidRPr="001B39AD">
        <w:t>There isn’t a relationship.</w:t>
      </w:r>
    </w:p>
    <w:p w14:paraId="5A9D2849" w14:textId="77777777" w:rsidR="001B39AD" w:rsidRPr="001B39AD" w:rsidRDefault="001B39AD" w:rsidP="001B39AD">
      <w:pPr>
        <w:pStyle w:val="ListParagraph"/>
        <w:numPr>
          <w:ilvl w:val="0"/>
          <w:numId w:val="26"/>
        </w:numPr>
        <w:spacing w:after="0" w:line="480" w:lineRule="auto"/>
        <w:contextualSpacing w:val="0"/>
      </w:pPr>
      <w:r w:rsidRPr="001B39AD">
        <w:t>What is the relationship between the tables Therapist and Therapies?</w:t>
      </w:r>
    </w:p>
    <w:p w14:paraId="5A1F6D1B" w14:textId="77777777" w:rsidR="001B39AD" w:rsidRPr="001B39AD" w:rsidRDefault="001B39AD" w:rsidP="001B39AD">
      <w:pPr>
        <w:pStyle w:val="ListParagraph"/>
        <w:numPr>
          <w:ilvl w:val="1"/>
          <w:numId w:val="26"/>
        </w:numPr>
        <w:spacing w:after="0" w:line="480" w:lineRule="auto"/>
        <w:contextualSpacing w:val="0"/>
      </w:pPr>
      <w:r w:rsidRPr="001B39AD">
        <w:t>One to one</w:t>
      </w:r>
    </w:p>
    <w:p w14:paraId="02A996EE" w14:textId="77777777" w:rsidR="001B39AD" w:rsidRPr="001B39AD" w:rsidRDefault="001B39AD" w:rsidP="001B39AD">
      <w:pPr>
        <w:pStyle w:val="ListParagraph"/>
        <w:numPr>
          <w:ilvl w:val="1"/>
          <w:numId w:val="26"/>
        </w:numPr>
        <w:spacing w:after="0" w:line="480" w:lineRule="auto"/>
        <w:contextualSpacing w:val="0"/>
      </w:pPr>
      <w:r w:rsidRPr="001B39AD">
        <w:t>One to many</w:t>
      </w:r>
    </w:p>
    <w:p w14:paraId="3F0FCE13"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Many to many</w:t>
      </w:r>
    </w:p>
    <w:p w14:paraId="5C618FC9" w14:textId="77777777" w:rsidR="001B39AD" w:rsidRPr="001B39AD" w:rsidRDefault="001B39AD" w:rsidP="001B39AD">
      <w:pPr>
        <w:pStyle w:val="ListParagraph"/>
        <w:numPr>
          <w:ilvl w:val="1"/>
          <w:numId w:val="26"/>
        </w:numPr>
        <w:spacing w:after="0" w:line="480" w:lineRule="auto"/>
        <w:contextualSpacing w:val="0"/>
      </w:pPr>
      <w:r w:rsidRPr="001B39AD">
        <w:t>There isn’t a relationship.</w:t>
      </w:r>
    </w:p>
    <w:p w14:paraId="25D5FD8B" w14:textId="77777777" w:rsidR="001B39AD" w:rsidRPr="001B39AD" w:rsidRDefault="001B39AD" w:rsidP="001B39AD">
      <w:pPr>
        <w:pStyle w:val="ListParagraph"/>
        <w:numPr>
          <w:ilvl w:val="0"/>
          <w:numId w:val="26"/>
        </w:numPr>
        <w:spacing w:after="0" w:line="480" w:lineRule="auto"/>
        <w:contextualSpacing w:val="0"/>
      </w:pPr>
      <w:r w:rsidRPr="001B39AD">
        <w:t>What is the relationship between the tables Therapist and Session?</w:t>
      </w:r>
    </w:p>
    <w:p w14:paraId="1D6C8A13" w14:textId="77777777" w:rsidR="001B39AD" w:rsidRPr="001B39AD" w:rsidRDefault="001B39AD" w:rsidP="001B39AD">
      <w:pPr>
        <w:pStyle w:val="ListParagraph"/>
        <w:numPr>
          <w:ilvl w:val="1"/>
          <w:numId w:val="26"/>
        </w:numPr>
        <w:spacing w:after="0" w:line="480" w:lineRule="auto"/>
        <w:contextualSpacing w:val="0"/>
      </w:pPr>
      <w:r w:rsidRPr="001B39AD">
        <w:t>One to one</w:t>
      </w:r>
    </w:p>
    <w:p w14:paraId="67F9C6CD"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One to many</w:t>
      </w:r>
    </w:p>
    <w:p w14:paraId="744CA6BF" w14:textId="77777777" w:rsidR="001B39AD" w:rsidRPr="001B39AD" w:rsidRDefault="001B39AD" w:rsidP="001B39AD">
      <w:pPr>
        <w:pStyle w:val="ListParagraph"/>
        <w:numPr>
          <w:ilvl w:val="1"/>
          <w:numId w:val="26"/>
        </w:numPr>
        <w:spacing w:after="0" w:line="480" w:lineRule="auto"/>
        <w:contextualSpacing w:val="0"/>
      </w:pPr>
      <w:r w:rsidRPr="001B39AD">
        <w:lastRenderedPageBreak/>
        <w:t>Many to many</w:t>
      </w:r>
    </w:p>
    <w:p w14:paraId="3BA5EC64" w14:textId="77777777" w:rsidR="001B39AD" w:rsidRPr="001B39AD" w:rsidRDefault="001B39AD" w:rsidP="001B39AD">
      <w:pPr>
        <w:pStyle w:val="ListParagraph"/>
        <w:numPr>
          <w:ilvl w:val="1"/>
          <w:numId w:val="26"/>
        </w:numPr>
        <w:spacing w:after="0" w:line="480" w:lineRule="auto"/>
        <w:contextualSpacing w:val="0"/>
      </w:pPr>
      <w:r w:rsidRPr="001B39AD">
        <w:t>There isn’t a relationship.</w:t>
      </w:r>
    </w:p>
    <w:p w14:paraId="676A8DAB" w14:textId="77777777" w:rsidR="001B39AD" w:rsidRPr="001B39AD" w:rsidRDefault="001B39AD" w:rsidP="001B39AD">
      <w:pPr>
        <w:pStyle w:val="ListParagraph"/>
        <w:numPr>
          <w:ilvl w:val="0"/>
          <w:numId w:val="26"/>
        </w:numPr>
        <w:spacing w:after="0" w:line="480" w:lineRule="auto"/>
        <w:contextualSpacing w:val="0"/>
      </w:pPr>
      <w:r w:rsidRPr="001B39AD">
        <w:t>Which of the following tables is a junction table?</w:t>
      </w:r>
    </w:p>
    <w:p w14:paraId="7DC9D50D" w14:textId="77777777" w:rsidR="001B39AD" w:rsidRPr="001B39AD" w:rsidRDefault="001B39AD" w:rsidP="001B39AD">
      <w:pPr>
        <w:pStyle w:val="ListParagraph"/>
        <w:numPr>
          <w:ilvl w:val="1"/>
          <w:numId w:val="26"/>
        </w:numPr>
        <w:spacing w:after="0" w:line="480" w:lineRule="auto"/>
        <w:contextualSpacing w:val="0"/>
      </w:pPr>
      <w:r w:rsidRPr="001B39AD">
        <w:t>Patient</w:t>
      </w:r>
    </w:p>
    <w:p w14:paraId="42FF3E32" w14:textId="77777777" w:rsidR="001B39AD" w:rsidRPr="001B39AD" w:rsidRDefault="001B39AD" w:rsidP="001B39AD">
      <w:pPr>
        <w:pStyle w:val="ListParagraph"/>
        <w:numPr>
          <w:ilvl w:val="1"/>
          <w:numId w:val="26"/>
        </w:numPr>
        <w:spacing w:after="0" w:line="480" w:lineRule="auto"/>
        <w:contextualSpacing w:val="0"/>
      </w:pPr>
      <w:r w:rsidRPr="001B39AD">
        <w:t>Therapies</w:t>
      </w:r>
    </w:p>
    <w:p w14:paraId="5501E259"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Session</w:t>
      </w:r>
    </w:p>
    <w:p w14:paraId="44555689" w14:textId="77777777" w:rsidR="001B39AD" w:rsidRPr="001B39AD" w:rsidRDefault="001B39AD" w:rsidP="001B39AD">
      <w:pPr>
        <w:pStyle w:val="ListParagraph"/>
        <w:numPr>
          <w:ilvl w:val="1"/>
          <w:numId w:val="26"/>
        </w:numPr>
        <w:spacing w:after="0" w:line="480" w:lineRule="auto"/>
        <w:contextualSpacing w:val="0"/>
      </w:pPr>
      <w:r w:rsidRPr="001B39AD">
        <w:t>Therapist</w:t>
      </w:r>
    </w:p>
    <w:p w14:paraId="18E59652" w14:textId="77777777" w:rsidR="001B39AD" w:rsidRPr="001B39AD" w:rsidRDefault="001B39AD" w:rsidP="001B39AD">
      <w:pPr>
        <w:pStyle w:val="ListParagraph"/>
        <w:numPr>
          <w:ilvl w:val="0"/>
          <w:numId w:val="26"/>
        </w:numPr>
        <w:spacing w:after="0" w:line="480" w:lineRule="auto"/>
        <w:contextualSpacing w:val="0"/>
      </w:pPr>
      <w:r w:rsidRPr="001B39AD">
        <w:t>Which of the following fields in the Therapist table would have the highest cardinality?</w:t>
      </w:r>
    </w:p>
    <w:p w14:paraId="3AC48561"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TherapistID</w:t>
      </w:r>
    </w:p>
    <w:p w14:paraId="203DBFEB" w14:textId="77777777" w:rsidR="001B39AD" w:rsidRPr="001B39AD" w:rsidRDefault="001B39AD" w:rsidP="001B39AD">
      <w:pPr>
        <w:pStyle w:val="ListParagraph"/>
        <w:numPr>
          <w:ilvl w:val="1"/>
          <w:numId w:val="26"/>
        </w:numPr>
        <w:spacing w:after="0" w:line="480" w:lineRule="auto"/>
        <w:contextualSpacing w:val="0"/>
      </w:pPr>
      <w:r w:rsidRPr="001B39AD">
        <w:t>LastName</w:t>
      </w:r>
    </w:p>
    <w:p w14:paraId="7BF86080" w14:textId="77777777" w:rsidR="001B39AD" w:rsidRPr="001B39AD" w:rsidRDefault="001B39AD" w:rsidP="001B39AD">
      <w:pPr>
        <w:pStyle w:val="ListParagraph"/>
        <w:numPr>
          <w:ilvl w:val="1"/>
          <w:numId w:val="26"/>
        </w:numPr>
        <w:spacing w:after="0" w:line="480" w:lineRule="auto"/>
        <w:contextualSpacing w:val="0"/>
      </w:pPr>
      <w:r w:rsidRPr="001B39AD">
        <w:t>FirstName</w:t>
      </w:r>
    </w:p>
    <w:p w14:paraId="029B0F4E" w14:textId="77777777" w:rsidR="001B39AD" w:rsidRPr="001B39AD" w:rsidRDefault="001B39AD" w:rsidP="001B39AD">
      <w:pPr>
        <w:pStyle w:val="ListParagraph"/>
        <w:numPr>
          <w:ilvl w:val="1"/>
          <w:numId w:val="26"/>
        </w:numPr>
        <w:spacing w:after="0" w:line="480" w:lineRule="auto"/>
        <w:contextualSpacing w:val="0"/>
      </w:pPr>
      <w:r w:rsidRPr="001B39AD">
        <w:t>Street</w:t>
      </w:r>
    </w:p>
    <w:p w14:paraId="11A6E01B" w14:textId="77777777" w:rsidR="001B39AD" w:rsidRPr="001B39AD" w:rsidRDefault="001B39AD" w:rsidP="001B39AD">
      <w:pPr>
        <w:pStyle w:val="ListParagraph"/>
        <w:numPr>
          <w:ilvl w:val="0"/>
          <w:numId w:val="26"/>
        </w:numPr>
        <w:spacing w:after="0" w:line="480" w:lineRule="auto"/>
        <w:contextualSpacing w:val="0"/>
      </w:pPr>
      <w:r w:rsidRPr="001B39AD">
        <w:t>Assume that PatientNum 1021 is entered into a record in the table Session. However, PatientNum 1021 does not appear in the Patient table. What type of record would this be (in the Session table)?</w:t>
      </w:r>
    </w:p>
    <w:p w14:paraId="49F02B33" w14:textId="77777777" w:rsidR="001B39AD" w:rsidRPr="001B39AD" w:rsidRDefault="001B39AD" w:rsidP="001B39AD">
      <w:pPr>
        <w:pStyle w:val="ListParagraph"/>
        <w:numPr>
          <w:ilvl w:val="1"/>
          <w:numId w:val="26"/>
        </w:numPr>
        <w:spacing w:after="0" w:line="480" w:lineRule="auto"/>
        <w:contextualSpacing w:val="0"/>
      </w:pPr>
      <w:r w:rsidRPr="001B39AD">
        <w:t>Hanging record</w:t>
      </w:r>
    </w:p>
    <w:p w14:paraId="1DB627A2" w14:textId="77777777" w:rsidR="001B39AD" w:rsidRPr="001B39AD" w:rsidRDefault="001B39AD" w:rsidP="001B39AD">
      <w:pPr>
        <w:pStyle w:val="ListParagraph"/>
        <w:numPr>
          <w:ilvl w:val="1"/>
          <w:numId w:val="26"/>
        </w:numPr>
        <w:spacing w:after="0" w:line="480" w:lineRule="auto"/>
        <w:contextualSpacing w:val="0"/>
      </w:pPr>
      <w:r w:rsidRPr="001B39AD">
        <w:t>Nonfield record</w:t>
      </w:r>
    </w:p>
    <w:p w14:paraId="701B3F1A" w14:textId="77777777" w:rsidR="001B39AD" w:rsidRPr="001B39AD" w:rsidRDefault="001B39AD" w:rsidP="001B39AD">
      <w:pPr>
        <w:pStyle w:val="ListParagraph"/>
        <w:numPr>
          <w:ilvl w:val="1"/>
          <w:numId w:val="26"/>
        </w:numPr>
        <w:spacing w:after="0" w:line="480" w:lineRule="auto"/>
        <w:contextualSpacing w:val="0"/>
        <w:rPr>
          <w:color w:val="FF0000"/>
        </w:rPr>
      </w:pPr>
      <w:r w:rsidRPr="001B39AD">
        <w:rPr>
          <w:color w:val="FF0000"/>
        </w:rPr>
        <w:t>Orphan record</w:t>
      </w:r>
    </w:p>
    <w:p w14:paraId="6050ACB3" w14:textId="77777777" w:rsidR="001B39AD" w:rsidRPr="001B39AD" w:rsidRDefault="001B39AD" w:rsidP="001B39AD">
      <w:pPr>
        <w:pStyle w:val="ListParagraph"/>
        <w:numPr>
          <w:ilvl w:val="1"/>
          <w:numId w:val="26"/>
        </w:numPr>
        <w:spacing w:after="0" w:line="480" w:lineRule="auto"/>
        <w:contextualSpacing w:val="0"/>
      </w:pPr>
      <w:r w:rsidRPr="001B39AD">
        <w:t>Distinct record</w:t>
      </w:r>
    </w:p>
    <w:p w14:paraId="11FE2A5E" w14:textId="77777777" w:rsidR="001B39AD" w:rsidRPr="001B39AD" w:rsidRDefault="001B39AD" w:rsidP="001B39AD">
      <w:pPr>
        <w:pStyle w:val="BHeadCengage"/>
      </w:pPr>
      <w:r w:rsidRPr="001B39AD">
        <w:t>Critical Thinking Questions</w:t>
      </w:r>
    </w:p>
    <w:p w14:paraId="5EAC1BBB" w14:textId="77777777" w:rsidR="001B39AD" w:rsidRPr="001B39AD" w:rsidRDefault="001B39AD" w:rsidP="001B39AD">
      <w:pPr>
        <w:pStyle w:val="ListParagraph"/>
        <w:numPr>
          <w:ilvl w:val="0"/>
          <w:numId w:val="27"/>
        </w:numPr>
        <w:spacing w:after="0" w:line="480" w:lineRule="auto"/>
        <w:contextualSpacing w:val="0"/>
      </w:pPr>
      <w:r w:rsidRPr="001B39AD">
        <w:t xml:space="preserve">Create a query in Access that uses two tables, the Patient table and the Session table. Add the LastName, FirstName, and SessionDate fields to the query grid. Run the query. How many records are displayed? Delete the join line between the field lists in Query Design View. Rerun the query. How many records are now displayed? Why are the results different? You do not need to save the queries. </w:t>
      </w:r>
    </w:p>
    <w:p w14:paraId="0BB0CEFF" w14:textId="77777777" w:rsidR="001B39AD" w:rsidRPr="001B39AD" w:rsidRDefault="001B39AD" w:rsidP="001B39AD">
      <w:pPr>
        <w:pStyle w:val="ListParagraph"/>
        <w:spacing w:after="0" w:line="480" w:lineRule="auto"/>
        <w:ind w:left="1080"/>
        <w:contextualSpacing w:val="0"/>
        <w:rPr>
          <w:color w:val="FF0000"/>
        </w:rPr>
      </w:pPr>
      <w:r w:rsidRPr="001B39AD">
        <w:rPr>
          <w:color w:val="FF0000"/>
        </w:rPr>
        <w:lastRenderedPageBreak/>
        <w:t>When the tables are joined, there are 12 records in the output. When the tables are not joined, 144 records are displayed in the output. When two tables are in a query without any instructions as to how to join the tables together, each record in one table joins with each record in the other table (a Cartesian join). This is a mistake in this case. The tables should be joined to obtain the correct output to the query.</w:t>
      </w:r>
    </w:p>
    <w:p w14:paraId="1901BBFE" w14:textId="77777777" w:rsidR="001B39AD" w:rsidRPr="001B39AD" w:rsidRDefault="001B39AD" w:rsidP="001B39AD">
      <w:pPr>
        <w:pStyle w:val="ListParagraph"/>
        <w:numPr>
          <w:ilvl w:val="0"/>
          <w:numId w:val="27"/>
        </w:numPr>
        <w:spacing w:after="0" w:line="480" w:lineRule="auto"/>
        <w:contextualSpacing w:val="0"/>
      </w:pPr>
      <w:r w:rsidRPr="001B39AD">
        <w:t xml:space="preserve">Enter an additional record in the Session table with the PatientNum 1022. What happens when you try to move onto another record? What is the error message? Why? </w:t>
      </w:r>
    </w:p>
    <w:p w14:paraId="63CC566E" w14:textId="1CA54BE6" w:rsidR="004F7930" w:rsidRPr="001B39AD" w:rsidRDefault="001B39AD" w:rsidP="001B39AD">
      <w:pPr>
        <w:pStyle w:val="ListParagraph"/>
        <w:spacing w:after="0" w:line="480" w:lineRule="auto"/>
        <w:ind w:left="1080"/>
        <w:contextualSpacing w:val="0"/>
        <w:rPr>
          <w:color w:val="FF0000"/>
        </w:rPr>
      </w:pPr>
      <w:r w:rsidRPr="001B39AD">
        <w:rPr>
          <w:color w:val="FF0000"/>
        </w:rPr>
        <w:t>When you type in the record and try to move to a new record, you receive a dialog box that has a warning message that says “You cannot add or change a record because a related record is required in the table ‘Patient’“. This is because there is a one to many relationship with referential integrity between the tables Patient and Session. This prevents an entry of a new PatientNum in the Session table without first having that PatientNum recorded in the Patient table.</w:t>
      </w:r>
    </w:p>
    <w:sectPr w:rsidR="004F7930" w:rsidRPr="001B39AD"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DCF30" w14:textId="77777777" w:rsidR="007C04F5" w:rsidRDefault="007C04F5" w:rsidP="002D1FFD">
      <w:r>
        <w:separator/>
      </w:r>
    </w:p>
  </w:endnote>
  <w:endnote w:type="continuationSeparator" w:id="0">
    <w:p w14:paraId="1E473AA2" w14:textId="77777777" w:rsidR="007C04F5" w:rsidRDefault="007C04F5"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3C80B" w14:textId="77777777" w:rsidR="007C04F5" w:rsidRDefault="007C04F5" w:rsidP="002D1FFD">
      <w:r>
        <w:separator/>
      </w:r>
    </w:p>
  </w:footnote>
  <w:footnote w:type="continuationSeparator" w:id="0">
    <w:p w14:paraId="60309217" w14:textId="77777777" w:rsidR="007C04F5" w:rsidRDefault="007C04F5" w:rsidP="002D1F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F50"/>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D6CC1"/>
    <w:multiLevelType w:val="hybridMultilevel"/>
    <w:tmpl w:val="00D2B3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5610125"/>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078"/>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15218"/>
    <w:multiLevelType w:val="hybridMultilevel"/>
    <w:tmpl w:val="C3E600B0"/>
    <w:lvl w:ilvl="0" w:tplc="86887E40">
      <w:start w:val="1"/>
      <w:numFmt w:val="lowerLetter"/>
      <w:lvlText w:val="%1."/>
      <w:lvlJc w:val="left"/>
      <w:pPr>
        <w:ind w:left="72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5" w15:restartNumberingAfterBreak="0">
    <w:nsid w:val="0EE754B0"/>
    <w:multiLevelType w:val="hybridMultilevel"/>
    <w:tmpl w:val="6D5A855A"/>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6" w15:restartNumberingAfterBreak="0">
    <w:nsid w:val="0F9D3972"/>
    <w:multiLevelType w:val="hybridMultilevel"/>
    <w:tmpl w:val="6F2A3FE8"/>
    <w:lvl w:ilvl="0" w:tplc="F4B453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34200A"/>
    <w:multiLevelType w:val="hybridMultilevel"/>
    <w:tmpl w:val="A7E80D8A"/>
    <w:lvl w:ilvl="0" w:tplc="98B0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EA61B4"/>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807965"/>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013D5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9A1028"/>
    <w:multiLevelType w:val="hybridMultilevel"/>
    <w:tmpl w:val="21AE68C8"/>
    <w:lvl w:ilvl="0" w:tplc="04090019">
      <w:start w:val="1"/>
      <w:numFmt w:val="lowerLetter"/>
      <w:lvlText w:val="%1."/>
      <w:lvlJc w:val="left"/>
      <w:pPr>
        <w:ind w:left="6840" w:hanging="360"/>
      </w:p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12" w15:restartNumberingAfterBreak="0">
    <w:nsid w:val="321E5BAE"/>
    <w:multiLevelType w:val="hybridMultilevel"/>
    <w:tmpl w:val="DA3CE57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34962E5E"/>
    <w:multiLevelType w:val="hybridMultilevel"/>
    <w:tmpl w:val="0D304BF0"/>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42A90BA4"/>
    <w:multiLevelType w:val="hybridMultilevel"/>
    <w:tmpl w:val="7FE4C2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79112A"/>
    <w:multiLevelType w:val="hybridMultilevel"/>
    <w:tmpl w:val="68167060"/>
    <w:lvl w:ilvl="0" w:tplc="4F7839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9603EF"/>
    <w:multiLevelType w:val="hybridMultilevel"/>
    <w:tmpl w:val="24844D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3012E3"/>
    <w:multiLevelType w:val="hybridMultilevel"/>
    <w:tmpl w:val="97D2D51E"/>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9" w15:restartNumberingAfterBreak="0">
    <w:nsid w:val="57604951"/>
    <w:multiLevelType w:val="hybridMultilevel"/>
    <w:tmpl w:val="F982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6799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7F496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84317F"/>
    <w:multiLevelType w:val="hybridMultilevel"/>
    <w:tmpl w:val="0EBE1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972A19"/>
    <w:multiLevelType w:val="hybridMultilevel"/>
    <w:tmpl w:val="62C807DA"/>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70B6334F"/>
    <w:multiLevelType w:val="hybridMultilevel"/>
    <w:tmpl w:val="24820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11B746D"/>
    <w:multiLevelType w:val="hybridMultilevel"/>
    <w:tmpl w:val="80FE32D4"/>
    <w:lvl w:ilvl="0" w:tplc="3CD4E60C">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461766"/>
    <w:multiLevelType w:val="hybridMultilevel"/>
    <w:tmpl w:val="A7F604F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5"/>
  </w:num>
  <w:num w:numId="2">
    <w:abstractNumId w:val="3"/>
  </w:num>
  <w:num w:numId="3">
    <w:abstractNumId w:val="2"/>
  </w:num>
  <w:num w:numId="4">
    <w:abstractNumId w:val="7"/>
  </w:num>
  <w:num w:numId="5">
    <w:abstractNumId w:val="1"/>
  </w:num>
  <w:num w:numId="6">
    <w:abstractNumId w:val="26"/>
  </w:num>
  <w:num w:numId="7">
    <w:abstractNumId w:val="12"/>
  </w:num>
  <w:num w:numId="8">
    <w:abstractNumId w:val="13"/>
  </w:num>
  <w:num w:numId="9">
    <w:abstractNumId w:val="23"/>
  </w:num>
  <w:num w:numId="10">
    <w:abstractNumId w:val="5"/>
  </w:num>
  <w:num w:numId="11">
    <w:abstractNumId w:val="18"/>
  </w:num>
  <w:num w:numId="12">
    <w:abstractNumId w:val="4"/>
  </w:num>
  <w:num w:numId="13">
    <w:abstractNumId w:val="11"/>
  </w:num>
  <w:num w:numId="14">
    <w:abstractNumId w:val="14"/>
  </w:num>
  <w:num w:numId="15">
    <w:abstractNumId w:val="16"/>
  </w:num>
  <w:num w:numId="16">
    <w:abstractNumId w:val="19"/>
  </w:num>
  <w:num w:numId="17">
    <w:abstractNumId w:val="24"/>
  </w:num>
  <w:num w:numId="18">
    <w:abstractNumId w:val="10"/>
  </w:num>
  <w:num w:numId="19">
    <w:abstractNumId w:val="0"/>
  </w:num>
  <w:num w:numId="20">
    <w:abstractNumId w:val="21"/>
  </w:num>
  <w:num w:numId="21">
    <w:abstractNumId w:val="6"/>
  </w:num>
  <w:num w:numId="22">
    <w:abstractNumId w:val="20"/>
  </w:num>
  <w:num w:numId="23">
    <w:abstractNumId w:val="17"/>
  </w:num>
  <w:num w:numId="24">
    <w:abstractNumId w:val="8"/>
  </w:num>
  <w:num w:numId="25">
    <w:abstractNumId w:val="22"/>
  </w:num>
  <w:num w:numId="26">
    <w:abstractNumId w:val="9"/>
  </w:num>
  <w:num w:numId="2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CCF"/>
    <w:rsid w:val="00051780"/>
    <w:rsid w:val="00075565"/>
    <w:rsid w:val="000A4485"/>
    <w:rsid w:val="000B2225"/>
    <w:rsid w:val="000E7BA1"/>
    <w:rsid w:val="00112E1D"/>
    <w:rsid w:val="001205C9"/>
    <w:rsid w:val="00136F1C"/>
    <w:rsid w:val="00137D42"/>
    <w:rsid w:val="001656F0"/>
    <w:rsid w:val="0017278F"/>
    <w:rsid w:val="001A3262"/>
    <w:rsid w:val="001A7481"/>
    <w:rsid w:val="001A74A6"/>
    <w:rsid w:val="001B39AD"/>
    <w:rsid w:val="001C3973"/>
    <w:rsid w:val="00237E00"/>
    <w:rsid w:val="0025780A"/>
    <w:rsid w:val="00290727"/>
    <w:rsid w:val="00293C94"/>
    <w:rsid w:val="002C75B6"/>
    <w:rsid w:val="002D1FFD"/>
    <w:rsid w:val="002E1B79"/>
    <w:rsid w:val="002E4D0F"/>
    <w:rsid w:val="00323496"/>
    <w:rsid w:val="00341BCC"/>
    <w:rsid w:val="003852AD"/>
    <w:rsid w:val="003B7578"/>
    <w:rsid w:val="003C361E"/>
    <w:rsid w:val="003D1078"/>
    <w:rsid w:val="003D6FA2"/>
    <w:rsid w:val="003E662F"/>
    <w:rsid w:val="0042748D"/>
    <w:rsid w:val="00432B79"/>
    <w:rsid w:val="00433B92"/>
    <w:rsid w:val="004509F9"/>
    <w:rsid w:val="004633AC"/>
    <w:rsid w:val="00481011"/>
    <w:rsid w:val="004D6158"/>
    <w:rsid w:val="004E3AB9"/>
    <w:rsid w:val="004F7930"/>
    <w:rsid w:val="0052480B"/>
    <w:rsid w:val="00531DEF"/>
    <w:rsid w:val="00532EA0"/>
    <w:rsid w:val="00561286"/>
    <w:rsid w:val="00581875"/>
    <w:rsid w:val="005A7884"/>
    <w:rsid w:val="005C2585"/>
    <w:rsid w:val="005C55F6"/>
    <w:rsid w:val="005D0942"/>
    <w:rsid w:val="005D4CCB"/>
    <w:rsid w:val="006016BD"/>
    <w:rsid w:val="006418CA"/>
    <w:rsid w:val="00656D73"/>
    <w:rsid w:val="00682271"/>
    <w:rsid w:val="00693EE8"/>
    <w:rsid w:val="006B67AE"/>
    <w:rsid w:val="006C24DD"/>
    <w:rsid w:val="007705BD"/>
    <w:rsid w:val="00784690"/>
    <w:rsid w:val="007870B3"/>
    <w:rsid w:val="007B384D"/>
    <w:rsid w:val="007B6E4D"/>
    <w:rsid w:val="007C04F5"/>
    <w:rsid w:val="00825DE9"/>
    <w:rsid w:val="00864828"/>
    <w:rsid w:val="00867CCF"/>
    <w:rsid w:val="008861B0"/>
    <w:rsid w:val="008E16ED"/>
    <w:rsid w:val="008E75FF"/>
    <w:rsid w:val="008F4339"/>
    <w:rsid w:val="008F4F65"/>
    <w:rsid w:val="008F7D8F"/>
    <w:rsid w:val="00952ECE"/>
    <w:rsid w:val="00980C2C"/>
    <w:rsid w:val="00984308"/>
    <w:rsid w:val="00990740"/>
    <w:rsid w:val="00A6369B"/>
    <w:rsid w:val="00A9390F"/>
    <w:rsid w:val="00A96913"/>
    <w:rsid w:val="00AF49D6"/>
    <w:rsid w:val="00B119D0"/>
    <w:rsid w:val="00B13F25"/>
    <w:rsid w:val="00B44627"/>
    <w:rsid w:val="00B45D4D"/>
    <w:rsid w:val="00B55EE8"/>
    <w:rsid w:val="00B6181F"/>
    <w:rsid w:val="00BA551C"/>
    <w:rsid w:val="00BF5AC2"/>
    <w:rsid w:val="00C417F7"/>
    <w:rsid w:val="00C820E5"/>
    <w:rsid w:val="00C91019"/>
    <w:rsid w:val="00CB08FB"/>
    <w:rsid w:val="00CE50C8"/>
    <w:rsid w:val="00D179BE"/>
    <w:rsid w:val="00DD3B73"/>
    <w:rsid w:val="00DE5DFB"/>
    <w:rsid w:val="00E10157"/>
    <w:rsid w:val="00E126CC"/>
    <w:rsid w:val="00E368B7"/>
    <w:rsid w:val="00E558DE"/>
    <w:rsid w:val="00E721E7"/>
    <w:rsid w:val="00EA054F"/>
    <w:rsid w:val="00ED4EAD"/>
    <w:rsid w:val="00EE77FF"/>
    <w:rsid w:val="00F21A37"/>
    <w:rsid w:val="00F310B2"/>
    <w:rsid w:val="00F37248"/>
    <w:rsid w:val="00F769ED"/>
    <w:rsid w:val="00F9274B"/>
    <w:rsid w:val="00F96E5E"/>
    <w:rsid w:val="00FE7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B119D0"/>
    <w:pPr>
      <w:spacing w:line="480" w:lineRule="auto"/>
      <w:ind w:left="360" w:hanging="360"/>
    </w:pPr>
    <w:rPr>
      <w:rFonts w:asciiTheme="minorHAnsi" w:hAnsiTheme="minorHAnsi"/>
      <w:sz w:val="22"/>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B119D0"/>
    <w:pPr>
      <w:spacing w:line="480" w:lineRule="auto"/>
      <w:ind w:left="360" w:hanging="360"/>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 w:type="paragraph" w:customStyle="1" w:styleId="Code">
    <w:name w:val="Code"/>
    <w:basedOn w:val="BodyText"/>
    <w:qFormat/>
    <w:rsid w:val="00B119D0"/>
    <w:rPr>
      <w:rFonts w:ascii="Courier New" w:hAnsi="Courier New" w:cs="Courier New"/>
    </w:rPr>
  </w:style>
  <w:style w:type="paragraph" w:customStyle="1" w:styleId="FigureCaption">
    <w:name w:val="FigureCaption"/>
    <w:basedOn w:val="BodyText"/>
    <w:qFormat/>
    <w:rsid w:val="00E558DE"/>
  </w:style>
  <w:style w:type="character" w:customStyle="1" w:styleId="Bodytext5">
    <w:name w:val="Body text (5)"/>
    <w:rsid w:val="001B39AD"/>
    <w:rPr>
      <w:rFonts w:ascii="Arial Unicode MS" w:eastAsia="Arial Unicode MS" w:hAnsi="Arial Unicode MS" w:cs="Arial Unicode MS"/>
      <w:b w:val="0"/>
      <w:bCs w:val="0"/>
      <w:i w:val="0"/>
      <w:iCs w:val="0"/>
      <w:smallCaps w:val="0"/>
      <w:strike w:val="0"/>
      <w:color w:val="2D2D2D"/>
      <w:spacing w:val="0"/>
      <w:w w:val="100"/>
      <w:position w:val="0"/>
      <w:sz w:val="16"/>
      <w:szCs w:val="16"/>
      <w:u w:val="none"/>
      <w:lang w:val="en-US" w:eastAsia="en-US" w:bidi="en-US"/>
    </w:rPr>
  </w:style>
  <w:style w:type="character" w:customStyle="1" w:styleId="Heading2Spacing0pt">
    <w:name w:val="Heading #2 + Spacing 0 pt"/>
    <w:rsid w:val="001B39AD"/>
    <w:rPr>
      <w:rFonts w:ascii="Arial Unicode MS" w:eastAsia="Arial Unicode MS" w:hAnsi="Arial Unicode MS" w:cs="Arial Unicode MS"/>
      <w:b w:val="0"/>
      <w:bCs w:val="0"/>
      <w:i w:val="0"/>
      <w:iCs w:val="0"/>
      <w:smallCaps w:val="0"/>
      <w:strike w:val="0"/>
      <w:color w:val="424242"/>
      <w:spacing w:val="0"/>
      <w:w w:val="100"/>
      <w:position w:val="0"/>
      <w:sz w:val="22"/>
      <w:szCs w:val="22"/>
      <w:u w:val="none"/>
      <w:lang w:val="en-US" w:eastAsia="en-US" w:bidi="en-US"/>
    </w:rPr>
  </w:style>
  <w:style w:type="paragraph" w:customStyle="1" w:styleId="BHeadCengage">
    <w:name w:val="BHeadCengage"/>
    <w:basedOn w:val="Normal"/>
    <w:link w:val="BHeadCengageChar"/>
    <w:qFormat/>
    <w:rsid w:val="001B39AD"/>
    <w:pPr>
      <w:spacing w:line="480" w:lineRule="auto"/>
      <w:outlineLvl w:val="1"/>
    </w:pPr>
    <w:rPr>
      <w:rFonts w:ascii="Calibri Light" w:eastAsiaTheme="minorHAnsi" w:hAnsi="Calibri Light" w:cstheme="minorBidi"/>
      <w:b/>
      <w:color w:val="2F5496"/>
      <w:sz w:val="28"/>
      <w:szCs w:val="28"/>
    </w:rPr>
  </w:style>
  <w:style w:type="character" w:customStyle="1" w:styleId="BHeadCengageChar">
    <w:name w:val="BHeadCengage Char"/>
    <w:link w:val="BHeadCengage"/>
    <w:rsid w:val="001B39AD"/>
    <w:rPr>
      <w:rFonts w:ascii="Calibri Light" w:hAnsi="Calibri Light"/>
      <w:b/>
      <w:color w:val="2F5496"/>
      <w:sz w:val="28"/>
      <w:szCs w:val="28"/>
    </w:rPr>
  </w:style>
  <w:style w:type="paragraph" w:customStyle="1" w:styleId="AHeadCengage">
    <w:name w:val="AHeadCengage"/>
    <w:basedOn w:val="AHead"/>
    <w:link w:val="AHeadCengageChar"/>
    <w:qFormat/>
    <w:rsid w:val="001B39AD"/>
    <w:pPr>
      <w:keepNext/>
      <w:widowControl w:val="0"/>
      <w:suppressAutoHyphens w:val="0"/>
      <w:spacing w:before="360" w:after="360" w:line="240" w:lineRule="auto"/>
      <w:outlineLvl w:val="0"/>
    </w:pPr>
    <w:rPr>
      <w:rFonts w:ascii="Arial" w:hAnsi="Arial"/>
      <w:caps w:val="0"/>
      <w:sz w:val="28"/>
    </w:rPr>
  </w:style>
  <w:style w:type="character" w:customStyle="1" w:styleId="AHeadCengageChar">
    <w:name w:val="AHeadCengage Char"/>
    <w:link w:val="AHeadCengage"/>
    <w:rsid w:val="001B39AD"/>
    <w:rPr>
      <w:rFonts w:ascii="Arial" w:eastAsia="Arial" w:hAnsi="Arial" w:cs="Arial"/>
      <w:b/>
      <w:color w:val="C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2037</Words>
  <Characters>11612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2019-09-11T03:49:00Z</dcterms:created>
  <dcterms:modified xsi:type="dcterms:W3CDTF">2019-11-14T07:38:00Z</dcterms:modified>
</cp:coreProperties>
</file>